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182D5701">
            <wp:simplePos x="0" y="0"/>
            <wp:positionH relativeFrom="page">
              <wp:posOffset>19050</wp:posOffset>
            </wp:positionH>
            <wp:positionV relativeFrom="paragraph">
              <wp:posOffset>-568325</wp:posOffset>
            </wp:positionV>
            <wp:extent cx="7533640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1" cy="1121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14CD0C7E" w:rsidR="004D53CC" w:rsidRPr="00626A41" w:rsidRDefault="0092308E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F14B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SETEMBRO</w:t>
                            </w:r>
                            <w:r w:rsidR="004D53CC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4D53C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" stroked="f">
                <v:textbox style="mso-fit-shape-to-text:t">
                  <w:txbxContent>
                    <w:p w14:paraId="159DB90D" w14:textId="14CD0C7E" w:rsidR="004D53CC" w:rsidRPr="00626A41" w:rsidRDefault="0092308E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="006F14BE">
                        <w:rPr>
                          <w:rFonts w:ascii="Arial" w:hAnsi="Arial" w:cs="Arial"/>
                          <w:sz w:val="40"/>
                          <w:szCs w:val="40"/>
                        </w:rPr>
                        <w:t>SETEMBRO</w:t>
                      </w:r>
                      <w:r w:rsidR="004D53CC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4D53CC"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028773C5" w14:textId="77777777" w:rsidR="00EE3175" w:rsidRDefault="00EE3175">
      <w:pPr>
        <w:pStyle w:val="Corpodetexto"/>
        <w:rPr>
          <w:rFonts w:ascii="Arial"/>
          <w:sz w:val="74"/>
        </w:rPr>
      </w:pPr>
    </w:p>
    <w:p w14:paraId="2170EF56" w14:textId="7B51663B" w:rsidR="00EE3175" w:rsidRDefault="00537B09">
      <w:pPr>
        <w:pStyle w:val="Corpodetexto"/>
        <w:rPr>
          <w:rFonts w:ascii="Arial"/>
          <w:sz w:val="58"/>
        </w:r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7CCBD227" wp14:editId="778D0C6C">
            <wp:simplePos x="0" y="0"/>
            <wp:positionH relativeFrom="column">
              <wp:posOffset>422275</wp:posOffset>
            </wp:positionH>
            <wp:positionV relativeFrom="paragraph">
              <wp:posOffset>404495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sz w:val="5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F1974C3" wp14:editId="12E6AA49">
                <wp:simplePos x="0" y="0"/>
                <wp:positionH relativeFrom="column">
                  <wp:posOffset>679450</wp:posOffset>
                </wp:positionH>
                <wp:positionV relativeFrom="paragraph">
                  <wp:posOffset>537845</wp:posOffset>
                </wp:positionV>
                <wp:extent cx="1924050" cy="571500"/>
                <wp:effectExtent l="0" t="0" r="19050" b="19050"/>
                <wp:wrapNone/>
                <wp:docPr id="54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869AD" id="Retângulo 54" o:spid="_x0000_s1026" style="position:absolute;margin-left:53.5pt;margin-top:42.35pt;width:151.5pt;height: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" fillcolor="#4f81bd [3204]" strokecolor="#243f60 [1604]" strokeweight="2pt"/>
            </w:pict>
          </mc:Fallback>
        </mc:AlternateContent>
      </w:r>
    </w:p>
    <w:p w14:paraId="76746EE4" w14:textId="77777777" w:rsidR="00EE3175" w:rsidRDefault="00EE3175">
      <w:pPr>
        <w:spacing w:line="216" w:lineRule="exact"/>
        <w:rPr>
          <w:rFonts w:ascii="Arial"/>
          <w:sz w:val="23"/>
        </w:rPr>
        <w:sectPr w:rsidR="00EE317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77777777" w:rsidR="00EE317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0B40E84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110549C4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08771B">
              <w:rPr>
                <w:rFonts w:ascii="Arial"/>
                <w:b/>
              </w:rPr>
              <w:t>2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75C1C1CF" w:rsidR="00EE3175" w:rsidRDefault="00037517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40DDE4A9" w:rsidR="00EE3175" w:rsidRDefault="00037517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3BB46839">
                <wp:simplePos x="0" y="0"/>
                <wp:positionH relativeFrom="page">
                  <wp:posOffset>4019550</wp:posOffset>
                </wp:positionH>
                <wp:positionV relativeFrom="paragraph">
                  <wp:posOffset>24130</wp:posOffset>
                </wp:positionV>
                <wp:extent cx="2456180" cy="2454910"/>
                <wp:effectExtent l="0" t="0" r="1270" b="254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2454910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FEA75" id="Group 151" o:spid="_x0000_s1026" style="position:absolute;margin-left:316.5pt;margin-top:1.9pt;width:193.4pt;height:193.3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2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4D53CC" w:rsidRDefault="004D53CC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" filled="f" stroked="f">
                <v:textbox inset="0,0,0,0">
                  <w:txbxContent>
                    <w:p w14:paraId="6E3DD36C" w14:textId="77777777" w:rsidR="004D53CC" w:rsidRDefault="004D53CC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F535A2"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DADOS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9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2196"/>
        <w:gridCol w:w="1588"/>
        <w:gridCol w:w="1389"/>
        <w:gridCol w:w="1256"/>
      </w:tblGrid>
      <w:tr w:rsidR="00EE3175" w14:paraId="17D12948" w14:textId="77777777" w:rsidTr="00BD49A0">
        <w:trPr>
          <w:trHeight w:val="514"/>
        </w:trPr>
        <w:tc>
          <w:tcPr>
            <w:tcW w:w="3062" w:type="dxa"/>
            <w:shd w:val="clear" w:color="auto" w:fill="FAE3D4"/>
          </w:tcPr>
          <w:p w14:paraId="65E69E01" w14:textId="77777777" w:rsidR="00EE3175" w:rsidRDefault="00F535A2">
            <w:pPr>
              <w:pStyle w:val="TableParagraph"/>
              <w:spacing w:before="32"/>
              <w:ind w:left="234" w:right="138" w:hanging="4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INTERNAÇÃO (UNIDADE DE ATENDIMENTO/DIA)</w:t>
            </w:r>
          </w:p>
        </w:tc>
        <w:tc>
          <w:tcPr>
            <w:tcW w:w="2196" w:type="dxa"/>
            <w:shd w:val="clear" w:color="auto" w:fill="FAE3D4"/>
          </w:tcPr>
          <w:p w14:paraId="5B486946" w14:textId="77777777" w:rsidR="00EE3175" w:rsidRDefault="00F535A2">
            <w:pPr>
              <w:pStyle w:val="TableParagraph"/>
              <w:spacing w:before="148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03FB8544" w14:textId="77777777" w:rsidR="00EE3175" w:rsidRDefault="00F535A2">
            <w:pPr>
              <w:pStyle w:val="TableParagraph"/>
              <w:spacing w:before="148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63342538" w14:textId="77777777" w:rsidR="00EE3175" w:rsidRDefault="00F535A2">
            <w:pPr>
              <w:pStyle w:val="TableParagraph"/>
              <w:spacing w:before="148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284B2ED" w14:textId="77777777" w:rsidR="00EE3175" w:rsidRDefault="00F535A2">
            <w:pPr>
              <w:pStyle w:val="TableParagraph"/>
              <w:spacing w:before="128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2871D36B" w14:textId="77777777" w:rsidTr="00BD49A0">
        <w:trPr>
          <w:trHeight w:val="309"/>
        </w:trPr>
        <w:tc>
          <w:tcPr>
            <w:tcW w:w="3062" w:type="dxa"/>
          </w:tcPr>
          <w:p w14:paraId="4E297A4F" w14:textId="77777777" w:rsidR="00EE3175" w:rsidRDefault="00F535A2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2196" w:type="dxa"/>
          </w:tcPr>
          <w:p w14:paraId="284609A8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Internações / dia</w:t>
            </w:r>
          </w:p>
        </w:tc>
        <w:tc>
          <w:tcPr>
            <w:tcW w:w="1588" w:type="dxa"/>
          </w:tcPr>
          <w:p w14:paraId="21ED4D85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116</w:t>
            </w:r>
          </w:p>
        </w:tc>
        <w:tc>
          <w:tcPr>
            <w:tcW w:w="1389" w:type="dxa"/>
          </w:tcPr>
          <w:p w14:paraId="27C3B8D7" w14:textId="4037157B" w:rsidR="00EE3175" w:rsidRDefault="0090179A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93</w:t>
            </w:r>
          </w:p>
        </w:tc>
        <w:tc>
          <w:tcPr>
            <w:tcW w:w="1256" w:type="dxa"/>
          </w:tcPr>
          <w:p w14:paraId="1A96DB90" w14:textId="65A7E111" w:rsidR="00EE3175" w:rsidRDefault="0090179A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80%</w:t>
            </w:r>
          </w:p>
        </w:tc>
      </w:tr>
      <w:tr w:rsidR="00EE3175" w14:paraId="731EB665" w14:textId="77777777" w:rsidTr="00BD49A0">
        <w:trPr>
          <w:trHeight w:val="304"/>
        </w:trPr>
        <w:tc>
          <w:tcPr>
            <w:tcW w:w="9491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3CF955F8" w14:textId="77777777" w:rsidTr="00BD49A0">
        <w:trPr>
          <w:trHeight w:val="519"/>
        </w:trPr>
        <w:tc>
          <w:tcPr>
            <w:tcW w:w="3062" w:type="dxa"/>
            <w:shd w:val="clear" w:color="auto" w:fill="FAE3D4"/>
          </w:tcPr>
          <w:p w14:paraId="7C48246B" w14:textId="77777777" w:rsidR="00EE317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ATENDIMENTO </w:t>
            </w:r>
            <w:r>
              <w:rPr>
                <w:rFonts w:ascii="Arial"/>
                <w:b/>
                <w:w w:val="95"/>
                <w:sz w:val="20"/>
              </w:rPr>
              <w:t>AMBULATORIAL</w:t>
            </w:r>
          </w:p>
        </w:tc>
        <w:tc>
          <w:tcPr>
            <w:tcW w:w="2196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Default="00F535A2">
            <w:pPr>
              <w:pStyle w:val="TableParagraph"/>
              <w:spacing w:before="15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Default="00F535A2">
            <w:pPr>
              <w:pStyle w:val="TableParagraph"/>
              <w:spacing w:before="15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Default="00F535A2">
            <w:pPr>
              <w:pStyle w:val="TableParagraph"/>
              <w:spacing w:before="15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Default="00F535A2">
            <w:pPr>
              <w:pStyle w:val="TableParagraph"/>
              <w:spacing w:before="133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7C95A73D" w14:textId="77777777" w:rsidTr="00BD49A0">
        <w:trPr>
          <w:trHeight w:val="309"/>
        </w:trPr>
        <w:tc>
          <w:tcPr>
            <w:tcW w:w="3062" w:type="dxa"/>
          </w:tcPr>
          <w:p w14:paraId="4463E828" w14:textId="77777777" w:rsidR="00EE3175" w:rsidRDefault="00F535A2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Médicas</w:t>
            </w:r>
          </w:p>
        </w:tc>
        <w:tc>
          <w:tcPr>
            <w:tcW w:w="2196" w:type="dxa"/>
          </w:tcPr>
          <w:p w14:paraId="47CE10EF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476C88D3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600</w:t>
            </w:r>
          </w:p>
        </w:tc>
        <w:tc>
          <w:tcPr>
            <w:tcW w:w="1389" w:type="dxa"/>
          </w:tcPr>
          <w:p w14:paraId="29C9E4FD" w14:textId="4B908029" w:rsidR="00EE3175" w:rsidRDefault="0090179A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638</w:t>
            </w:r>
          </w:p>
        </w:tc>
        <w:tc>
          <w:tcPr>
            <w:tcW w:w="1256" w:type="dxa"/>
          </w:tcPr>
          <w:p w14:paraId="41628BB0" w14:textId="2E0CDFE8" w:rsidR="00EE3175" w:rsidRDefault="0090179A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106%</w:t>
            </w:r>
          </w:p>
        </w:tc>
      </w:tr>
      <w:tr w:rsidR="00EE3175" w14:paraId="0EFF1F8A" w14:textId="77777777" w:rsidTr="00BD49A0">
        <w:trPr>
          <w:trHeight w:val="309"/>
        </w:trPr>
        <w:tc>
          <w:tcPr>
            <w:tcW w:w="3062" w:type="dxa"/>
          </w:tcPr>
          <w:p w14:paraId="143DDA3B" w14:textId="77777777" w:rsidR="00EE3175" w:rsidRDefault="00F535A2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Não Médicas</w:t>
            </w:r>
          </w:p>
        </w:tc>
        <w:tc>
          <w:tcPr>
            <w:tcW w:w="2196" w:type="dxa"/>
          </w:tcPr>
          <w:p w14:paraId="23E9C1B5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59B9000A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1000</w:t>
            </w:r>
          </w:p>
        </w:tc>
        <w:tc>
          <w:tcPr>
            <w:tcW w:w="1389" w:type="dxa"/>
          </w:tcPr>
          <w:p w14:paraId="29435DD2" w14:textId="39F1DCD4" w:rsidR="00EE3175" w:rsidRDefault="0090179A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702</w:t>
            </w:r>
          </w:p>
        </w:tc>
        <w:tc>
          <w:tcPr>
            <w:tcW w:w="1256" w:type="dxa"/>
          </w:tcPr>
          <w:p w14:paraId="18730121" w14:textId="5BA198E2" w:rsidR="00EE3175" w:rsidRDefault="0090179A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70%</w:t>
            </w:r>
          </w:p>
        </w:tc>
      </w:tr>
      <w:tr w:rsidR="00EE3175" w14:paraId="7F4D81FF" w14:textId="77777777" w:rsidTr="00BD49A0">
        <w:trPr>
          <w:trHeight w:val="307"/>
        </w:trPr>
        <w:tc>
          <w:tcPr>
            <w:tcW w:w="3062" w:type="dxa"/>
            <w:shd w:val="clear" w:color="auto" w:fill="FAE3D4"/>
          </w:tcPr>
          <w:p w14:paraId="6C69AEB9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2196" w:type="dxa"/>
            <w:shd w:val="clear" w:color="auto" w:fill="FAE3D4"/>
          </w:tcPr>
          <w:p w14:paraId="2D60D4E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588" w:type="dxa"/>
            <w:shd w:val="clear" w:color="auto" w:fill="FAE3D4"/>
          </w:tcPr>
          <w:p w14:paraId="76D3CEAB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1600</w:t>
            </w:r>
          </w:p>
        </w:tc>
        <w:tc>
          <w:tcPr>
            <w:tcW w:w="1389" w:type="dxa"/>
            <w:shd w:val="clear" w:color="auto" w:fill="FAE3D4"/>
          </w:tcPr>
          <w:p w14:paraId="36AC7DE4" w14:textId="4F8F20BE" w:rsidR="00EE3175" w:rsidRDefault="0090179A" w:rsidP="00B31E76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1.340</w:t>
            </w:r>
          </w:p>
        </w:tc>
        <w:tc>
          <w:tcPr>
            <w:tcW w:w="1256" w:type="dxa"/>
            <w:shd w:val="clear" w:color="auto" w:fill="FAE3D4"/>
          </w:tcPr>
          <w:p w14:paraId="126672C4" w14:textId="59E9EF7F" w:rsidR="00EE3175" w:rsidRPr="0090179A" w:rsidRDefault="0090179A">
            <w:pPr>
              <w:pStyle w:val="TableParagraph"/>
              <w:spacing w:before="22"/>
              <w:ind w:left="293" w:right="261"/>
              <w:rPr>
                <w:rFonts w:ascii="Carlito"/>
                <w:bCs/>
                <w:color w:val="FF0000"/>
              </w:rPr>
            </w:pPr>
            <w:r w:rsidRPr="0090179A">
              <w:rPr>
                <w:rFonts w:ascii="Carlito"/>
                <w:bCs/>
              </w:rPr>
              <w:t>84%</w:t>
            </w:r>
          </w:p>
        </w:tc>
      </w:tr>
      <w:tr w:rsidR="00EE3175" w14:paraId="001145CF" w14:textId="77777777" w:rsidTr="00BD49A0">
        <w:trPr>
          <w:trHeight w:val="309"/>
        </w:trPr>
        <w:tc>
          <w:tcPr>
            <w:tcW w:w="9491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5E907E8E" w14:textId="77777777" w:rsidTr="00BD49A0">
        <w:trPr>
          <w:trHeight w:val="309"/>
        </w:trPr>
        <w:tc>
          <w:tcPr>
            <w:tcW w:w="3062" w:type="dxa"/>
            <w:shd w:val="clear" w:color="auto" w:fill="FAE3D4"/>
          </w:tcPr>
          <w:p w14:paraId="31AFB944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PROCEDIMENTOS</w:t>
            </w:r>
          </w:p>
        </w:tc>
        <w:tc>
          <w:tcPr>
            <w:tcW w:w="2196" w:type="dxa"/>
            <w:shd w:val="clear" w:color="auto" w:fill="FAE3D4"/>
          </w:tcPr>
          <w:p w14:paraId="3D633FD8" w14:textId="77777777" w:rsidR="00EE3175" w:rsidRDefault="00F535A2">
            <w:pPr>
              <w:pStyle w:val="TableParagraph"/>
              <w:spacing w:before="4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2395164A" w14:textId="77777777" w:rsidR="00EE3175" w:rsidRDefault="00F535A2">
            <w:pPr>
              <w:pStyle w:val="TableParagraph"/>
              <w:spacing w:before="4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2984E00A" w14:textId="77777777" w:rsidR="00EE3175" w:rsidRDefault="00F535A2">
            <w:pPr>
              <w:pStyle w:val="TableParagraph"/>
              <w:spacing w:before="4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9939A39" w14:textId="77777777" w:rsidR="00EE3175" w:rsidRDefault="00F535A2">
            <w:pPr>
              <w:pStyle w:val="TableParagraph"/>
              <w:spacing w:before="22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4ECEE254" w14:textId="77777777" w:rsidTr="00BD49A0">
        <w:trPr>
          <w:trHeight w:val="514"/>
        </w:trPr>
        <w:tc>
          <w:tcPr>
            <w:tcW w:w="3062" w:type="dxa"/>
          </w:tcPr>
          <w:p w14:paraId="68540578" w14:textId="77777777" w:rsidR="00EE317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Triagem Clínica de Doador Candidatos à Doação</w:t>
            </w:r>
          </w:p>
        </w:tc>
        <w:tc>
          <w:tcPr>
            <w:tcW w:w="2196" w:type="dxa"/>
          </w:tcPr>
          <w:p w14:paraId="7A62BE68" w14:textId="77777777" w:rsidR="00EE3175" w:rsidRDefault="00F535A2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Doadores triados</w:t>
            </w:r>
          </w:p>
        </w:tc>
        <w:tc>
          <w:tcPr>
            <w:tcW w:w="1588" w:type="dxa"/>
          </w:tcPr>
          <w:p w14:paraId="392F989D" w14:textId="77777777" w:rsidR="00EE3175" w:rsidRPr="002C022A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 w:rsidRPr="002C022A">
              <w:rPr>
                <w:rFonts w:ascii="Arial"/>
                <w:color w:val="000000" w:themeColor="text1"/>
                <w:w w:val="95"/>
                <w:sz w:val="20"/>
              </w:rPr>
              <w:t>5060</w:t>
            </w:r>
          </w:p>
        </w:tc>
        <w:tc>
          <w:tcPr>
            <w:tcW w:w="1389" w:type="dxa"/>
          </w:tcPr>
          <w:p w14:paraId="71FE8A2F" w14:textId="3D34EECA" w:rsidR="00EE3175" w:rsidRDefault="0090179A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4.622</w:t>
            </w:r>
          </w:p>
        </w:tc>
        <w:tc>
          <w:tcPr>
            <w:tcW w:w="1256" w:type="dxa"/>
          </w:tcPr>
          <w:p w14:paraId="4D083465" w14:textId="7D3AFD3F" w:rsidR="00EE3175" w:rsidRDefault="0090179A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91%</w:t>
            </w:r>
          </w:p>
        </w:tc>
      </w:tr>
      <w:tr w:rsidR="00EE3175" w14:paraId="76A23353" w14:textId="77777777" w:rsidTr="00BD49A0">
        <w:trPr>
          <w:trHeight w:val="514"/>
        </w:trPr>
        <w:tc>
          <w:tcPr>
            <w:tcW w:w="3062" w:type="dxa"/>
          </w:tcPr>
          <w:p w14:paraId="71CD8FF9" w14:textId="36D6889A" w:rsidR="00EE317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Coleta de Sangue Doadores </w:t>
            </w:r>
            <w:r w:rsidR="008F30FB"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z w:val="20"/>
              </w:rPr>
              <w:t>ptos</w:t>
            </w:r>
          </w:p>
        </w:tc>
        <w:tc>
          <w:tcPr>
            <w:tcW w:w="2196" w:type="dxa"/>
          </w:tcPr>
          <w:p w14:paraId="76192D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3EE16333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3880</w:t>
            </w:r>
          </w:p>
        </w:tc>
        <w:tc>
          <w:tcPr>
            <w:tcW w:w="1389" w:type="dxa"/>
          </w:tcPr>
          <w:p w14:paraId="67A76687" w14:textId="78B6E8D8" w:rsidR="00EE3175" w:rsidRDefault="0090179A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3.836</w:t>
            </w:r>
          </w:p>
        </w:tc>
        <w:tc>
          <w:tcPr>
            <w:tcW w:w="1256" w:type="dxa"/>
          </w:tcPr>
          <w:p w14:paraId="1C15426E" w14:textId="63550475" w:rsidR="00EE3175" w:rsidRDefault="0090179A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99%</w:t>
            </w:r>
          </w:p>
        </w:tc>
      </w:tr>
      <w:tr w:rsidR="00EE3175" w14:paraId="4E7BB72E" w14:textId="77777777" w:rsidTr="00BD49A0">
        <w:trPr>
          <w:trHeight w:val="516"/>
        </w:trPr>
        <w:tc>
          <w:tcPr>
            <w:tcW w:w="3062" w:type="dxa"/>
          </w:tcPr>
          <w:p w14:paraId="4797EE4A" w14:textId="77777777" w:rsidR="00EE317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Plaquetaférese - Doador de Plaquetas por Aférese</w:t>
            </w:r>
          </w:p>
        </w:tc>
        <w:tc>
          <w:tcPr>
            <w:tcW w:w="2196" w:type="dxa"/>
          </w:tcPr>
          <w:p w14:paraId="2A9D5F88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7266A54B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389" w:type="dxa"/>
          </w:tcPr>
          <w:p w14:paraId="66E0139F" w14:textId="20FDF4D9" w:rsidR="00EE3175" w:rsidRDefault="0090179A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77</w:t>
            </w:r>
          </w:p>
        </w:tc>
        <w:tc>
          <w:tcPr>
            <w:tcW w:w="1256" w:type="dxa"/>
          </w:tcPr>
          <w:p w14:paraId="3D5DB1D3" w14:textId="0A8A03E5" w:rsidR="00EE3175" w:rsidRDefault="0090179A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117%</w:t>
            </w:r>
          </w:p>
        </w:tc>
      </w:tr>
    </w:tbl>
    <w:p w14:paraId="7B2F3D25" w14:textId="77777777" w:rsidR="00EE3175" w:rsidRDefault="00EE3175">
      <w:pPr>
        <w:rPr>
          <w:rFonts w:ascii="Carlito"/>
        </w:rPr>
        <w:sectPr w:rsidR="00EE317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9CCB07B" w14:textId="77777777" w:rsidR="00EE3175" w:rsidRDefault="00EE317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055"/>
        <w:gridCol w:w="2185"/>
        <w:gridCol w:w="1580"/>
        <w:gridCol w:w="1383"/>
        <w:gridCol w:w="1248"/>
      </w:tblGrid>
      <w:tr w:rsidR="00EE3175" w14:paraId="5BE684DA" w14:textId="77777777" w:rsidTr="000372DE">
        <w:trPr>
          <w:trHeight w:val="525"/>
        </w:trPr>
        <w:tc>
          <w:tcPr>
            <w:tcW w:w="3055" w:type="dxa"/>
          </w:tcPr>
          <w:p w14:paraId="4C9B4CD4" w14:textId="77777777" w:rsidR="00EE317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Produção de </w:t>
            </w:r>
            <w:r>
              <w:rPr>
                <w:rFonts w:ascii="Arial" w:hAnsi="Arial"/>
                <w:w w:val="95"/>
                <w:sz w:val="20"/>
              </w:rPr>
              <w:t>Hemocomponentes</w:t>
            </w:r>
          </w:p>
        </w:tc>
        <w:tc>
          <w:tcPr>
            <w:tcW w:w="2185" w:type="dxa"/>
          </w:tcPr>
          <w:p w14:paraId="7CDF3B4D" w14:textId="77777777" w:rsidR="00EE3175" w:rsidRDefault="00F535A2">
            <w:pPr>
              <w:pStyle w:val="TableParagraph"/>
              <w:spacing w:before="148"/>
              <w:ind w:left="116"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Unidade</w:t>
            </w:r>
          </w:p>
        </w:tc>
        <w:tc>
          <w:tcPr>
            <w:tcW w:w="1580" w:type="dxa"/>
          </w:tcPr>
          <w:p w14:paraId="1AF2F475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8600</w:t>
            </w:r>
          </w:p>
        </w:tc>
        <w:tc>
          <w:tcPr>
            <w:tcW w:w="1383" w:type="dxa"/>
          </w:tcPr>
          <w:p w14:paraId="7598ED2A" w14:textId="40DFE9B5" w:rsidR="00EE3175" w:rsidRDefault="0090179A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9.125</w:t>
            </w:r>
          </w:p>
        </w:tc>
        <w:tc>
          <w:tcPr>
            <w:tcW w:w="1248" w:type="dxa"/>
          </w:tcPr>
          <w:p w14:paraId="06CF5B19" w14:textId="07DE0140" w:rsidR="00EE3175" w:rsidRDefault="0090179A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106%</w:t>
            </w:r>
          </w:p>
        </w:tc>
      </w:tr>
      <w:tr w:rsidR="00EE3175" w14:paraId="5975E601" w14:textId="77777777" w:rsidTr="000372DE">
        <w:trPr>
          <w:trHeight w:val="316"/>
        </w:trPr>
        <w:tc>
          <w:tcPr>
            <w:tcW w:w="3055" w:type="dxa"/>
          </w:tcPr>
          <w:p w14:paraId="358396EF" w14:textId="77777777" w:rsidR="00EE3175" w:rsidRDefault="00F535A2">
            <w:pPr>
              <w:pStyle w:val="TableParagraph"/>
              <w:spacing w:before="42"/>
              <w:ind w:left="2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 Especiais</w:t>
            </w:r>
          </w:p>
        </w:tc>
        <w:tc>
          <w:tcPr>
            <w:tcW w:w="2185" w:type="dxa"/>
          </w:tcPr>
          <w:p w14:paraId="14420C58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580" w:type="dxa"/>
          </w:tcPr>
          <w:p w14:paraId="44E04451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6420</w:t>
            </w:r>
          </w:p>
        </w:tc>
        <w:tc>
          <w:tcPr>
            <w:tcW w:w="1383" w:type="dxa"/>
          </w:tcPr>
          <w:p w14:paraId="6AA9A1AD" w14:textId="6F8B21EC" w:rsidR="00EE3175" w:rsidRDefault="0090179A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2.329</w:t>
            </w:r>
          </w:p>
        </w:tc>
        <w:tc>
          <w:tcPr>
            <w:tcW w:w="1248" w:type="dxa"/>
          </w:tcPr>
          <w:p w14:paraId="08AC6A47" w14:textId="19DA78B3" w:rsidR="00EE3175" w:rsidRDefault="0090179A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36%</w:t>
            </w:r>
          </w:p>
        </w:tc>
      </w:tr>
      <w:tr w:rsidR="00EE3175" w14:paraId="417DEA3E" w14:textId="77777777" w:rsidTr="000372DE">
        <w:trPr>
          <w:trHeight w:val="460"/>
        </w:trPr>
        <w:tc>
          <w:tcPr>
            <w:tcW w:w="3055" w:type="dxa"/>
          </w:tcPr>
          <w:p w14:paraId="1B05A7C1" w14:textId="7D6FD357" w:rsidR="00EE317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Exames </w:t>
            </w:r>
            <w:r>
              <w:rPr>
                <w:rFonts w:ascii="Arial" w:hAnsi="Arial"/>
                <w:w w:val="95"/>
                <w:sz w:val="20"/>
              </w:rPr>
              <w:t>Imunohematológicos</w:t>
            </w:r>
          </w:p>
        </w:tc>
        <w:tc>
          <w:tcPr>
            <w:tcW w:w="2185" w:type="dxa"/>
          </w:tcPr>
          <w:p w14:paraId="43016676" w14:textId="77777777" w:rsidR="00EE3175" w:rsidRDefault="00F535A2">
            <w:pPr>
              <w:pStyle w:val="TableParagraph"/>
              <w:spacing w:before="114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27C4A46B" w14:textId="77777777" w:rsidR="00EE3175" w:rsidRDefault="00F535A2">
            <w:pPr>
              <w:pStyle w:val="TableParagraph"/>
              <w:spacing w:before="114"/>
              <w:ind w:left="379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10860</w:t>
            </w:r>
          </w:p>
        </w:tc>
        <w:tc>
          <w:tcPr>
            <w:tcW w:w="1383" w:type="dxa"/>
          </w:tcPr>
          <w:p w14:paraId="3DE477C2" w14:textId="51957176" w:rsidR="00EE3175" w:rsidRDefault="0090179A">
            <w:pPr>
              <w:pStyle w:val="TableParagraph"/>
              <w:spacing w:before="114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10.854</w:t>
            </w:r>
          </w:p>
        </w:tc>
        <w:tc>
          <w:tcPr>
            <w:tcW w:w="1248" w:type="dxa"/>
          </w:tcPr>
          <w:p w14:paraId="00D333FC" w14:textId="79C3D36F" w:rsidR="00EE3175" w:rsidRDefault="0090179A">
            <w:pPr>
              <w:pStyle w:val="TableParagraph"/>
              <w:spacing w:before="94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99%</w:t>
            </w:r>
          </w:p>
        </w:tc>
      </w:tr>
      <w:tr w:rsidR="00EE3175" w14:paraId="395E4583" w14:textId="77777777" w:rsidTr="000372DE">
        <w:trPr>
          <w:trHeight w:val="314"/>
        </w:trPr>
        <w:tc>
          <w:tcPr>
            <w:tcW w:w="3055" w:type="dxa"/>
          </w:tcPr>
          <w:p w14:paraId="16901FFF" w14:textId="77777777" w:rsidR="00EE317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Sorológicos</w:t>
            </w:r>
          </w:p>
        </w:tc>
        <w:tc>
          <w:tcPr>
            <w:tcW w:w="2185" w:type="dxa"/>
          </w:tcPr>
          <w:p w14:paraId="322845EA" w14:textId="77777777" w:rsidR="00EE3175" w:rsidRDefault="00F535A2">
            <w:pPr>
              <w:pStyle w:val="TableParagraph"/>
              <w:spacing w:before="40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4E0EF866" w14:textId="77777777" w:rsidR="00EE3175" w:rsidRDefault="00F535A2">
            <w:pPr>
              <w:pStyle w:val="TableParagraph"/>
              <w:spacing w:before="40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5030</w:t>
            </w:r>
          </w:p>
        </w:tc>
        <w:tc>
          <w:tcPr>
            <w:tcW w:w="1383" w:type="dxa"/>
          </w:tcPr>
          <w:p w14:paraId="2F5C4B74" w14:textId="19416267" w:rsidR="00EE3175" w:rsidRDefault="0090179A">
            <w:pPr>
              <w:pStyle w:val="TableParagraph"/>
              <w:spacing w:before="40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4.921</w:t>
            </w:r>
          </w:p>
        </w:tc>
        <w:tc>
          <w:tcPr>
            <w:tcW w:w="1248" w:type="dxa"/>
          </w:tcPr>
          <w:p w14:paraId="02C77849" w14:textId="047F15AE" w:rsidR="00EE3175" w:rsidRDefault="0090179A">
            <w:pPr>
              <w:pStyle w:val="TableParagraph"/>
              <w:spacing w:before="20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98%</w:t>
            </w:r>
          </w:p>
        </w:tc>
      </w:tr>
      <w:tr w:rsidR="00EE3175" w14:paraId="3BBAFE40" w14:textId="77777777" w:rsidTr="000372DE">
        <w:trPr>
          <w:trHeight w:val="316"/>
        </w:trPr>
        <w:tc>
          <w:tcPr>
            <w:tcW w:w="3055" w:type="dxa"/>
          </w:tcPr>
          <w:p w14:paraId="709D86E2" w14:textId="77777777" w:rsidR="00EE317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Hematológicos</w:t>
            </w:r>
          </w:p>
        </w:tc>
        <w:tc>
          <w:tcPr>
            <w:tcW w:w="2185" w:type="dxa"/>
          </w:tcPr>
          <w:p w14:paraId="664C8A34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215EE1B5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170</w:t>
            </w:r>
          </w:p>
        </w:tc>
        <w:tc>
          <w:tcPr>
            <w:tcW w:w="1383" w:type="dxa"/>
          </w:tcPr>
          <w:p w14:paraId="5005970C" w14:textId="430F98C5" w:rsidR="00EE3175" w:rsidRDefault="0090179A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279</w:t>
            </w:r>
          </w:p>
        </w:tc>
        <w:tc>
          <w:tcPr>
            <w:tcW w:w="1248" w:type="dxa"/>
          </w:tcPr>
          <w:p w14:paraId="01808D57" w14:textId="3E8868B4" w:rsidR="00EE3175" w:rsidRDefault="0090179A" w:rsidP="00961D89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164%</w:t>
            </w:r>
          </w:p>
        </w:tc>
      </w:tr>
      <w:tr w:rsidR="00EE3175" w14:paraId="5BE5A896" w14:textId="77777777" w:rsidTr="000372DE">
        <w:trPr>
          <w:trHeight w:val="314"/>
        </w:trPr>
        <w:tc>
          <w:tcPr>
            <w:tcW w:w="3055" w:type="dxa"/>
          </w:tcPr>
          <w:p w14:paraId="0FB8A735" w14:textId="77777777" w:rsidR="00EE317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Ambulatório</w:t>
            </w:r>
          </w:p>
        </w:tc>
        <w:tc>
          <w:tcPr>
            <w:tcW w:w="2185" w:type="dxa"/>
          </w:tcPr>
          <w:p w14:paraId="39F365E9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580" w:type="dxa"/>
          </w:tcPr>
          <w:p w14:paraId="49996453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310</w:t>
            </w:r>
          </w:p>
        </w:tc>
        <w:tc>
          <w:tcPr>
            <w:tcW w:w="1383" w:type="dxa"/>
          </w:tcPr>
          <w:p w14:paraId="1CAAA556" w14:textId="57505419" w:rsidR="00EE3175" w:rsidRDefault="0090179A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80</w:t>
            </w:r>
          </w:p>
        </w:tc>
        <w:tc>
          <w:tcPr>
            <w:tcW w:w="1248" w:type="dxa"/>
          </w:tcPr>
          <w:p w14:paraId="59959E45" w14:textId="5B3E65BA" w:rsidR="00EE3175" w:rsidRDefault="0090179A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26%</w:t>
            </w:r>
          </w:p>
        </w:tc>
      </w:tr>
      <w:tr w:rsidR="00EE3175" w14:paraId="6D84695A" w14:textId="77777777" w:rsidTr="000372DE">
        <w:trPr>
          <w:trHeight w:val="527"/>
        </w:trPr>
        <w:tc>
          <w:tcPr>
            <w:tcW w:w="3055" w:type="dxa"/>
          </w:tcPr>
          <w:p w14:paraId="1481756F" w14:textId="77777777" w:rsidR="00EE317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Metas de Produção AIH dos Hospitais</w:t>
            </w:r>
          </w:p>
        </w:tc>
        <w:tc>
          <w:tcPr>
            <w:tcW w:w="2185" w:type="dxa"/>
          </w:tcPr>
          <w:p w14:paraId="4582EF3A" w14:textId="77777777" w:rsidR="00EE317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Plasmaférese terapêutica</w:t>
            </w:r>
          </w:p>
        </w:tc>
        <w:tc>
          <w:tcPr>
            <w:tcW w:w="1580" w:type="dxa"/>
          </w:tcPr>
          <w:p w14:paraId="4B205DFC" w14:textId="378DCC75" w:rsidR="00EE3175" w:rsidRDefault="00BB2C8B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383" w:type="dxa"/>
          </w:tcPr>
          <w:p w14:paraId="33C26530" w14:textId="3FB71F65" w:rsidR="00EE3175" w:rsidRDefault="0090179A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248" w:type="dxa"/>
          </w:tcPr>
          <w:p w14:paraId="43B0B7B5" w14:textId="0E9E520B" w:rsidR="00EE3175" w:rsidRDefault="0090179A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0%</w:t>
            </w:r>
          </w:p>
        </w:tc>
      </w:tr>
      <w:tr w:rsidR="00EE3175" w14:paraId="6DDA27B3" w14:textId="77777777" w:rsidTr="000372DE">
        <w:trPr>
          <w:trHeight w:val="525"/>
        </w:trPr>
        <w:tc>
          <w:tcPr>
            <w:tcW w:w="3055" w:type="dxa"/>
          </w:tcPr>
          <w:p w14:paraId="0BCA904B" w14:textId="77777777" w:rsidR="00EE317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Medicina Transfusional (Hospitalar)</w:t>
            </w:r>
          </w:p>
        </w:tc>
        <w:tc>
          <w:tcPr>
            <w:tcW w:w="2185" w:type="dxa"/>
          </w:tcPr>
          <w:p w14:paraId="750E449D" w14:textId="77777777" w:rsidR="00EE3175" w:rsidRDefault="00F535A2">
            <w:pPr>
              <w:pStyle w:val="TableParagraph"/>
              <w:spacing w:before="148"/>
              <w:ind w:left="116" w:righ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distribuídas</w:t>
            </w:r>
          </w:p>
        </w:tc>
        <w:tc>
          <w:tcPr>
            <w:tcW w:w="1580" w:type="dxa"/>
          </w:tcPr>
          <w:p w14:paraId="3F6B4428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2065</w:t>
            </w:r>
          </w:p>
        </w:tc>
        <w:tc>
          <w:tcPr>
            <w:tcW w:w="1383" w:type="dxa"/>
          </w:tcPr>
          <w:p w14:paraId="11227598" w14:textId="19455F22" w:rsidR="00EE3175" w:rsidRDefault="0090179A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5.318</w:t>
            </w:r>
          </w:p>
        </w:tc>
        <w:tc>
          <w:tcPr>
            <w:tcW w:w="1248" w:type="dxa"/>
          </w:tcPr>
          <w:p w14:paraId="7206117F" w14:textId="1A394A1C" w:rsidR="00EE3175" w:rsidRDefault="0090179A" w:rsidP="00961D89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257%</w:t>
            </w:r>
          </w:p>
        </w:tc>
      </w:tr>
      <w:tr w:rsidR="00EE3175" w14:paraId="09F26BE9" w14:textId="77777777" w:rsidTr="000372DE">
        <w:trPr>
          <w:trHeight w:val="526"/>
        </w:trPr>
        <w:tc>
          <w:tcPr>
            <w:tcW w:w="3055" w:type="dxa"/>
          </w:tcPr>
          <w:p w14:paraId="6531F3E3" w14:textId="77777777" w:rsidR="00EE317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Sorologia de Possível Doador de Órgão</w:t>
            </w:r>
          </w:p>
        </w:tc>
        <w:tc>
          <w:tcPr>
            <w:tcW w:w="2185" w:type="dxa"/>
          </w:tcPr>
          <w:p w14:paraId="486641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 testadas</w:t>
            </w:r>
          </w:p>
        </w:tc>
        <w:tc>
          <w:tcPr>
            <w:tcW w:w="1580" w:type="dxa"/>
          </w:tcPr>
          <w:p w14:paraId="15D98329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383" w:type="dxa"/>
          </w:tcPr>
          <w:p w14:paraId="548978A9" w14:textId="155F4A8F" w:rsidR="00EE3175" w:rsidRDefault="0090179A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</w:t>
            </w:r>
          </w:p>
        </w:tc>
        <w:tc>
          <w:tcPr>
            <w:tcW w:w="1248" w:type="dxa"/>
          </w:tcPr>
          <w:p w14:paraId="38E6D126" w14:textId="421DE064" w:rsidR="00EE3175" w:rsidRDefault="0090179A">
            <w:pPr>
              <w:pStyle w:val="TableParagraph"/>
              <w:spacing w:before="129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30%</w:t>
            </w:r>
          </w:p>
        </w:tc>
      </w:tr>
      <w:tr w:rsidR="00EE3175" w14:paraId="147B25FA" w14:textId="77777777" w:rsidTr="000372DE">
        <w:trPr>
          <w:trHeight w:val="316"/>
        </w:trPr>
        <w:tc>
          <w:tcPr>
            <w:tcW w:w="3055" w:type="dxa"/>
            <w:shd w:val="clear" w:color="auto" w:fill="FAE3D4"/>
          </w:tcPr>
          <w:p w14:paraId="3422799A" w14:textId="77777777" w:rsidR="00EE3175" w:rsidRDefault="00F535A2">
            <w:pPr>
              <w:pStyle w:val="TableParagraph"/>
              <w:spacing w:before="42"/>
              <w:ind w:left="65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2185" w:type="dxa"/>
            <w:shd w:val="clear" w:color="auto" w:fill="FAE3D4"/>
          </w:tcPr>
          <w:p w14:paraId="299FC603" w14:textId="0D5EA438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580" w:type="dxa"/>
            <w:shd w:val="clear" w:color="auto" w:fill="FAE3D4"/>
          </w:tcPr>
          <w:p w14:paraId="717C3C5A" w14:textId="3D955046" w:rsidR="00EE3175" w:rsidRDefault="00F535A2">
            <w:pPr>
              <w:pStyle w:val="TableParagraph"/>
              <w:spacing w:before="42"/>
              <w:ind w:left="382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 w:rsidR="00BD49A0">
              <w:rPr>
                <w:rFonts w:ascii="Arial"/>
                <w:b/>
                <w:sz w:val="20"/>
              </w:rPr>
              <w:t>2.496</w:t>
            </w:r>
          </w:p>
        </w:tc>
        <w:tc>
          <w:tcPr>
            <w:tcW w:w="1383" w:type="dxa"/>
            <w:shd w:val="clear" w:color="auto" w:fill="FAE3D4"/>
          </w:tcPr>
          <w:p w14:paraId="46242BAD" w14:textId="37FF0A84" w:rsidR="00EE3175" w:rsidRDefault="0090179A" w:rsidP="00334CF8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41.450</w:t>
            </w:r>
          </w:p>
        </w:tc>
        <w:tc>
          <w:tcPr>
            <w:tcW w:w="1248" w:type="dxa"/>
            <w:shd w:val="clear" w:color="auto" w:fill="FAE3D4"/>
          </w:tcPr>
          <w:p w14:paraId="74AC63BC" w14:textId="5F2F5B4F" w:rsidR="00EE3175" w:rsidRDefault="00BD5689" w:rsidP="00334CF8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98%</w:t>
            </w:r>
          </w:p>
        </w:tc>
      </w:tr>
    </w:tbl>
    <w:p w14:paraId="536C92E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663B69EC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3F29B22F" w:rsidR="00EE3175" w:rsidRDefault="00E53ABB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</w:rPr>
        <w:drawing>
          <wp:anchor distT="0" distB="0" distL="114300" distR="114300" simplePos="0" relativeHeight="252090368" behindDoc="0" locked="0" layoutInCell="1" allowOverlap="1" wp14:anchorId="3F46593E" wp14:editId="169010E2">
            <wp:simplePos x="0" y="0"/>
            <wp:positionH relativeFrom="column">
              <wp:posOffset>3787775</wp:posOffset>
            </wp:positionH>
            <wp:positionV relativeFrom="paragraph">
              <wp:posOffset>221615</wp:posOffset>
            </wp:positionV>
            <wp:extent cx="2914650" cy="1990725"/>
            <wp:effectExtent l="38100" t="38100" r="38100" b="47625"/>
            <wp:wrapNone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ED214B9E-F0E7-4565-A293-0E3FEB922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</wp:anchor>
        </w:drawing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B2BE00" wp14:editId="586ACBED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2647950" cy="2016760"/>
                <wp:effectExtent l="0" t="0" r="0" b="0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1284"/>
                            </w:tblGrid>
                            <w:tr w:rsidR="004D53CC" w14:paraId="72939625" w14:textId="77777777" w:rsidTr="002C022A">
                              <w:trPr>
                                <w:trHeight w:val="538"/>
                              </w:trPr>
                              <w:tc>
                                <w:tcPr>
                                  <w:tcW w:w="2842" w:type="dxa"/>
                                  <w:shd w:val="clear" w:color="auto" w:fill="D9E1F3"/>
                                </w:tcPr>
                                <w:p w14:paraId="650FB18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455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 xml:space="preserve">DOADOR </w:t>
                                  </w: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ESPONTÂNEO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261AF0C6" w14:textId="6375C9BF" w:rsidR="004D53CC" w:rsidRDefault="004D53CC" w:rsidP="002C022A">
                                  <w:pPr>
                                    <w:pStyle w:val="TableParagraph"/>
                                    <w:spacing w:line="270" w:lineRule="atLeast"/>
                                    <w:ind w:left="453" w:right="183" w:firstLine="2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4D53CC" w14:paraId="16A47AE2" w14:textId="77777777" w:rsidTr="00591629">
                              <w:trPr>
                                <w:trHeight w:val="573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22F40ED1" w14:textId="77777777" w:rsidR="004D53CC" w:rsidRDefault="004D53CC">
                                  <w:pPr>
                                    <w:pStyle w:val="TableParagraph"/>
                                    <w:spacing w:before="170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07E927B2" w14:textId="7135D60A" w:rsidR="004D53CC" w:rsidRDefault="0010564E" w:rsidP="00580C8F">
                                  <w:pPr>
                                    <w:pStyle w:val="TableParagraph"/>
                                    <w:spacing w:before="170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3.836</w:t>
                                  </w:r>
                                </w:p>
                              </w:tc>
                            </w:tr>
                            <w:tr w:rsidR="004D53CC" w14:paraId="08CED405" w14:textId="77777777" w:rsidTr="00591629">
                              <w:trPr>
                                <w:trHeight w:val="73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3F0AF1D0" w14:textId="77777777" w:rsidR="004D53CC" w:rsidRDefault="004D53CC">
                                  <w:pPr>
                                    <w:pStyle w:val="TableParagraph"/>
                                    <w:spacing w:before="136"/>
                                    <w:ind w:left="292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espontâneos (voluntários + campanha)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6714174D" w14:textId="1F349B17" w:rsidR="004D53CC" w:rsidRDefault="0010564E" w:rsidP="00591629">
                                  <w:pPr>
                                    <w:pStyle w:val="TableParagraph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3.487</w:t>
                                  </w:r>
                                </w:p>
                              </w:tc>
                            </w:tr>
                            <w:tr w:rsidR="004D53CC" w14:paraId="32161F0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01A87EA4" w14:textId="77777777" w:rsidR="004D53CC" w:rsidRDefault="004D53CC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380EFD3F" w14:textId="2F75B346" w:rsidR="004D53CC" w:rsidRDefault="002425F0">
                                  <w:pPr>
                                    <w:pStyle w:val="TableParagraph"/>
                                    <w:spacing w:before="162"/>
                                    <w:ind w:left="417" w:right="166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9</w:t>
                                  </w:r>
                                  <w:r w:rsidR="000A23D0">
                                    <w:rPr>
                                      <w:rFonts w:ascii="Arial"/>
                                    </w:rPr>
                                    <w:t>1</w:t>
                                  </w:r>
                                  <w:r w:rsidR="001508F6">
                                    <w:rPr>
                                      <w:rFonts w:ascii="Arial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D53CC" w14:paraId="5D225F8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15B1E767" w14:textId="77777777" w:rsidR="004D53CC" w:rsidRDefault="004D53CC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65071E4D" w14:textId="12499758" w:rsidR="004D53CC" w:rsidRDefault="001B0FD5">
                                  <w:pPr>
                                    <w:pStyle w:val="TableParagraph"/>
                                    <w:spacing w:before="159"/>
                                    <w:ind w:left="419" w:right="166"/>
                                    <w:rPr>
                                      <w:rFonts w:ascii="Carlito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21"/>
                                    </w:rPr>
                                    <w:t>75</w:t>
                                  </w:r>
                                  <w:r w:rsidR="004D53CC">
                                    <w:rPr>
                                      <w:rFonts w:ascii="Carlito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0AB81CBC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2BE00" id="Text Box 146" o:spid="_x0000_s1028" type="#_x0000_t202" style="position:absolute;margin-left:85.1pt;margin-top:17.55pt;width:208.5pt;height:158.8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1284"/>
                      </w:tblGrid>
                      <w:tr w:rsidR="004D53CC" w14:paraId="72939625" w14:textId="77777777" w:rsidTr="002C022A">
                        <w:trPr>
                          <w:trHeight w:val="538"/>
                        </w:trPr>
                        <w:tc>
                          <w:tcPr>
                            <w:tcW w:w="2842" w:type="dxa"/>
                            <w:shd w:val="clear" w:color="auto" w:fill="D9E1F3"/>
                          </w:tcPr>
                          <w:p w14:paraId="650FB18A" w14:textId="77777777" w:rsidR="004D53CC" w:rsidRDefault="004D53CC">
                            <w:pPr>
                              <w:pStyle w:val="TableParagraph"/>
                              <w:spacing w:before="135"/>
                              <w:ind w:left="455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 xml:space="preserve">DOADOR </w:t>
                            </w:r>
                            <w:r>
                              <w:rPr>
                                <w:rFonts w:ascii="Carlito" w:hAnsi="Carlito"/>
                                <w:b/>
                              </w:rPr>
                              <w:t>ESPONTÂNEO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261AF0C6" w14:textId="6375C9BF" w:rsidR="004D53CC" w:rsidRDefault="004D53CC" w:rsidP="002C022A">
                            <w:pPr>
                              <w:pStyle w:val="TableParagraph"/>
                              <w:spacing w:line="270" w:lineRule="atLeast"/>
                              <w:ind w:left="453" w:right="183" w:firstLine="2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</w:t>
                            </w:r>
                          </w:p>
                        </w:tc>
                      </w:tr>
                      <w:tr w:rsidR="004D53CC" w14:paraId="16A47AE2" w14:textId="77777777" w:rsidTr="00591629">
                        <w:trPr>
                          <w:trHeight w:val="573"/>
                        </w:trPr>
                        <w:tc>
                          <w:tcPr>
                            <w:tcW w:w="2842" w:type="dxa"/>
                          </w:tcPr>
                          <w:p w14:paraId="22F40ED1" w14:textId="77777777" w:rsidR="004D53CC" w:rsidRDefault="004D53CC">
                            <w:pPr>
                              <w:pStyle w:val="TableParagraph"/>
                              <w:spacing w:before="170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07E927B2" w14:textId="7135D60A" w:rsidR="004D53CC" w:rsidRDefault="0010564E" w:rsidP="00580C8F">
                            <w:pPr>
                              <w:pStyle w:val="TableParagraph"/>
                              <w:spacing w:before="170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3.836</w:t>
                            </w:r>
                          </w:p>
                        </w:tc>
                      </w:tr>
                      <w:tr w:rsidR="004D53CC" w14:paraId="08CED405" w14:textId="77777777" w:rsidTr="00591629">
                        <w:trPr>
                          <w:trHeight w:val="735"/>
                        </w:trPr>
                        <w:tc>
                          <w:tcPr>
                            <w:tcW w:w="2842" w:type="dxa"/>
                          </w:tcPr>
                          <w:p w14:paraId="3F0AF1D0" w14:textId="77777777" w:rsidR="004D53CC" w:rsidRDefault="004D53CC">
                            <w:pPr>
                              <w:pStyle w:val="TableParagraph"/>
                              <w:spacing w:before="136"/>
                              <w:ind w:left="292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espontâneos (voluntários + campanha)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6714174D" w14:textId="1F349B17" w:rsidR="004D53CC" w:rsidRDefault="0010564E" w:rsidP="00591629">
                            <w:pPr>
                              <w:pStyle w:val="TableParagraph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3.487</w:t>
                            </w:r>
                          </w:p>
                        </w:tc>
                      </w:tr>
                      <w:tr w:rsidR="004D53CC" w14:paraId="32161F0C" w14:textId="77777777">
                        <w:trPr>
                          <w:trHeight w:val="575"/>
                        </w:trPr>
                        <w:tc>
                          <w:tcPr>
                            <w:tcW w:w="2842" w:type="dxa"/>
                          </w:tcPr>
                          <w:p w14:paraId="01A87EA4" w14:textId="77777777" w:rsidR="004D53CC" w:rsidRDefault="004D53CC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380EFD3F" w14:textId="2F75B346" w:rsidR="004D53CC" w:rsidRDefault="002425F0">
                            <w:pPr>
                              <w:pStyle w:val="TableParagraph"/>
                              <w:spacing w:before="162"/>
                              <w:ind w:left="417" w:right="16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</w:t>
                            </w:r>
                            <w:r w:rsidR="000A23D0">
                              <w:rPr>
                                <w:rFonts w:ascii="Arial"/>
                              </w:rPr>
                              <w:t>1</w:t>
                            </w:r>
                            <w:r w:rsidR="001508F6">
                              <w:rPr>
                                <w:rFonts w:ascii="Arial"/>
                              </w:rPr>
                              <w:t>%</w:t>
                            </w:r>
                          </w:p>
                        </w:tc>
                      </w:tr>
                      <w:tr w:rsidR="004D53CC" w14:paraId="5D225F8A" w14:textId="77777777">
                        <w:trPr>
                          <w:trHeight w:val="572"/>
                        </w:trPr>
                        <w:tc>
                          <w:tcPr>
                            <w:tcW w:w="2842" w:type="dxa"/>
                          </w:tcPr>
                          <w:p w14:paraId="15B1E767" w14:textId="77777777" w:rsidR="004D53CC" w:rsidRDefault="004D53CC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65071E4D" w14:textId="12499758" w:rsidR="004D53CC" w:rsidRDefault="001B0FD5">
                            <w:pPr>
                              <w:pStyle w:val="TableParagraph"/>
                              <w:spacing w:before="159"/>
                              <w:ind w:left="419" w:right="166"/>
                              <w:rPr>
                                <w:rFonts w:ascii="Carlito"/>
                                <w:sz w:val="21"/>
                              </w:rPr>
                            </w:pPr>
                            <w:r>
                              <w:rPr>
                                <w:rFonts w:ascii="Carlito"/>
                                <w:sz w:val="21"/>
                              </w:rPr>
                              <w:t>75</w:t>
                            </w:r>
                            <w:r w:rsidR="004D53CC">
                              <w:rPr>
                                <w:rFonts w:ascii="Carlito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0AB81CBC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E08D5F" w14:textId="7163FF39" w:rsidR="00EE3175" w:rsidRDefault="00E53ABB">
      <w:pPr>
        <w:pStyle w:val="Corpodetexto"/>
        <w:spacing w:before="4"/>
        <w:rPr>
          <w:rFonts w:ascii="Arial"/>
          <w:b/>
          <w:sz w:val="8"/>
        </w:rPr>
      </w:pPr>
      <w:r>
        <w:rPr>
          <w:noProof/>
        </w:rPr>
        <w:drawing>
          <wp:anchor distT="0" distB="0" distL="114300" distR="114300" simplePos="0" relativeHeight="252091392" behindDoc="0" locked="0" layoutInCell="1" allowOverlap="1" wp14:anchorId="1AE5D972" wp14:editId="7DC3D571">
            <wp:simplePos x="0" y="0"/>
            <wp:positionH relativeFrom="column">
              <wp:posOffset>3787775</wp:posOffset>
            </wp:positionH>
            <wp:positionV relativeFrom="paragraph">
              <wp:posOffset>2472055</wp:posOffset>
            </wp:positionV>
            <wp:extent cx="2962275" cy="1908175"/>
            <wp:effectExtent l="38100" t="38100" r="47625" b="53975"/>
            <wp:wrapNone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3CD3FAC" wp14:editId="304FBA8B">
                <wp:simplePos x="0" y="0"/>
                <wp:positionH relativeFrom="page">
                  <wp:posOffset>1080770</wp:posOffset>
                </wp:positionH>
                <wp:positionV relativeFrom="paragraph">
                  <wp:posOffset>2525395</wp:posOffset>
                </wp:positionV>
                <wp:extent cx="2618740" cy="1851025"/>
                <wp:effectExtent l="0" t="0" r="0" b="0"/>
                <wp:wrapTopAndBottom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3"/>
                              <w:gridCol w:w="1258"/>
                            </w:tblGrid>
                            <w:tr w:rsidR="004D53CC" w14:paraId="131CF06B" w14:textId="77777777" w:rsidTr="002C022A">
                              <w:trPr>
                                <w:trHeight w:val="538"/>
                              </w:trPr>
                              <w:tc>
                                <w:tcPr>
                                  <w:tcW w:w="2823" w:type="dxa"/>
                                  <w:shd w:val="clear" w:color="auto" w:fill="D9E1F3"/>
                                </w:tcPr>
                                <w:p w14:paraId="10C4AD3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308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DE REPETIÇÃO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  <w:vAlign w:val="center"/>
                                </w:tcPr>
                                <w:p w14:paraId="6436530C" w14:textId="29D610E0" w:rsidR="004D53CC" w:rsidRDefault="004D53CC" w:rsidP="002C022A">
                                  <w:pPr>
                                    <w:pStyle w:val="TableParagraph"/>
                                    <w:spacing w:line="270" w:lineRule="atLeast"/>
                                    <w:ind w:left="328" w:right="282" w:firstLine="2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4D53CC" w14:paraId="493154E5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583FF26A" w14:textId="77777777" w:rsidR="004D53CC" w:rsidRDefault="004D53CC">
                                  <w:pPr>
                                    <w:pStyle w:val="TableParagraph"/>
                                    <w:spacing w:before="180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2843B988" w14:textId="7B564FCB" w:rsidR="004D53CC" w:rsidRDefault="0010564E" w:rsidP="00580C8F">
                                  <w:pPr>
                                    <w:pStyle w:val="TableParagraph"/>
                                    <w:spacing w:before="180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3.836</w:t>
                                  </w:r>
                                </w:p>
                              </w:tc>
                            </w:tr>
                            <w:tr w:rsidR="004D53CC" w14:paraId="27F44AD3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0492C1C4" w14:textId="77777777" w:rsidR="004D53CC" w:rsidRDefault="004D53CC">
                                  <w:pPr>
                                    <w:pStyle w:val="TableParagraph"/>
                                    <w:spacing w:before="114"/>
                                    <w:ind w:left="69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de repetição (retorno)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0D203740" w14:textId="324306B1" w:rsidR="004D53CC" w:rsidRDefault="000A23D0">
                                  <w:pPr>
                                    <w:pStyle w:val="TableParagraph"/>
                                    <w:spacing w:before="114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1.657</w:t>
                                  </w:r>
                                </w:p>
                              </w:tc>
                            </w:tr>
                            <w:tr w:rsidR="004D53CC" w14:paraId="04FF36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61E73972" w14:textId="77777777" w:rsidR="004D53CC" w:rsidRDefault="004D53CC">
                                  <w:pPr>
                                    <w:pStyle w:val="TableParagraph"/>
                                    <w:spacing w:before="7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7E93BE79" w14:textId="3D65C479" w:rsidR="004D53CC" w:rsidRDefault="002425F0">
                                  <w:pPr>
                                    <w:pStyle w:val="TableParagraph"/>
                                    <w:spacing w:before="6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4</w:t>
                                  </w:r>
                                  <w:r w:rsidR="000A23D0">
                                    <w:rPr>
                                      <w:rFonts w:ascii="Arial"/>
                                      <w:sz w:val="21"/>
                                    </w:rPr>
                                    <w:t>3</w:t>
                                  </w:r>
                                  <w:r w:rsidR="004D53CC">
                                    <w:rPr>
                                      <w:rFonts w:ascii="Arial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D53CC" w14:paraId="2E7A01EA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4DC846A4" w14:textId="77777777" w:rsidR="004D53CC" w:rsidRDefault="004D53CC">
                                  <w:pPr>
                                    <w:pStyle w:val="TableParagraph"/>
                                    <w:spacing w:before="15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174ADFD7" w14:textId="77777777" w:rsidR="004D53CC" w:rsidRDefault="004D53CC">
                                  <w:pPr>
                                    <w:pStyle w:val="TableParagraph"/>
                                    <w:spacing w:before="14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60,00%</w:t>
                                  </w:r>
                                </w:p>
                              </w:tc>
                            </w:tr>
                          </w:tbl>
                          <w:p w14:paraId="19A83A70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3FAC" id="Text Box 136" o:spid="_x0000_s1029" type="#_x0000_t202" style="position:absolute;margin-left:85.1pt;margin-top:198.85pt;width:206.2pt;height:145.7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3"/>
                        <w:gridCol w:w="1258"/>
                      </w:tblGrid>
                      <w:tr w:rsidR="004D53CC" w14:paraId="131CF06B" w14:textId="77777777" w:rsidTr="002C022A">
                        <w:trPr>
                          <w:trHeight w:val="538"/>
                        </w:trPr>
                        <w:tc>
                          <w:tcPr>
                            <w:tcW w:w="2823" w:type="dxa"/>
                            <w:shd w:val="clear" w:color="auto" w:fill="D9E1F3"/>
                          </w:tcPr>
                          <w:p w14:paraId="10C4AD3A" w14:textId="77777777" w:rsidR="004D53CC" w:rsidRDefault="004D53CC">
                            <w:pPr>
                              <w:pStyle w:val="TableParagraph"/>
                              <w:spacing w:before="135"/>
                              <w:ind w:left="308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DE REPETIÇÃO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  <w:vAlign w:val="center"/>
                          </w:tcPr>
                          <w:p w14:paraId="6436530C" w14:textId="29D610E0" w:rsidR="004D53CC" w:rsidRDefault="004D53CC" w:rsidP="002C022A">
                            <w:pPr>
                              <w:pStyle w:val="TableParagraph"/>
                              <w:spacing w:line="270" w:lineRule="atLeast"/>
                              <w:ind w:left="328" w:right="282" w:firstLine="2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</w:t>
                            </w:r>
                          </w:p>
                        </w:tc>
                      </w:tr>
                      <w:tr w:rsidR="004D53CC" w14:paraId="493154E5" w14:textId="77777777">
                        <w:trPr>
                          <w:trHeight w:val="595"/>
                        </w:trPr>
                        <w:tc>
                          <w:tcPr>
                            <w:tcW w:w="2823" w:type="dxa"/>
                          </w:tcPr>
                          <w:p w14:paraId="583FF26A" w14:textId="77777777" w:rsidR="004D53CC" w:rsidRDefault="004D53CC">
                            <w:pPr>
                              <w:pStyle w:val="TableParagraph"/>
                              <w:spacing w:before="180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2843B988" w14:textId="7B564FCB" w:rsidR="004D53CC" w:rsidRDefault="0010564E" w:rsidP="00580C8F">
                            <w:pPr>
                              <w:pStyle w:val="TableParagraph"/>
                              <w:spacing w:before="180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3.836</w:t>
                            </w:r>
                          </w:p>
                        </w:tc>
                      </w:tr>
                      <w:tr w:rsidR="004D53CC" w14:paraId="27F44AD3" w14:textId="77777777">
                        <w:trPr>
                          <w:trHeight w:val="687"/>
                        </w:trPr>
                        <w:tc>
                          <w:tcPr>
                            <w:tcW w:w="2823" w:type="dxa"/>
                          </w:tcPr>
                          <w:p w14:paraId="0492C1C4" w14:textId="77777777" w:rsidR="004D53CC" w:rsidRDefault="004D53CC">
                            <w:pPr>
                              <w:pStyle w:val="TableParagraph"/>
                              <w:spacing w:before="114"/>
                              <w:ind w:left="69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de repetição (retorno)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0D203740" w14:textId="324306B1" w:rsidR="004D53CC" w:rsidRDefault="000A23D0">
                            <w:pPr>
                              <w:pStyle w:val="TableParagraph"/>
                              <w:spacing w:before="114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1.657</w:t>
                            </w:r>
                          </w:p>
                        </w:tc>
                      </w:tr>
                      <w:tr w:rsidR="004D53CC" w14:paraId="04FF3606" w14:textId="77777777">
                        <w:trPr>
                          <w:trHeight w:val="375"/>
                        </w:trPr>
                        <w:tc>
                          <w:tcPr>
                            <w:tcW w:w="2823" w:type="dxa"/>
                          </w:tcPr>
                          <w:p w14:paraId="61E73972" w14:textId="77777777" w:rsidR="004D53CC" w:rsidRDefault="004D53CC">
                            <w:pPr>
                              <w:pStyle w:val="TableParagraph"/>
                              <w:spacing w:before="7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7E93BE79" w14:textId="3D65C479" w:rsidR="004D53CC" w:rsidRDefault="002425F0">
                            <w:pPr>
                              <w:pStyle w:val="TableParagraph"/>
                              <w:spacing w:before="6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4</w:t>
                            </w:r>
                            <w:r w:rsidR="000A23D0">
                              <w:rPr>
                                <w:rFonts w:ascii="Arial"/>
                                <w:sz w:val="21"/>
                              </w:rPr>
                              <w:t>3</w:t>
                            </w:r>
                            <w:r w:rsidR="004D53CC">
                              <w:rPr>
                                <w:rFonts w:ascii="Arial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4D53CC" w14:paraId="2E7A01EA" w14:textId="77777777">
                        <w:trPr>
                          <w:trHeight w:val="536"/>
                        </w:trPr>
                        <w:tc>
                          <w:tcPr>
                            <w:tcW w:w="2823" w:type="dxa"/>
                          </w:tcPr>
                          <w:p w14:paraId="4DC846A4" w14:textId="77777777" w:rsidR="004D53CC" w:rsidRDefault="004D53CC">
                            <w:pPr>
                              <w:pStyle w:val="TableParagraph"/>
                              <w:spacing w:before="15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174ADFD7" w14:textId="77777777" w:rsidR="004D53CC" w:rsidRDefault="004D53CC">
                            <w:pPr>
                              <w:pStyle w:val="TableParagraph"/>
                              <w:spacing w:before="14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60,00%</w:t>
                            </w:r>
                          </w:p>
                        </w:tc>
                      </w:tr>
                    </w:tbl>
                    <w:p w14:paraId="19A83A70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9C726B" w14:textId="30484DEA" w:rsidR="00EE3175" w:rsidRDefault="00EE3175">
      <w:pPr>
        <w:rPr>
          <w:rFonts w:ascii="Arial"/>
          <w:sz w:val="8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173F3C5E" w:rsidR="00EE3175" w:rsidRDefault="00EE3175">
      <w:pPr>
        <w:pStyle w:val="Corpodetexto"/>
        <w:rPr>
          <w:rFonts w:ascii="Arial"/>
          <w:b/>
          <w:sz w:val="20"/>
        </w:rPr>
      </w:pPr>
    </w:p>
    <w:p w14:paraId="7506C13C" w14:textId="3C6F31A0" w:rsidR="00EE3175" w:rsidRDefault="00EE3175">
      <w:pPr>
        <w:pStyle w:val="Corpodetexto"/>
        <w:spacing w:before="10"/>
        <w:rPr>
          <w:rFonts w:ascii="Arial"/>
          <w:b/>
          <w:sz w:val="24"/>
        </w:rPr>
      </w:pPr>
    </w:p>
    <w:p w14:paraId="1F302125" w14:textId="1076DC83" w:rsidR="00EE3175" w:rsidRDefault="00F535A2">
      <w:pPr>
        <w:tabs>
          <w:tab w:val="left" w:pos="5822"/>
        </w:tabs>
        <w:ind w:left="1022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4ED4277" wp14:editId="3CC52031">
                <wp:extent cx="2697480" cy="1939290"/>
                <wp:effectExtent l="0" t="0" r="26670" b="2286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4D53CC" w:rsidRPr="00BF32F7" w:rsidRDefault="004D53CC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3205A58A" w14:textId="77777777" w:rsidR="004D53CC" w:rsidRPr="00BF32F7" w:rsidRDefault="004D53CC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472C018A" w:rsidR="004D53CC" w:rsidRDefault="0089721F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0A458C69" w:rsidR="004D53CC" w:rsidRDefault="0089721F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D332E2">
                                <w:rPr>
                                  <w:rFonts w:ascii="Carlito"/>
                                  <w:b/>
                                  <w:sz w:val="16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1923"/>
                            <a:ext cx="18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55499" w14:textId="26060AFC" w:rsidR="004D53CC" w:rsidRDefault="00E53ABB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8</w:t>
                              </w:r>
                              <w:r w:rsidR="00D332E2">
                                <w:rPr>
                                  <w:rFonts w:ascii="Carlito"/>
                                  <w:b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2322"/>
                            <a:ext cx="44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DEFE2" w14:textId="4479BB52" w:rsidR="004D53CC" w:rsidRDefault="00710B5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3</w:t>
                              </w:r>
                              <w:r w:rsidR="00D332E2"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89721F"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4D53CC" w:rsidRDefault="004D53CC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D4277" id="Group 106" o:spid="_x0000_s1030" style="width:212.4pt;height:152.7pt;mso-position-horizontal-relative:char;mso-position-vertical-relative:line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31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1" o:title=""/>
                </v:shape>
                <v:shape id="AutoShape 122" o:spid="_x0000_s1032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33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2" o:title=""/>
                </v:shape>
                <v:shape id="AutoShape 120" o:spid="_x0000_s1034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35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36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37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4D53CC" w:rsidRPr="00BF32F7" w:rsidRDefault="004D53CC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3205A58A" w14:textId="77777777" w:rsidR="004D53CC" w:rsidRPr="00BF32F7" w:rsidRDefault="004D53CC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38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39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472C018A" w:rsidR="004D53CC" w:rsidRDefault="0089721F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40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3" o:spid="_x0000_s1041" type="#_x0000_t202" style="position:absolute;left:2775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0A458C69" w:rsidR="004D53CC" w:rsidRDefault="0089721F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D332E2">
                          <w:rPr>
                            <w:rFonts w:ascii="Carlito"/>
                            <w:b/>
                            <w:sz w:val="16"/>
                          </w:rPr>
                          <w:t>35</w:t>
                        </w:r>
                      </w:p>
                    </w:txbxContent>
                  </v:textbox>
                </v:shape>
                <v:shape id="Text Box 112" o:spid="_x0000_s1042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1" o:spid="_x0000_s1043" type="#_x0000_t202" style="position:absolute;left:2104;top:1923;width:18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2555499" w14:textId="26060AFC" w:rsidR="004D53CC" w:rsidRDefault="00E53ABB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8</w:t>
                        </w:r>
                        <w:r w:rsidR="00D332E2">
                          <w:rPr>
                            <w:rFonts w:ascii="Carlito"/>
                            <w:b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110" o:spid="_x0000_s1044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9" o:spid="_x0000_s1045" type="#_x0000_t202" style="position:absolute;left:3453;top:2322;width:44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62DEFE2" w14:textId="4479BB52" w:rsidR="004D53CC" w:rsidRDefault="00710B5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3</w:t>
                        </w:r>
                        <w:r w:rsidR="00D332E2"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89721F"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08" o:spid="_x0000_s1046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47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4D53CC" w:rsidRDefault="004D53CC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C84C2EF" wp14:editId="0B812F41">
                <wp:extent cx="2811780" cy="1983105"/>
                <wp:effectExtent l="0" t="0" r="26670" b="17145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8310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4D53CC" w:rsidRPr="00BF32F7" w:rsidRDefault="004D53CC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 xml:space="preserve">N°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4D53CC" w:rsidRPr="00BF32F7" w:rsidRDefault="004D53CC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2845A0BA" w:rsidR="004D53CC" w:rsidRDefault="00710B5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D332E2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6B61D4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55386660" w:rsidR="004D53CC" w:rsidRDefault="0079278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E53AB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4</w:t>
                              </w:r>
                              <w:r w:rsidR="00D332E2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114B56E5" w:rsidR="004D53CC" w:rsidRDefault="00D332E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4C2EF" id="Group 87" o:spid="_x0000_s1048" style="width:221.4pt;height:156.15pt;mso-position-horizontal-relative:char;mso-position-vertical-relative:line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">
                <v:shape id="Picture 105" o:spid="_x0000_s1049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7" o:title=""/>
                </v:shape>
                <v:shape id="AutoShape 104" o:spid="_x0000_s1050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51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28" o:title=""/>
                </v:shape>
                <v:shape id="Picture 102" o:spid="_x0000_s1052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29" o:title=""/>
                </v:shape>
                <v:shape id="Picture 101" o:spid="_x0000_s1053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0" o:title=""/>
                </v:shape>
                <v:shape id="AutoShape 100" o:spid="_x0000_s1054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55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4D53CC" w:rsidRPr="00BF32F7" w:rsidRDefault="004D53CC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 xml:space="preserve">N°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4D53CC" w:rsidRPr="00BF32F7" w:rsidRDefault="004D53CC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56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57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2845A0BA" w:rsidR="004D53CC" w:rsidRDefault="00710B5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D332E2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6B61D4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00</w:t>
                        </w:r>
                      </w:p>
                    </w:txbxContent>
                  </v:textbox>
                </v:shape>
                <v:shape id="Text Box 96" o:spid="_x0000_s1058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4D53CC" w:rsidRDefault="004D53CC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59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55386660" w:rsidR="004D53CC" w:rsidRDefault="0079278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E53AB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4</w:t>
                        </w:r>
                        <w:r w:rsidR="00D332E2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94" o:spid="_x0000_s1060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61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114B56E5" w:rsidR="004D53CC" w:rsidRDefault="00D332E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72</w:t>
                        </w:r>
                      </w:p>
                    </w:txbxContent>
                  </v:textbox>
                </v:shape>
                <v:shape id="Text Box 92" o:spid="_x0000_s1062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63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64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65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66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1571A03A" w:rsidR="00EE3175" w:rsidRDefault="00EE3175">
      <w:pPr>
        <w:pStyle w:val="Corpodetexto"/>
        <w:rPr>
          <w:rFonts w:ascii="Arial"/>
          <w:b/>
          <w:sz w:val="20"/>
        </w:rPr>
      </w:pPr>
    </w:p>
    <w:p w14:paraId="4E198AC7" w14:textId="192C4880" w:rsidR="00EE3175" w:rsidRDefault="00EE3175">
      <w:pPr>
        <w:pStyle w:val="Corpodetexto"/>
        <w:rPr>
          <w:rFonts w:ascii="Arial"/>
          <w:b/>
          <w:sz w:val="20"/>
        </w:rPr>
      </w:pPr>
    </w:p>
    <w:p w14:paraId="44EDDD1E" w14:textId="25EBF65B" w:rsidR="00EE3175" w:rsidRDefault="00EE3175">
      <w:pPr>
        <w:pStyle w:val="Corpodetexto"/>
        <w:spacing w:before="5"/>
        <w:rPr>
          <w:rFonts w:ascii="Arial"/>
          <w:b/>
          <w:sz w:val="19"/>
        </w:rPr>
      </w:pPr>
    </w:p>
    <w:p w14:paraId="7448A628" w14:textId="02B6AD4F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>
        <w:rPr>
          <w:b/>
          <w:sz w:val="21"/>
        </w:rPr>
        <w:t>CAMPANHAS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EXTERNAS</w:t>
      </w:r>
    </w:p>
    <w:p w14:paraId="221B39B4" w14:textId="2C5C388A" w:rsidR="00EE3175" w:rsidRDefault="00EE3175">
      <w:pPr>
        <w:pStyle w:val="Corpodetexto"/>
        <w:rPr>
          <w:rFonts w:ascii="Arial"/>
          <w:b/>
          <w:sz w:val="20"/>
        </w:rPr>
      </w:pPr>
    </w:p>
    <w:p w14:paraId="09817AE5" w14:textId="65709910" w:rsidR="00EE3175" w:rsidRDefault="00EE3175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47546820" w14:textId="39E8C02E" w:rsidR="00EE3175" w:rsidRDefault="00F535A2" w:rsidP="007E1C4E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>
              <w:rPr>
                <w:b/>
              </w:rPr>
              <w:t xml:space="preserve">Campanhas Externas </w:t>
            </w:r>
            <w:r>
              <w:rPr>
                <w:rFonts w:ascii="Arial" w:hAnsi="Arial"/>
                <w:b/>
              </w:rPr>
              <w:t>–</w:t>
            </w:r>
            <w:r w:rsidR="0044617A">
              <w:rPr>
                <w:b/>
              </w:rPr>
              <w:t xml:space="preserve"> </w:t>
            </w:r>
            <w:r w:rsidR="00FE6AB1">
              <w:rPr>
                <w:b/>
              </w:rPr>
              <w:t>setembro</w:t>
            </w:r>
            <w:r w:rsidR="0044617A">
              <w:rPr>
                <w:b/>
              </w:rPr>
              <w:t xml:space="preserve"> </w:t>
            </w:r>
            <w:r>
              <w:rPr>
                <w:b/>
              </w:rPr>
              <w:t>de 202</w:t>
            </w:r>
            <w:r w:rsidR="003C44A0">
              <w:rPr>
                <w:b/>
              </w:rPr>
              <w:t>2</w:t>
            </w:r>
            <w:r>
              <w:rPr>
                <w:b/>
              </w:rPr>
              <w:t xml:space="preserve"> Coleta externa representou </w:t>
            </w:r>
            <w:r w:rsidR="00F0021C">
              <w:rPr>
                <w:b/>
              </w:rPr>
              <w:t>1</w:t>
            </w:r>
            <w:r w:rsidR="00FE6AB1">
              <w:rPr>
                <w:b/>
              </w:rPr>
              <w:t>5</w:t>
            </w:r>
            <w:r>
              <w:rPr>
                <w:b/>
              </w:rPr>
              <w:t>% das coletas no</w:t>
            </w:r>
            <w:r w:rsidR="007E1C4E">
              <w:rPr>
                <w:b/>
              </w:rPr>
              <w:t xml:space="preserve">                    </w:t>
            </w:r>
            <w:r>
              <w:rPr>
                <w:b/>
              </w:rPr>
              <w:t>total</w:t>
            </w:r>
          </w:p>
        </w:tc>
      </w:tr>
      <w:tr w:rsidR="00EE317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14:paraId="11EE8430" w14:textId="333E3C1A" w:rsidR="00EE3175" w:rsidRDefault="00F535A2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68F41AB1" w:rsidR="00EE3175" w:rsidRDefault="00F535A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7137B7E7" w:rsidR="00EE3175" w:rsidRDefault="00F535A2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Default="00F535A2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E317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4CF8DD73" w:rsidR="00EE3175" w:rsidRDefault="00F535A2" w:rsidP="00850B17">
            <w:pPr>
              <w:pStyle w:val="TableParagraph"/>
              <w:spacing w:before="82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49D3AB16" w:rsidR="00EE3175" w:rsidRDefault="00FE6AB1">
            <w:pPr>
              <w:pStyle w:val="TableParagraph"/>
              <w:spacing w:before="56"/>
              <w:ind w:left="515" w:right="48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754</w:t>
            </w:r>
          </w:p>
        </w:tc>
        <w:tc>
          <w:tcPr>
            <w:tcW w:w="1934" w:type="dxa"/>
          </w:tcPr>
          <w:p w14:paraId="07D7EA90" w14:textId="13110640" w:rsidR="00EE3175" w:rsidRDefault="00FE6AB1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582</w:t>
            </w:r>
          </w:p>
        </w:tc>
        <w:tc>
          <w:tcPr>
            <w:tcW w:w="1934" w:type="dxa"/>
          </w:tcPr>
          <w:p w14:paraId="014E4AEB" w14:textId="214D9606" w:rsidR="00EE3175" w:rsidRDefault="00FE6AB1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172</w:t>
            </w:r>
          </w:p>
        </w:tc>
        <w:tc>
          <w:tcPr>
            <w:tcW w:w="1796" w:type="dxa"/>
          </w:tcPr>
          <w:p w14:paraId="339CBA1E" w14:textId="2457180F" w:rsidR="00EE3175" w:rsidRPr="00145ADC" w:rsidRDefault="00FE6AB1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  <w:r>
              <w:rPr>
                <w:rFonts w:ascii="Carlito" w:hAnsi="Carlito" w:cs="Carlito"/>
                <w:b/>
                <w:sz w:val="20"/>
              </w:rPr>
              <w:t>145</w:t>
            </w:r>
          </w:p>
        </w:tc>
      </w:tr>
    </w:tbl>
    <w:p w14:paraId="01513B18" w14:textId="4003D615" w:rsidR="00EE3175" w:rsidRDefault="00EE3175">
      <w:pPr>
        <w:pStyle w:val="Corpodetexto"/>
        <w:spacing w:before="8"/>
        <w:rPr>
          <w:rFonts w:ascii="Arial"/>
          <w:b/>
          <w:sz w:val="19"/>
        </w:rPr>
      </w:pPr>
    </w:p>
    <w:p w14:paraId="2454AD4C" w14:textId="3A06D6D3" w:rsidR="00EE3175" w:rsidRDefault="00EE3175">
      <w:pPr>
        <w:pStyle w:val="Corpodetexto"/>
        <w:rPr>
          <w:rFonts w:ascii="Arial"/>
          <w:b/>
          <w:sz w:val="5"/>
        </w:rPr>
      </w:pPr>
    </w:p>
    <w:p w14:paraId="5F8906D3" w14:textId="336C42B5" w:rsidR="00EE3175" w:rsidRDefault="00CE54A2">
      <w:pPr>
        <w:tabs>
          <w:tab w:val="left" w:pos="6345"/>
        </w:tabs>
        <w:ind w:left="650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252128256" behindDoc="0" locked="0" layoutInCell="1" allowOverlap="1" wp14:anchorId="7D7E3982" wp14:editId="2C94EB08">
            <wp:simplePos x="0" y="0"/>
            <wp:positionH relativeFrom="column">
              <wp:posOffset>3902075</wp:posOffset>
            </wp:positionH>
            <wp:positionV relativeFrom="paragraph">
              <wp:posOffset>10795</wp:posOffset>
            </wp:positionV>
            <wp:extent cx="2666508" cy="2447290"/>
            <wp:effectExtent l="38100" t="38100" r="38735" b="2921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40" cy="24485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6208" behindDoc="0" locked="0" layoutInCell="1" allowOverlap="1" wp14:anchorId="03EF5120" wp14:editId="16786DE8">
            <wp:simplePos x="0" y="0"/>
            <wp:positionH relativeFrom="column">
              <wp:posOffset>463550</wp:posOffset>
            </wp:positionH>
            <wp:positionV relativeFrom="paragraph">
              <wp:posOffset>30480</wp:posOffset>
            </wp:positionV>
            <wp:extent cx="2686050" cy="2438205"/>
            <wp:effectExtent l="38100" t="38100" r="38100" b="3873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382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A2">
        <w:rPr>
          <w:rFonts w:ascii="Arial"/>
          <w:sz w:val="20"/>
        </w:rPr>
        <w:tab/>
      </w:r>
    </w:p>
    <w:p w14:paraId="4E77DB73" w14:textId="4EEB1056" w:rsidR="00EE3175" w:rsidRDefault="00EE3175">
      <w:pPr>
        <w:rPr>
          <w:rFonts w:ascii="Arial"/>
          <w:noProof/>
          <w:sz w:val="20"/>
        </w:rPr>
      </w:pPr>
    </w:p>
    <w:p w14:paraId="68FFFE52" w14:textId="0414BE74" w:rsidR="00D80D04" w:rsidRPr="00D80D04" w:rsidRDefault="00D80D04" w:rsidP="00D80D04">
      <w:pPr>
        <w:rPr>
          <w:rFonts w:ascii="Arial"/>
          <w:sz w:val="20"/>
        </w:rPr>
      </w:pPr>
    </w:p>
    <w:p w14:paraId="21E8A10C" w14:textId="4EF675A7" w:rsidR="00D80D04" w:rsidRPr="00D80D04" w:rsidRDefault="00D80D04" w:rsidP="00D80D04">
      <w:pPr>
        <w:rPr>
          <w:rFonts w:ascii="Arial"/>
          <w:sz w:val="20"/>
        </w:rPr>
      </w:pPr>
    </w:p>
    <w:p w14:paraId="175DA66C" w14:textId="4CB51E1A" w:rsidR="00D80D04" w:rsidRPr="00D80D04" w:rsidRDefault="00D80D04" w:rsidP="00D80D04">
      <w:pPr>
        <w:rPr>
          <w:rFonts w:ascii="Arial"/>
          <w:sz w:val="20"/>
        </w:rPr>
      </w:pPr>
    </w:p>
    <w:p w14:paraId="13EB8BEE" w14:textId="0D7D6627" w:rsidR="00D80D04" w:rsidRPr="00D80D04" w:rsidRDefault="00D80D04" w:rsidP="00D80D04">
      <w:pPr>
        <w:rPr>
          <w:rFonts w:ascii="Arial"/>
          <w:sz w:val="20"/>
        </w:rPr>
      </w:pPr>
    </w:p>
    <w:p w14:paraId="6A981868" w14:textId="2FBE0B89" w:rsidR="00D80D04" w:rsidRPr="00D80D04" w:rsidRDefault="00D80D04" w:rsidP="00D80D04">
      <w:pPr>
        <w:rPr>
          <w:rFonts w:ascii="Arial"/>
          <w:sz w:val="20"/>
        </w:rPr>
      </w:pPr>
    </w:p>
    <w:p w14:paraId="1220F8E6" w14:textId="6AB69751" w:rsidR="00D80D04" w:rsidRPr="00D80D04" w:rsidRDefault="00D80D04" w:rsidP="00D80D04">
      <w:pPr>
        <w:rPr>
          <w:rFonts w:ascii="Arial"/>
          <w:sz w:val="20"/>
        </w:rPr>
      </w:pPr>
    </w:p>
    <w:p w14:paraId="19113E9D" w14:textId="30E9CCF8" w:rsidR="00D80D04" w:rsidRDefault="00CE54A2" w:rsidP="00D80D04">
      <w:pPr>
        <w:tabs>
          <w:tab w:val="left" w:pos="2460"/>
        </w:tabs>
        <w:rPr>
          <w:rFonts w:ascii="Arial"/>
          <w:noProof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D9C46" wp14:editId="198289CC">
                <wp:simplePos x="0" y="0"/>
                <wp:positionH relativeFrom="column">
                  <wp:posOffset>3902075</wp:posOffset>
                </wp:positionH>
                <wp:positionV relativeFrom="paragraph">
                  <wp:posOffset>1424305</wp:posOffset>
                </wp:positionV>
                <wp:extent cx="2667000" cy="228600"/>
                <wp:effectExtent l="0" t="0" r="19050" b="19050"/>
                <wp:wrapNone/>
                <wp:docPr id="8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7C4E95" w14:textId="77777777" w:rsidR="00CE54A2" w:rsidRDefault="00CE54A2" w:rsidP="00CE54A2">
                            <w:r>
                              <w:t xml:space="preserve">Secretaria </w:t>
                            </w:r>
                            <w:r>
                              <w:t>Econômica – 14/09/22 /GO</w:t>
                            </w:r>
                          </w:p>
                          <w:p w14:paraId="3CC99166" w14:textId="48085A48" w:rsidR="004D53CC" w:rsidRDefault="004D53CC" w:rsidP="0065246B">
                            <w:pPr>
                              <w:pStyle w:val="Corpodetexto"/>
                              <w:spacing w:before="73"/>
                              <w:ind w:left="143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D9C46" id="Text Box 80" o:spid="_x0000_s1067" type="#_x0000_t202" style="position:absolute;margin-left:307.25pt;margin-top:112.15pt;width:210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" filled="f" strokeweight=".5pt">
                <v:textbox inset="0,0,0,0">
                  <w:txbxContent>
                    <w:p w14:paraId="037C4E95" w14:textId="77777777" w:rsidR="00CE54A2" w:rsidRDefault="00CE54A2" w:rsidP="00CE54A2">
                      <w:r>
                        <w:t xml:space="preserve">Secretaria </w:t>
                      </w:r>
                      <w:r>
                        <w:t>Econômica – 14/09/22 /GO</w:t>
                      </w:r>
                    </w:p>
                    <w:p w14:paraId="3CC99166" w14:textId="48085A48" w:rsidR="004D53CC" w:rsidRDefault="004D53CC" w:rsidP="0065246B">
                      <w:pPr>
                        <w:pStyle w:val="Corpodetexto"/>
                        <w:spacing w:before="73"/>
                        <w:ind w:left="143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position w:val="1"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53F8" wp14:editId="0955AAAD">
                <wp:simplePos x="0" y="0"/>
                <wp:positionH relativeFrom="margin">
                  <wp:posOffset>463550</wp:posOffset>
                </wp:positionH>
                <wp:positionV relativeFrom="paragraph">
                  <wp:posOffset>1433195</wp:posOffset>
                </wp:positionV>
                <wp:extent cx="2665095" cy="238125"/>
                <wp:effectExtent l="0" t="0" r="20955" b="28575"/>
                <wp:wrapNone/>
                <wp:docPr id="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755A86" w14:textId="77777777" w:rsidR="00CE54A2" w:rsidRPr="00D54386" w:rsidRDefault="00CE54A2" w:rsidP="00CE54A2">
                            <w:r w:rsidRPr="00D54386">
                              <w:t xml:space="preserve">Faculdade </w:t>
                            </w:r>
                            <w:r w:rsidRPr="00D54386">
                              <w:t>UNIFANAP – 30/09/2022</w:t>
                            </w:r>
                          </w:p>
                          <w:p w14:paraId="78ECEA80" w14:textId="5CB7D50E" w:rsidR="004D53CC" w:rsidRDefault="004D53CC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A53F8" id="Text Box 79" o:spid="_x0000_s1068" type="#_x0000_t202" style="position:absolute;margin-left:36.5pt;margin-top:112.85pt;width:209.8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" filled="f" strokeweight=".5pt">
                <v:textbox inset="0,0,0,0">
                  <w:txbxContent>
                    <w:p w14:paraId="13755A86" w14:textId="77777777" w:rsidR="00CE54A2" w:rsidRPr="00D54386" w:rsidRDefault="00CE54A2" w:rsidP="00CE54A2">
                      <w:r w:rsidRPr="00D54386">
                        <w:t xml:space="preserve">Faculdade </w:t>
                      </w:r>
                      <w:r w:rsidRPr="00D54386">
                        <w:t>UNIFANAP – 30/09/2022</w:t>
                      </w:r>
                    </w:p>
                    <w:p w14:paraId="78ECEA80" w14:textId="5CB7D50E" w:rsidR="004D53CC" w:rsidRDefault="004D53CC" w:rsidP="00030D5E">
                      <w:pPr>
                        <w:pStyle w:val="Corpodetexto"/>
                        <w:spacing w:before="73"/>
                        <w:ind w:left="14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D04">
        <w:rPr>
          <w:rFonts w:ascii="Arial"/>
          <w:noProof/>
          <w:sz w:val="20"/>
        </w:rPr>
        <w:tab/>
      </w:r>
    </w:p>
    <w:p w14:paraId="26D7C1EB" w14:textId="310B8448" w:rsidR="00D80D04" w:rsidRPr="00D80D04" w:rsidRDefault="00D80D04" w:rsidP="00D80D04">
      <w:pPr>
        <w:tabs>
          <w:tab w:val="left" w:pos="2460"/>
        </w:tabs>
        <w:rPr>
          <w:rFonts w:ascii="Arial"/>
          <w:sz w:val="20"/>
        </w:rPr>
        <w:sectPr w:rsidR="00D80D04" w:rsidRPr="00D80D04">
          <w:pgSz w:w="11910" w:h="16840"/>
          <w:pgMar w:top="1280" w:right="420" w:bottom="760" w:left="620" w:header="400" w:footer="571" w:gutter="0"/>
          <w:cols w:space="720"/>
        </w:sectPr>
      </w:pPr>
    </w:p>
    <w:p w14:paraId="5B1D477C" w14:textId="77777777" w:rsidR="00EE3175" w:rsidRDefault="00F535A2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IV. INDICADORES E METAS DE DESEMPENHO.</w:t>
      </w:r>
    </w:p>
    <w:p w14:paraId="0D4C4308" w14:textId="77777777" w:rsidR="00EE3175" w:rsidRDefault="00EE3175">
      <w:pPr>
        <w:pStyle w:val="Corpodetexto"/>
        <w:spacing w:before="3"/>
        <w:rPr>
          <w:rFonts w:ascii="Arial"/>
          <w:b/>
          <w:sz w:val="29"/>
        </w:rPr>
      </w:pPr>
    </w:p>
    <w:p w14:paraId="41B43B5C" w14:textId="3AAB73EB" w:rsidR="00EE3175" w:rsidRDefault="00F535A2">
      <w:pPr>
        <w:ind w:left="1082"/>
        <w:rPr>
          <w:rFonts w:ascii="Arial" w:hAnsi="Arial"/>
          <w:sz w:val="21"/>
        </w:rPr>
      </w:pPr>
      <w:r w:rsidRPr="00807616">
        <w:rPr>
          <w:rFonts w:ascii="Arial" w:hAnsi="Arial"/>
          <w:sz w:val="21"/>
        </w:rPr>
        <w:t xml:space="preserve">Referência: </w:t>
      </w:r>
      <w:r w:rsidR="00807616">
        <w:rPr>
          <w:rFonts w:ascii="Arial" w:hAnsi="Arial"/>
          <w:sz w:val="21"/>
        </w:rPr>
        <w:t>setembro</w:t>
      </w:r>
      <w:r w:rsidRPr="00807616">
        <w:rPr>
          <w:rFonts w:ascii="Arial" w:hAnsi="Arial"/>
          <w:sz w:val="21"/>
        </w:rPr>
        <w:t xml:space="preserve"> de 202</w:t>
      </w:r>
      <w:r w:rsidR="00855D50" w:rsidRPr="00807616">
        <w:rPr>
          <w:rFonts w:ascii="Arial" w:hAnsi="Arial"/>
          <w:sz w:val="21"/>
        </w:rPr>
        <w:t>2</w:t>
      </w:r>
    </w:p>
    <w:p w14:paraId="3A560DC4" w14:textId="77777777" w:rsidR="00EE3175" w:rsidRDefault="00EE3175">
      <w:pPr>
        <w:pStyle w:val="Corpodetexto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1842"/>
        <w:gridCol w:w="1845"/>
      </w:tblGrid>
      <w:tr w:rsidR="00EE3175" w14:paraId="7E19ECB0" w14:textId="77777777" w:rsidTr="00292ECA">
        <w:trPr>
          <w:trHeight w:val="553"/>
        </w:trPr>
        <w:tc>
          <w:tcPr>
            <w:tcW w:w="1841" w:type="dxa"/>
            <w:shd w:val="clear" w:color="auto" w:fill="D99594" w:themeFill="accent2" w:themeFillTint="99"/>
          </w:tcPr>
          <w:p w14:paraId="125AEDC6" w14:textId="77777777" w:rsidR="00EE3175" w:rsidRPr="00292ECA" w:rsidRDefault="00F535A2">
            <w:pPr>
              <w:pStyle w:val="TableParagraph"/>
              <w:spacing w:before="2"/>
              <w:ind w:left="215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4560890A" w14:textId="77777777" w:rsidR="00EE3175" w:rsidRPr="00292ECA" w:rsidRDefault="00F535A2">
            <w:pPr>
              <w:pStyle w:val="TableParagraph"/>
              <w:spacing w:before="46"/>
              <w:ind w:left="292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237622BF" w14:textId="77777777" w:rsidR="00EE3175" w:rsidRPr="00292ECA" w:rsidRDefault="00F535A2">
            <w:pPr>
              <w:pStyle w:val="TableParagraph"/>
              <w:spacing w:before="138"/>
              <w:ind w:left="441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061FB243" w14:textId="77777777" w:rsidR="00EE3175" w:rsidRPr="00292ECA" w:rsidRDefault="00F535A2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090662A6" w14:textId="77777777" w:rsidR="00EE3175" w:rsidRPr="00292ECA" w:rsidRDefault="00F535A2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55033785" w14:textId="77777777" w:rsidR="00EE3175" w:rsidRPr="00292ECA" w:rsidRDefault="00F535A2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1845" w:type="dxa"/>
            <w:shd w:val="clear" w:color="auto" w:fill="D99594" w:themeFill="accent2" w:themeFillTint="99"/>
          </w:tcPr>
          <w:p w14:paraId="7775D283" w14:textId="77777777" w:rsidR="00EE3175" w:rsidRPr="00292ECA" w:rsidRDefault="00F535A2">
            <w:pPr>
              <w:pStyle w:val="TableParagraph"/>
              <w:spacing w:before="138"/>
              <w:ind w:left="647" w:right="648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Atual</w:t>
            </w:r>
          </w:p>
        </w:tc>
      </w:tr>
      <w:tr w:rsidR="00EE3175" w14:paraId="28A5D35A" w14:textId="77777777" w:rsidTr="00347FE6">
        <w:trPr>
          <w:trHeight w:val="1156"/>
        </w:trPr>
        <w:tc>
          <w:tcPr>
            <w:tcW w:w="1841" w:type="dxa"/>
          </w:tcPr>
          <w:p w14:paraId="439A1AF1" w14:textId="77777777" w:rsidR="00EE3175" w:rsidRDefault="00F535A2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pedidos de hemocomponentes x atendimento</w:t>
            </w:r>
          </w:p>
        </w:tc>
        <w:tc>
          <w:tcPr>
            <w:tcW w:w="1842" w:type="dxa"/>
          </w:tcPr>
          <w:p w14:paraId="0A0864E6" w14:textId="77777777" w:rsidR="00EE3175" w:rsidRDefault="00F535A2">
            <w:pPr>
              <w:pStyle w:val="TableParagraph"/>
              <w:spacing w:line="288" w:lineRule="auto"/>
              <w:ind w:left="186" w:right="177" w:firstLine="19"/>
              <w:jc w:val="both"/>
              <w:rPr>
                <w:sz w:val="21"/>
              </w:rPr>
            </w:pPr>
            <w:r>
              <w:rPr>
                <w:sz w:val="21"/>
              </w:rPr>
              <w:t>Mede o percentual de atendimento de hemocomponentes</w:t>
            </w:r>
          </w:p>
          <w:p w14:paraId="7F137AC2" w14:textId="77777777" w:rsidR="00EE3175" w:rsidRDefault="00F535A2">
            <w:pPr>
              <w:pStyle w:val="TableParagraph"/>
              <w:spacing w:line="240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conforme solicitação.</w:t>
            </w:r>
          </w:p>
        </w:tc>
        <w:tc>
          <w:tcPr>
            <w:tcW w:w="1842" w:type="dxa"/>
          </w:tcPr>
          <w:p w14:paraId="29594EF4" w14:textId="77777777" w:rsidR="00EE3175" w:rsidRDefault="00F535A2">
            <w:pPr>
              <w:pStyle w:val="TableParagraph"/>
              <w:spacing w:before="144"/>
              <w:ind w:left="121" w:right="117"/>
              <w:rPr>
                <w:sz w:val="21"/>
              </w:rPr>
            </w:pPr>
            <w:r>
              <w:rPr>
                <w:sz w:val="21"/>
              </w:rPr>
              <w:t>Nº de solicitações</w:t>
            </w:r>
          </w:p>
          <w:p w14:paraId="62369E76" w14:textId="77777777" w:rsidR="00EE3175" w:rsidRDefault="00F535A2">
            <w:pPr>
              <w:pStyle w:val="TableParagraph"/>
              <w:spacing w:before="49" w:line="288" w:lineRule="auto"/>
              <w:ind w:left="334" w:right="323" w:hanging="6"/>
              <w:rPr>
                <w:sz w:val="21"/>
              </w:rPr>
            </w:pPr>
            <w:r>
              <w:rPr>
                <w:sz w:val="21"/>
              </w:rPr>
              <w:t>/pelo Nº de atendidos x100</w:t>
            </w:r>
          </w:p>
        </w:tc>
        <w:tc>
          <w:tcPr>
            <w:tcW w:w="1842" w:type="dxa"/>
          </w:tcPr>
          <w:p w14:paraId="6469FB1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0D1B216" w14:textId="77777777" w:rsidR="00EE3175" w:rsidRDefault="00F535A2">
            <w:pPr>
              <w:pStyle w:val="TableParagraph"/>
              <w:spacing w:before="158"/>
              <w:ind w:left="124" w:right="117"/>
              <w:rPr>
                <w:sz w:val="21"/>
              </w:rPr>
            </w:pPr>
            <w:r>
              <w:rPr>
                <w:sz w:val="21"/>
              </w:rPr>
              <w:t>&gt;= 94%</w:t>
            </w:r>
          </w:p>
        </w:tc>
        <w:tc>
          <w:tcPr>
            <w:tcW w:w="1845" w:type="dxa"/>
            <w:vAlign w:val="center"/>
          </w:tcPr>
          <w:p w14:paraId="6A1AFE97" w14:textId="2FE8DDEA" w:rsidR="00EE3175" w:rsidRDefault="00B86FA1" w:rsidP="00C52B66">
            <w:pPr>
              <w:pStyle w:val="TableParagraph"/>
              <w:spacing w:before="158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   9</w:t>
            </w:r>
            <w:r w:rsidR="00807616">
              <w:rPr>
                <w:sz w:val="21"/>
              </w:rPr>
              <w:t>4</w:t>
            </w:r>
            <w:r>
              <w:rPr>
                <w:sz w:val="21"/>
              </w:rPr>
              <w:t>%</w:t>
            </w:r>
          </w:p>
        </w:tc>
      </w:tr>
      <w:tr w:rsidR="00EE3175" w14:paraId="1080D202" w14:textId="77777777" w:rsidTr="00347FE6">
        <w:trPr>
          <w:trHeight w:val="2023"/>
        </w:trPr>
        <w:tc>
          <w:tcPr>
            <w:tcW w:w="1841" w:type="dxa"/>
          </w:tcPr>
          <w:p w14:paraId="7CA9FE21" w14:textId="77777777" w:rsidR="00EE3175" w:rsidRDefault="00F535A2">
            <w:pPr>
              <w:pStyle w:val="TableParagraph"/>
              <w:spacing w:line="288" w:lineRule="auto"/>
              <w:ind w:left="254" w:right="241" w:hanging="3"/>
              <w:rPr>
                <w:sz w:val="21"/>
              </w:rPr>
            </w:pPr>
            <w:r>
              <w:rPr>
                <w:sz w:val="21"/>
              </w:rPr>
              <w:t>Percentual de Cumprimento de Visitas Técnicas assistidas pelo Hemocentro Coordenador nas</w:t>
            </w:r>
          </w:p>
          <w:p w14:paraId="20874169" w14:textId="77777777" w:rsidR="00EE3175" w:rsidRDefault="00F535A2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1"/>
              </w:rPr>
              <w:t>unidades assistidas</w:t>
            </w:r>
          </w:p>
        </w:tc>
        <w:tc>
          <w:tcPr>
            <w:tcW w:w="1842" w:type="dxa"/>
          </w:tcPr>
          <w:p w14:paraId="7FE511B6" w14:textId="77777777" w:rsidR="00EE3175" w:rsidRDefault="00F535A2">
            <w:pPr>
              <w:pStyle w:val="TableParagraph"/>
              <w:spacing w:before="144" w:line="288" w:lineRule="auto"/>
              <w:ind w:left="167" w:right="157" w:hanging="4"/>
              <w:rPr>
                <w:sz w:val="21"/>
              </w:rPr>
            </w:pPr>
            <w:r>
              <w:rPr>
                <w:sz w:val="21"/>
              </w:rPr>
              <w:t>Mensura taxa de visitas do comitê transfusional as unidades assistidas pelo Hemocentro Coordenador.</w:t>
            </w:r>
          </w:p>
        </w:tc>
        <w:tc>
          <w:tcPr>
            <w:tcW w:w="1842" w:type="dxa"/>
          </w:tcPr>
          <w:p w14:paraId="11E578A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B51F96E" w14:textId="77777777" w:rsidR="00EE3175" w:rsidRDefault="00F535A2">
            <w:pPr>
              <w:pStyle w:val="TableParagraph"/>
              <w:spacing w:before="159" w:line="288" w:lineRule="auto"/>
              <w:ind w:left="166" w:right="157" w:hanging="3"/>
              <w:rPr>
                <w:sz w:val="21"/>
              </w:rPr>
            </w:pPr>
            <w:r>
              <w:rPr>
                <w:sz w:val="21"/>
              </w:rPr>
              <w:t>Nº de visitas /Nº de unidades assistidas pelo Hemocentro Coordenador x 100</w:t>
            </w:r>
          </w:p>
        </w:tc>
        <w:tc>
          <w:tcPr>
            <w:tcW w:w="1842" w:type="dxa"/>
          </w:tcPr>
          <w:p w14:paraId="02DAC03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0D9E62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E81CE40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44D24404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&gt;=99%</w:t>
            </w:r>
          </w:p>
        </w:tc>
        <w:tc>
          <w:tcPr>
            <w:tcW w:w="1845" w:type="dxa"/>
            <w:vAlign w:val="center"/>
          </w:tcPr>
          <w:p w14:paraId="71381B6B" w14:textId="1FA5B0AB" w:rsidR="0067324D" w:rsidRDefault="00B86FA1" w:rsidP="00C52B66">
            <w:pPr>
              <w:pStyle w:val="TableParagraph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100%</w:t>
            </w:r>
          </w:p>
        </w:tc>
      </w:tr>
      <w:tr w:rsidR="00EE3175" w14:paraId="2684B4EE" w14:textId="77777777" w:rsidTr="00347FE6">
        <w:trPr>
          <w:trHeight w:val="1734"/>
        </w:trPr>
        <w:tc>
          <w:tcPr>
            <w:tcW w:w="1841" w:type="dxa"/>
          </w:tcPr>
          <w:p w14:paraId="39054D33" w14:textId="4CF20E30" w:rsidR="00EE3175" w:rsidRDefault="00F535A2">
            <w:pPr>
              <w:pStyle w:val="TableParagraph"/>
              <w:spacing w:before="146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 xml:space="preserve">Percentual de doadores espontâneos na </w:t>
            </w:r>
            <w:r w:rsidR="00883CBD">
              <w:rPr>
                <w:sz w:val="21"/>
              </w:rPr>
              <w:t>Rede Estadual de Hemocentros</w:t>
            </w:r>
          </w:p>
        </w:tc>
        <w:tc>
          <w:tcPr>
            <w:tcW w:w="1842" w:type="dxa"/>
          </w:tcPr>
          <w:p w14:paraId="1B6F7964" w14:textId="77777777" w:rsidR="00EE3175" w:rsidRDefault="00F535A2">
            <w:pPr>
              <w:pStyle w:val="TableParagraph"/>
              <w:spacing w:line="288" w:lineRule="auto"/>
              <w:ind w:left="162" w:right="152" w:hanging="3"/>
              <w:rPr>
                <w:sz w:val="21"/>
              </w:rPr>
            </w:pPr>
            <w:r>
              <w:rPr>
                <w:sz w:val="21"/>
              </w:rPr>
              <w:t>Mede taxa dos doadores com perfil espontâneos que procuram fazer doações por livre</w:t>
            </w:r>
          </w:p>
          <w:p w14:paraId="1E90BF55" w14:textId="77777777" w:rsidR="00EE3175" w:rsidRDefault="00F535A2">
            <w:pPr>
              <w:pStyle w:val="TableParagraph"/>
              <w:spacing w:before="1"/>
              <w:ind w:left="126" w:right="115"/>
              <w:rPr>
                <w:sz w:val="21"/>
              </w:rPr>
            </w:pPr>
            <w:r>
              <w:rPr>
                <w:sz w:val="21"/>
              </w:rPr>
              <w:t>demanda.</w:t>
            </w:r>
          </w:p>
        </w:tc>
        <w:tc>
          <w:tcPr>
            <w:tcW w:w="1842" w:type="dxa"/>
          </w:tcPr>
          <w:p w14:paraId="3208D6BA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182275EA" w14:textId="77777777" w:rsidR="00EE3175" w:rsidRDefault="00F535A2">
            <w:pPr>
              <w:pStyle w:val="TableParagraph"/>
              <w:spacing w:line="288" w:lineRule="auto"/>
              <w:ind w:left="190" w:right="180" w:hanging="4"/>
              <w:rPr>
                <w:sz w:val="21"/>
              </w:rPr>
            </w:pPr>
            <w:r>
              <w:rPr>
                <w:sz w:val="21"/>
              </w:rPr>
              <w:t>Nº de doadores espontâneos x100/ Nº de candidatos a doação</w:t>
            </w:r>
          </w:p>
        </w:tc>
        <w:tc>
          <w:tcPr>
            <w:tcW w:w="1842" w:type="dxa"/>
          </w:tcPr>
          <w:p w14:paraId="7D124B66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41E38D8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1B854AB" w14:textId="77777777" w:rsidR="00EE3175" w:rsidRDefault="00F535A2">
            <w:pPr>
              <w:pStyle w:val="TableParagraph"/>
              <w:spacing w:before="172"/>
              <w:ind w:left="124" w:right="117"/>
              <w:rPr>
                <w:sz w:val="21"/>
              </w:rPr>
            </w:pPr>
            <w:r>
              <w:rPr>
                <w:sz w:val="21"/>
              </w:rPr>
              <w:t>&gt;=75%</w:t>
            </w:r>
          </w:p>
        </w:tc>
        <w:tc>
          <w:tcPr>
            <w:tcW w:w="1845" w:type="dxa"/>
            <w:vAlign w:val="center"/>
          </w:tcPr>
          <w:p w14:paraId="23704E9D" w14:textId="0DA417AA" w:rsidR="00EE3175" w:rsidRDefault="00B86FA1" w:rsidP="00347FE6">
            <w:pPr>
              <w:pStyle w:val="TableParagraph"/>
              <w:spacing w:before="172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807616">
              <w:rPr>
                <w:sz w:val="21"/>
              </w:rPr>
              <w:t>1</w:t>
            </w:r>
            <w:r>
              <w:rPr>
                <w:sz w:val="21"/>
              </w:rPr>
              <w:t>%</w:t>
            </w:r>
          </w:p>
        </w:tc>
      </w:tr>
      <w:tr w:rsidR="00EE3175" w14:paraId="47D2653D" w14:textId="77777777" w:rsidTr="00347FE6">
        <w:trPr>
          <w:trHeight w:val="1447"/>
        </w:trPr>
        <w:tc>
          <w:tcPr>
            <w:tcW w:w="1841" w:type="dxa"/>
          </w:tcPr>
          <w:p w14:paraId="4C1DC469" w14:textId="32DC7E1E" w:rsidR="00883CBD" w:rsidRDefault="00F535A2" w:rsidP="00883CBD">
            <w:pPr>
              <w:pStyle w:val="TableParagraph"/>
              <w:spacing w:before="2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 xml:space="preserve">Percentual de doadores de repetição na </w:t>
            </w:r>
            <w:r w:rsidR="00883CBD">
              <w:rPr>
                <w:sz w:val="21"/>
              </w:rPr>
              <w:t>Rede Estadual de Hemocentros</w:t>
            </w:r>
          </w:p>
          <w:p w14:paraId="2D04C198" w14:textId="7D1727F1" w:rsidR="00EE3175" w:rsidRDefault="00EE3175">
            <w:pPr>
              <w:pStyle w:val="TableParagraph"/>
              <w:spacing w:line="239" w:lineRule="exact"/>
              <w:ind w:left="148" w:right="137"/>
              <w:rPr>
                <w:sz w:val="21"/>
              </w:rPr>
            </w:pPr>
          </w:p>
        </w:tc>
        <w:tc>
          <w:tcPr>
            <w:tcW w:w="1842" w:type="dxa"/>
          </w:tcPr>
          <w:p w14:paraId="2A83A8B4" w14:textId="77777777" w:rsidR="00EE3175" w:rsidRDefault="00F535A2">
            <w:pPr>
              <w:pStyle w:val="TableParagraph"/>
              <w:spacing w:before="2" w:line="288" w:lineRule="auto"/>
              <w:ind w:left="162" w:right="152" w:hanging="4"/>
              <w:rPr>
                <w:sz w:val="21"/>
              </w:rPr>
            </w:pPr>
            <w:r>
              <w:rPr>
                <w:sz w:val="21"/>
              </w:rPr>
              <w:t>Mede taxa de doadores de repetição que retornam para fazer</w:t>
            </w:r>
          </w:p>
          <w:p w14:paraId="17EBDBFB" w14:textId="77777777" w:rsidR="00EE3175" w:rsidRDefault="00F535A2">
            <w:pPr>
              <w:pStyle w:val="TableParagraph"/>
              <w:spacing w:line="239" w:lineRule="exact"/>
              <w:ind w:left="126" w:right="116"/>
              <w:rPr>
                <w:sz w:val="21"/>
              </w:rPr>
            </w:pPr>
            <w:r>
              <w:rPr>
                <w:sz w:val="21"/>
              </w:rPr>
              <w:t>novas doações.</w:t>
            </w:r>
          </w:p>
        </w:tc>
        <w:tc>
          <w:tcPr>
            <w:tcW w:w="1842" w:type="dxa"/>
          </w:tcPr>
          <w:p w14:paraId="4E62F6D0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5"/>
              </w:rPr>
            </w:pPr>
          </w:p>
          <w:p w14:paraId="45A3601B" w14:textId="77777777" w:rsidR="00EE3175" w:rsidRDefault="00F535A2">
            <w:pPr>
              <w:pStyle w:val="TableParagraph"/>
              <w:spacing w:line="288" w:lineRule="auto"/>
              <w:ind w:left="164" w:right="154" w:firstLine="36"/>
              <w:jc w:val="both"/>
              <w:rPr>
                <w:sz w:val="21"/>
              </w:rPr>
            </w:pPr>
            <w:r>
              <w:rPr>
                <w:sz w:val="21"/>
              </w:rPr>
              <w:t>Nº de doadores de repetição x 100 / Nº de doadores aptos</w:t>
            </w:r>
          </w:p>
        </w:tc>
        <w:tc>
          <w:tcPr>
            <w:tcW w:w="1842" w:type="dxa"/>
          </w:tcPr>
          <w:p w14:paraId="27AABDC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C3F708E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08CDDBB2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&gt;=60%</w:t>
            </w:r>
          </w:p>
        </w:tc>
        <w:tc>
          <w:tcPr>
            <w:tcW w:w="1845" w:type="dxa"/>
            <w:vAlign w:val="center"/>
          </w:tcPr>
          <w:p w14:paraId="4A7D6682" w14:textId="29BD7194" w:rsidR="00EE3175" w:rsidRDefault="00B86FA1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4</w:t>
            </w:r>
            <w:r w:rsidR="00807616">
              <w:rPr>
                <w:sz w:val="21"/>
              </w:rPr>
              <w:t>3</w:t>
            </w:r>
            <w:r>
              <w:rPr>
                <w:sz w:val="21"/>
              </w:rPr>
              <w:t>%</w:t>
            </w:r>
          </w:p>
        </w:tc>
      </w:tr>
      <w:tr w:rsidR="00EE3175" w14:paraId="7DC45FEB" w14:textId="77777777" w:rsidTr="00347FE6">
        <w:trPr>
          <w:trHeight w:val="1446"/>
        </w:trPr>
        <w:tc>
          <w:tcPr>
            <w:tcW w:w="1841" w:type="dxa"/>
          </w:tcPr>
          <w:p w14:paraId="6D82B118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49D0E10D" w14:textId="77777777" w:rsidR="00EE3175" w:rsidRDefault="00F535A2">
            <w:pPr>
              <w:pStyle w:val="TableParagraph"/>
              <w:spacing w:line="288" w:lineRule="auto"/>
              <w:ind w:left="172" w:right="160" w:hanging="3"/>
              <w:rPr>
                <w:sz w:val="21"/>
              </w:rPr>
            </w:pPr>
            <w:r>
              <w:rPr>
                <w:sz w:val="21"/>
              </w:rPr>
              <w:t>Percentual de Qualidade dos Hemocomponentes</w:t>
            </w:r>
          </w:p>
        </w:tc>
        <w:tc>
          <w:tcPr>
            <w:tcW w:w="1842" w:type="dxa"/>
          </w:tcPr>
          <w:p w14:paraId="6D5688F6" w14:textId="77777777" w:rsidR="00EE3175" w:rsidRDefault="00F535A2">
            <w:pPr>
              <w:pStyle w:val="TableParagraph"/>
              <w:spacing w:line="288" w:lineRule="auto"/>
              <w:ind w:left="172" w:right="161" w:hanging="1"/>
              <w:rPr>
                <w:sz w:val="21"/>
              </w:rPr>
            </w:pPr>
            <w:r>
              <w:rPr>
                <w:sz w:val="21"/>
              </w:rPr>
              <w:t>Monitora a análise dos parâmetros de qualidade dos Hemocomponentes</w:t>
            </w:r>
          </w:p>
          <w:p w14:paraId="2BD12C05" w14:textId="77777777" w:rsidR="00EE3175" w:rsidRDefault="00F535A2">
            <w:pPr>
              <w:pStyle w:val="TableParagraph"/>
              <w:ind w:left="126" w:right="116"/>
              <w:rPr>
                <w:sz w:val="21"/>
              </w:rPr>
            </w:pPr>
            <w:r>
              <w:rPr>
                <w:sz w:val="21"/>
              </w:rPr>
              <w:t>produzidos.</w:t>
            </w:r>
          </w:p>
        </w:tc>
        <w:tc>
          <w:tcPr>
            <w:tcW w:w="1842" w:type="dxa"/>
          </w:tcPr>
          <w:p w14:paraId="12928FF7" w14:textId="77777777" w:rsidR="00EE3175" w:rsidRDefault="00F535A2">
            <w:pPr>
              <w:pStyle w:val="TableParagraph"/>
              <w:spacing w:before="144" w:line="288" w:lineRule="auto"/>
              <w:ind w:left="186" w:right="177" w:hanging="2"/>
              <w:rPr>
                <w:sz w:val="21"/>
              </w:rPr>
            </w:pPr>
            <w:r>
              <w:rPr>
                <w:sz w:val="21"/>
              </w:rPr>
              <w:t>Percentual de hemocomponentes avaliados x 100 / pela meta.</w:t>
            </w:r>
          </w:p>
        </w:tc>
        <w:tc>
          <w:tcPr>
            <w:tcW w:w="1842" w:type="dxa"/>
          </w:tcPr>
          <w:p w14:paraId="1BA9A989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6D9A617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76C59878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&gt;=90%</w:t>
            </w:r>
          </w:p>
        </w:tc>
        <w:tc>
          <w:tcPr>
            <w:tcW w:w="1845" w:type="dxa"/>
            <w:vAlign w:val="center"/>
          </w:tcPr>
          <w:p w14:paraId="2BDDF9C9" w14:textId="189989D0" w:rsidR="00EE3175" w:rsidRDefault="00B86FA1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99%</w:t>
            </w:r>
          </w:p>
        </w:tc>
      </w:tr>
      <w:tr w:rsidR="00EE3175" w14:paraId="3759E1EF" w14:textId="77777777" w:rsidTr="00347FE6">
        <w:trPr>
          <w:trHeight w:val="2313"/>
        </w:trPr>
        <w:tc>
          <w:tcPr>
            <w:tcW w:w="1841" w:type="dxa"/>
          </w:tcPr>
          <w:p w14:paraId="71A0BAA5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E254AF2" w14:textId="77777777" w:rsidR="00EE3175" w:rsidRDefault="00F535A2">
            <w:pPr>
              <w:pStyle w:val="TableParagraph"/>
              <w:spacing w:before="156" w:line="288" w:lineRule="auto"/>
              <w:ind w:left="134" w:right="121" w:hanging="3"/>
              <w:rPr>
                <w:sz w:val="21"/>
              </w:rPr>
            </w:pPr>
            <w:r>
              <w:rPr>
                <w:sz w:val="21"/>
              </w:rPr>
              <w:t>Percentual de manifestações queixosas recebidas no sistema de ouvidoria SUS</w:t>
            </w:r>
          </w:p>
        </w:tc>
        <w:tc>
          <w:tcPr>
            <w:tcW w:w="1842" w:type="dxa"/>
          </w:tcPr>
          <w:p w14:paraId="37B8FB42" w14:textId="77777777" w:rsidR="00EE3175" w:rsidRDefault="00EE3175">
            <w:pPr>
              <w:pStyle w:val="TableParagraph"/>
              <w:jc w:val="left"/>
              <w:rPr>
                <w:rFonts w:ascii="Arial"/>
                <w:sz w:val="25"/>
              </w:rPr>
            </w:pPr>
          </w:p>
          <w:p w14:paraId="4E8BE88B" w14:textId="77777777" w:rsidR="00EE3175" w:rsidRDefault="00F535A2">
            <w:pPr>
              <w:pStyle w:val="TableParagraph"/>
              <w:spacing w:line="288" w:lineRule="auto"/>
              <w:ind w:left="109" w:right="100" w:firstLine="1"/>
              <w:rPr>
                <w:sz w:val="21"/>
              </w:rPr>
            </w:pPr>
            <w:r>
              <w:rPr>
                <w:sz w:val="21"/>
              </w:rPr>
              <w:t>Analisa a satisfação dos usuários do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 em relação ao atendimento prestado pela unidade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hospitalar.</w:t>
            </w:r>
          </w:p>
        </w:tc>
        <w:tc>
          <w:tcPr>
            <w:tcW w:w="1842" w:type="dxa"/>
          </w:tcPr>
          <w:p w14:paraId="686506F8" w14:textId="77777777" w:rsidR="00EE3175" w:rsidRDefault="00F535A2">
            <w:pPr>
              <w:pStyle w:val="TableParagraph"/>
              <w:spacing w:line="288" w:lineRule="auto"/>
              <w:ind w:left="126" w:right="117"/>
              <w:rPr>
                <w:sz w:val="21"/>
              </w:rPr>
            </w:pPr>
            <w:r>
              <w:rPr>
                <w:sz w:val="21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Default="00F535A2">
            <w:pPr>
              <w:pStyle w:val="TableParagraph"/>
              <w:spacing w:line="241" w:lineRule="exact"/>
              <w:ind w:left="124" w:right="117"/>
              <w:rPr>
                <w:sz w:val="21"/>
              </w:rPr>
            </w:pPr>
            <w:r>
              <w:rPr>
                <w:sz w:val="21"/>
              </w:rPr>
              <w:t>mensalmente x 100</w:t>
            </w:r>
          </w:p>
        </w:tc>
        <w:tc>
          <w:tcPr>
            <w:tcW w:w="1842" w:type="dxa"/>
          </w:tcPr>
          <w:p w14:paraId="7031481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DA8C84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18C8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4E2EF98" w14:textId="77777777" w:rsidR="00EE3175" w:rsidRDefault="00F535A2">
            <w:pPr>
              <w:pStyle w:val="TableParagraph"/>
              <w:spacing w:before="182"/>
              <w:ind w:left="119" w:right="117"/>
              <w:rPr>
                <w:sz w:val="21"/>
              </w:rPr>
            </w:pPr>
            <w:r>
              <w:rPr>
                <w:sz w:val="21"/>
              </w:rPr>
              <w:t>&lt; 5%</w:t>
            </w:r>
          </w:p>
        </w:tc>
        <w:tc>
          <w:tcPr>
            <w:tcW w:w="1845" w:type="dxa"/>
            <w:vAlign w:val="center"/>
          </w:tcPr>
          <w:p w14:paraId="3F478F86" w14:textId="3284C3F0" w:rsidR="0067324D" w:rsidRDefault="00B86FA1" w:rsidP="004A786A">
            <w:pPr>
              <w:pStyle w:val="TableParagraph"/>
              <w:spacing w:before="182"/>
              <w:ind w:right="648"/>
              <w:jc w:val="left"/>
              <w:rPr>
                <w:sz w:val="21"/>
              </w:rPr>
            </w:pPr>
            <w:r>
              <w:rPr>
                <w:sz w:val="21"/>
              </w:rPr>
              <w:t xml:space="preserve">                0%</w:t>
            </w:r>
          </w:p>
        </w:tc>
      </w:tr>
      <w:tr w:rsidR="00EE3175" w14:paraId="625D51D8" w14:textId="77777777" w:rsidTr="00457DA8">
        <w:trPr>
          <w:trHeight w:val="287"/>
        </w:trPr>
        <w:tc>
          <w:tcPr>
            <w:tcW w:w="9212" w:type="dxa"/>
            <w:gridSpan w:val="5"/>
            <w:shd w:val="clear" w:color="auto" w:fill="D99594" w:themeFill="accent2" w:themeFillTint="99"/>
          </w:tcPr>
          <w:p w14:paraId="0E3D57C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19C288" w14:textId="77777777" w:rsidR="00EE3175" w:rsidRDefault="00EE3175">
      <w:pPr>
        <w:rPr>
          <w:rFonts w:ascii="Times New Roman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3238FC43" w14:textId="77777777" w:rsidR="00EE3175" w:rsidRDefault="00F535A2">
      <w:pPr>
        <w:spacing w:before="95"/>
        <w:ind w:left="1082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OUVIDORIA</w:t>
      </w:r>
    </w:p>
    <w:p w14:paraId="4F325D39" w14:textId="77777777" w:rsidR="00EE3175" w:rsidRDefault="00EE3175">
      <w:pPr>
        <w:pStyle w:val="Corpodetexto"/>
        <w:rPr>
          <w:rFonts w:ascii="Arial"/>
          <w:b/>
          <w:sz w:val="24"/>
        </w:rPr>
      </w:pP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5DFBF0A7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O indicador de resolução de queixas da ouvidoria é resolver as queixas apresentadas á unidade.</w:t>
      </w:r>
    </w:p>
    <w:p w14:paraId="254C1933" w14:textId="77777777" w:rsidR="00EE3175" w:rsidRDefault="00EE3175">
      <w:pPr>
        <w:pStyle w:val="Corpodetexto"/>
        <w:rPr>
          <w:rFonts w:ascii="Arial"/>
          <w:sz w:val="20"/>
        </w:rPr>
      </w:pPr>
    </w:p>
    <w:p w14:paraId="736F8DE5" w14:textId="77777777" w:rsidR="00EE3175" w:rsidRDefault="00EE3175">
      <w:pPr>
        <w:pStyle w:val="Corpodetexto"/>
        <w:rPr>
          <w:rFonts w:ascii="Arial"/>
          <w:sz w:val="20"/>
        </w:rPr>
      </w:pPr>
    </w:p>
    <w:p w14:paraId="19A37844" w14:textId="30C9C249" w:rsidR="00EE3175" w:rsidRDefault="00E5368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35F109" wp14:editId="27355D6C">
                <wp:simplePos x="0" y="0"/>
                <wp:positionH relativeFrom="column">
                  <wp:posOffset>4703445</wp:posOffset>
                </wp:positionH>
                <wp:positionV relativeFrom="paragraph">
                  <wp:posOffset>78740</wp:posOffset>
                </wp:positionV>
                <wp:extent cx="914400" cy="2286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1BB61" w14:textId="297C3220" w:rsidR="004D53CC" w:rsidRPr="000441A7" w:rsidRDefault="00807616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setembro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5F109" id="Caixa de Texto 10" o:spid="_x0000_s1069" type="#_x0000_t202" style="position:absolute;margin-left:370.35pt;margin-top:6.2pt;width:1in;height:18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" filled="f" stroked="f">
                <v:textbox>
                  <w:txbxContent>
                    <w:p w14:paraId="3C61BB61" w14:textId="297C3220" w:rsidR="004D53CC" w:rsidRPr="000441A7" w:rsidRDefault="00807616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setembro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37DF7065" w14:textId="77777777" w:rsidTr="00A25587">
        <w:trPr>
          <w:trHeight w:val="287"/>
        </w:trPr>
        <w:tc>
          <w:tcPr>
            <w:tcW w:w="4604" w:type="dxa"/>
            <w:shd w:val="clear" w:color="auto" w:fill="D99594" w:themeFill="accent2" w:themeFillTint="99"/>
          </w:tcPr>
          <w:p w14:paraId="2F4975BD" w14:textId="39282923" w:rsidR="00EE3175" w:rsidRPr="00A25587" w:rsidRDefault="00EE3175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</w:p>
        </w:tc>
        <w:tc>
          <w:tcPr>
            <w:tcW w:w="4601" w:type="dxa"/>
            <w:shd w:val="clear" w:color="auto" w:fill="D99594" w:themeFill="accent2" w:themeFillTint="99"/>
          </w:tcPr>
          <w:p w14:paraId="30368D82" w14:textId="55D39361" w:rsidR="00EE3175" w:rsidRPr="00A25587" w:rsidRDefault="00EE3175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EE3175" w14:paraId="51D2FB74" w14:textId="77777777">
        <w:trPr>
          <w:trHeight w:val="580"/>
        </w:trPr>
        <w:tc>
          <w:tcPr>
            <w:tcW w:w="4604" w:type="dxa"/>
          </w:tcPr>
          <w:p w14:paraId="11E7A710" w14:textId="54BF00C6" w:rsidR="00EE3175" w:rsidRDefault="005B0343">
            <w:pPr>
              <w:pStyle w:val="TableParagraph"/>
              <w:spacing w:before="2"/>
              <w:ind w:left="465" w:right="458"/>
              <w:rPr>
                <w:rFonts w:ascii="Arial" w:hAnsi="Arial"/>
                <w:sz w:val="21"/>
              </w:rPr>
            </w:pPr>
            <w:r>
              <w:rPr>
                <w:rFonts w:ascii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034377" wp14:editId="1749B7F5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-200025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77777777" w:rsidR="004D53CC" w:rsidRPr="00E53681" w:rsidRDefault="004D53CC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4377" id="Caixa de Texto 21" o:spid="_x0000_s1070" type="#_x0000_t202" style="position:absolute;left:0;text-align:left;margin-left:94.15pt;margin-top:-15.75pt;width:1in;height:18pt;z-index:25175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" filled="f" stroked="f">
                      <v:textbox>
                        <w:txbxContent>
                          <w:p w14:paraId="52787E50" w14:textId="77777777" w:rsidR="004D53CC" w:rsidRPr="00E53681" w:rsidRDefault="004D53CC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5A2">
              <w:rPr>
                <w:rFonts w:ascii="Arial" w:hAnsi="Arial"/>
                <w:sz w:val="21"/>
              </w:rPr>
              <w:t>Percentual de resolução de queixas da</w:t>
            </w:r>
          </w:p>
          <w:p w14:paraId="7F00D884" w14:textId="77777777" w:rsidR="00EE3175" w:rsidRDefault="00F535A2">
            <w:pPr>
              <w:pStyle w:val="TableParagraph"/>
              <w:spacing w:before="46"/>
              <w:ind w:left="465" w:right="4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ouvidoria</w:t>
            </w:r>
          </w:p>
        </w:tc>
        <w:tc>
          <w:tcPr>
            <w:tcW w:w="4601" w:type="dxa"/>
          </w:tcPr>
          <w:p w14:paraId="5E7F39A3" w14:textId="7E6333C3" w:rsidR="00EE3175" w:rsidRDefault="006D6D15">
            <w:pPr>
              <w:pStyle w:val="TableParagraph"/>
              <w:spacing w:before="146"/>
              <w:ind w:left="1997" w:right="1987"/>
              <w:rPr>
                <w:rFonts w:ascii="Arial"/>
                <w:sz w:val="21"/>
              </w:rPr>
            </w:pPr>
            <w:r w:rsidRPr="000441A7">
              <w:rPr>
                <w:rFonts w:ascii="Arial"/>
                <w:sz w:val="21"/>
              </w:rPr>
              <w:t>0</w:t>
            </w:r>
          </w:p>
        </w:tc>
      </w:tr>
      <w:tr w:rsidR="00EE3175" w14:paraId="3AD17ABE" w14:textId="77777777" w:rsidTr="00065EC9">
        <w:trPr>
          <w:trHeight w:val="290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260577CB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74B6FD2C" w14:textId="77777777" w:rsidR="00EE3175" w:rsidRDefault="00F535A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Default="00EE3175">
      <w:pPr>
        <w:pStyle w:val="Corpodetexto"/>
        <w:rPr>
          <w:rFonts w:ascii="Arial"/>
          <w:i/>
          <w:sz w:val="20"/>
        </w:rPr>
      </w:pPr>
    </w:p>
    <w:p w14:paraId="58D90487" w14:textId="77777777" w:rsidR="00EE3175" w:rsidRDefault="00EE3175">
      <w:pPr>
        <w:pStyle w:val="Corpodetexto"/>
        <w:spacing w:before="5"/>
        <w:rPr>
          <w:rFonts w:ascii="Arial"/>
          <w:i/>
          <w:sz w:val="26"/>
        </w:rPr>
      </w:pPr>
    </w:p>
    <w:p w14:paraId="188F84EA" w14:textId="77777777" w:rsidR="00EE3175" w:rsidRDefault="00F535A2">
      <w:pPr>
        <w:pStyle w:val="Ttulo1"/>
        <w:spacing w:before="94"/>
        <w:ind w:left="1082"/>
      </w:pPr>
      <w:r>
        <w:t>SATISFAÇÃO DO USUÁRIO</w:t>
      </w:r>
    </w:p>
    <w:p w14:paraId="54EABEA0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9FF4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F64DD45" w14:textId="55D39E0F" w:rsidR="00EE3175" w:rsidRDefault="00E53681">
      <w:pPr>
        <w:pStyle w:val="Corpodetexto"/>
        <w:spacing w:before="1"/>
        <w:rPr>
          <w:rFonts w:ascii="Arial"/>
          <w:b/>
          <w:sz w:val="21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47F96E04" w:rsidR="004D53CC" w:rsidRPr="000441A7" w:rsidRDefault="00807616" w:rsidP="00E5368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setembro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92B4" id="Caixa de Texto 16" o:spid="_x0000_s1071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" filled="f" stroked="f">
                <v:textbox>
                  <w:txbxContent>
                    <w:p w14:paraId="7132CEFF" w14:textId="47F96E04" w:rsidR="004D53CC" w:rsidRPr="000441A7" w:rsidRDefault="00807616" w:rsidP="00E5368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setembro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6B2D3E21" w14:textId="77777777" w:rsidTr="00A25587">
        <w:trPr>
          <w:trHeight w:val="362"/>
        </w:trPr>
        <w:tc>
          <w:tcPr>
            <w:tcW w:w="4604" w:type="dxa"/>
            <w:shd w:val="clear" w:color="auto" w:fill="D99594" w:themeFill="accent2" w:themeFillTint="99"/>
          </w:tcPr>
          <w:p w14:paraId="4B8966A6" w14:textId="326386A2" w:rsidR="00EE3175" w:rsidRPr="00A25587" w:rsidRDefault="006608A8">
            <w:pPr>
              <w:pStyle w:val="TableParagraph"/>
              <w:spacing w:line="241" w:lineRule="exact"/>
              <w:ind w:left="465" w:right="455"/>
              <w:rPr>
                <w:rFonts w:ascii="Arial" w:hAns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noProof/>
                <w:color w:val="FFFFFF" w:themeColor="background1"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BC0483" wp14:editId="709B186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-1905</wp:posOffset>
                      </wp:positionV>
                      <wp:extent cx="914400" cy="228600"/>
                      <wp:effectExtent l="0" t="0" r="0" b="0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5C3A4D6" w14:textId="2E5D336A" w:rsidR="004D53CC" w:rsidRPr="00A25587" w:rsidRDefault="004D53CC" w:rsidP="005B034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0483" id="Caixa de Texto 19" o:spid="_x0000_s1072" type="#_x0000_t202" style="position:absolute;left:0;text-align:left;margin-left:91.9pt;margin-top:-.15pt;width:1in;height:18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" filled="f" stroked="f">
                      <v:textbox>
                        <w:txbxContent>
                          <w:p w14:paraId="45C3A4D6" w14:textId="2E5D336A" w:rsidR="004D53CC" w:rsidRPr="00A25587" w:rsidRDefault="004D53CC" w:rsidP="005B034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1" w:type="dxa"/>
            <w:shd w:val="clear" w:color="auto" w:fill="D99594" w:themeFill="accent2" w:themeFillTint="99"/>
          </w:tcPr>
          <w:p w14:paraId="7133CC30" w14:textId="2EFFCC35" w:rsidR="00EE3175" w:rsidRPr="00A25587" w:rsidRDefault="00374F14" w:rsidP="00374F14">
            <w:pPr>
              <w:pStyle w:val="TableParagraph"/>
              <w:spacing w:line="241" w:lineRule="exact"/>
              <w:ind w:right="1993"/>
              <w:rPr>
                <w:rFonts w:asci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color w:val="FFFFFF" w:themeColor="background1"/>
                <w:sz w:val="21"/>
              </w:rPr>
              <w:t xml:space="preserve">                           </w:t>
            </w:r>
          </w:p>
        </w:tc>
      </w:tr>
      <w:tr w:rsidR="00EE3175" w14:paraId="5631E5B3" w14:textId="77777777">
        <w:trPr>
          <w:trHeight w:val="362"/>
        </w:trPr>
        <w:tc>
          <w:tcPr>
            <w:tcW w:w="4604" w:type="dxa"/>
          </w:tcPr>
          <w:p w14:paraId="41B55905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satisfação do usuário</w:t>
            </w:r>
          </w:p>
        </w:tc>
        <w:tc>
          <w:tcPr>
            <w:tcW w:w="4601" w:type="dxa"/>
          </w:tcPr>
          <w:p w14:paraId="6524F758" w14:textId="0EA35A13" w:rsidR="00EE3175" w:rsidRDefault="00147A34" w:rsidP="00147A34">
            <w:pPr>
              <w:pStyle w:val="TableParagraph"/>
              <w:spacing w:line="241" w:lineRule="exact"/>
              <w:ind w:right="199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 xml:space="preserve">                             96,4%</w:t>
            </w:r>
          </w:p>
        </w:tc>
      </w:tr>
      <w:tr w:rsidR="00EE3175" w14:paraId="3D657C67" w14:textId="77777777" w:rsidTr="00065EC9">
        <w:trPr>
          <w:trHeight w:val="361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5345F219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6AAF906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 w:rsidTr="00E26710">
        <w:trPr>
          <w:trHeight w:val="585"/>
        </w:trPr>
        <w:tc>
          <w:tcPr>
            <w:tcW w:w="9216" w:type="dxa"/>
            <w:gridSpan w:val="5"/>
            <w:shd w:val="clear" w:color="auto" w:fill="D99594" w:themeFill="accent2" w:themeFillTint="99"/>
          </w:tcPr>
          <w:p w14:paraId="120944BB" w14:textId="77777777" w:rsidR="00EE3175" w:rsidRPr="00E26710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color w:val="FFFFFF" w:themeColor="background1"/>
                <w:sz w:val="24"/>
              </w:rPr>
            </w:pPr>
            <w:r w:rsidRPr="00E26710">
              <w:rPr>
                <w:rFonts w:ascii="Carlito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 w:rsidRPr="00E26710">
              <w:rPr>
                <w:rFonts w:ascii="Carlito" w:hAnsi="Carlito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14:paraId="137888C1" w14:textId="77777777" w:rsidTr="00E26710">
        <w:trPr>
          <w:trHeight w:val="383"/>
        </w:trPr>
        <w:tc>
          <w:tcPr>
            <w:tcW w:w="9216" w:type="dxa"/>
            <w:gridSpan w:val="5"/>
            <w:shd w:val="clear" w:color="auto" w:fill="E5B8B7" w:themeFill="accent2" w:themeFillTint="66"/>
          </w:tcPr>
          <w:p w14:paraId="2D00D1AC" w14:textId="7B48AA8B" w:rsidR="00EE3175" w:rsidRDefault="00807616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setembro</w:t>
            </w:r>
            <w:r w:rsidR="00F535A2" w:rsidRPr="00E26710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E26710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EE3175" w14:paraId="419F3BAC" w14:textId="77777777" w:rsidTr="00065EC9">
        <w:trPr>
          <w:trHeight w:val="381"/>
        </w:trPr>
        <w:tc>
          <w:tcPr>
            <w:tcW w:w="1807" w:type="dxa"/>
            <w:shd w:val="clear" w:color="auto" w:fill="FDE9D9" w:themeFill="accent6" w:themeFillTint="33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FDE9D9" w:themeFill="accent6" w:themeFillTint="33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FDE9D9" w:themeFill="accent6" w:themeFillTint="33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2BC34739" w:rsidR="00EE3175" w:rsidRDefault="00147A34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7D9011A5" w:rsidR="00EE3175" w:rsidRDefault="00147A3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1B01F323" w:rsidR="00EE3175" w:rsidRDefault="00147A3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349" w:type="dxa"/>
            <w:shd w:val="clear" w:color="auto" w:fill="F1F1F1"/>
          </w:tcPr>
          <w:p w14:paraId="64A3194D" w14:textId="34D9337F" w:rsidR="00EE3175" w:rsidRDefault="00147A34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0</w:t>
            </w:r>
          </w:p>
        </w:tc>
      </w:tr>
      <w:tr w:rsidR="00EE3175" w14:paraId="76C0B39A" w14:textId="77777777" w:rsidTr="00E26710">
        <w:trPr>
          <w:trHeight w:val="383"/>
        </w:trPr>
        <w:tc>
          <w:tcPr>
            <w:tcW w:w="1807" w:type="dxa"/>
            <w:shd w:val="clear" w:color="auto" w:fill="D99594" w:themeFill="accent2" w:themeFillTint="99"/>
          </w:tcPr>
          <w:p w14:paraId="287F5B3E" w14:textId="77777777" w:rsidR="00EE3175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Total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38DC1C36" w14:textId="0B99684E" w:rsidR="00EE3175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6F33106B" w14:textId="174331A9" w:rsidR="00EE3175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22" w:type="dxa"/>
            <w:shd w:val="clear" w:color="auto" w:fill="D99594" w:themeFill="accent2" w:themeFillTint="99"/>
          </w:tcPr>
          <w:p w14:paraId="1509B9AE" w14:textId="07D4D227" w:rsidR="00EE3175" w:rsidRDefault="00147A34">
            <w:pPr>
              <w:pStyle w:val="TableParagraph"/>
              <w:spacing w:before="63"/>
              <w:ind w:left="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1349" w:type="dxa"/>
            <w:shd w:val="clear" w:color="auto" w:fill="D99594" w:themeFill="accent2" w:themeFillTint="99"/>
          </w:tcPr>
          <w:p w14:paraId="312515C3" w14:textId="0A8EC6A9" w:rsidR="00EE3175" w:rsidRDefault="00147A34">
            <w:pPr>
              <w:pStyle w:val="TableParagraph"/>
              <w:spacing w:before="63"/>
              <w:ind w:left="132" w:right="12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</w:tr>
    </w:tbl>
    <w:p w14:paraId="59B70C03" w14:textId="77777777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987"/>
        <w:gridCol w:w="2269"/>
        <w:gridCol w:w="35"/>
      </w:tblGrid>
      <w:tr w:rsidR="005D4178" w14:paraId="20579447" w14:textId="77777777" w:rsidTr="00D67FFE">
        <w:trPr>
          <w:trHeight w:val="290"/>
        </w:trPr>
        <w:tc>
          <w:tcPr>
            <w:tcW w:w="9256" w:type="dxa"/>
            <w:gridSpan w:val="4"/>
            <w:shd w:val="clear" w:color="auto" w:fill="D99594" w:themeFill="accent2" w:themeFillTint="99"/>
          </w:tcPr>
          <w:p w14:paraId="5E54ACAC" w14:textId="0D4B8B3B" w:rsidR="005D4178" w:rsidRPr="00092FF9" w:rsidRDefault="00807616" w:rsidP="002A31B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setembro</w:t>
            </w:r>
            <w:r w:rsidR="00092FF9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2A31B9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5D4178" w14:paraId="4C234D6D" w14:textId="77777777" w:rsidTr="00065EC9">
        <w:trPr>
          <w:gridAfter w:val="1"/>
          <w:wAfter w:w="35" w:type="dxa"/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5AE02276" w14:textId="77777777" w:rsidR="005D4178" w:rsidRDefault="005D4178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1987" w:type="dxa"/>
            <w:shd w:val="clear" w:color="auto" w:fill="FDE9D9" w:themeFill="accent6" w:themeFillTint="33"/>
          </w:tcPr>
          <w:p w14:paraId="6396EB52" w14:textId="77777777" w:rsidR="005D4178" w:rsidRDefault="005D4178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2FCE9C8E" w14:textId="707F68EE" w:rsidR="005D4178" w:rsidRDefault="005D4178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Tablets</w:t>
            </w:r>
          </w:p>
        </w:tc>
        <w:tc>
          <w:tcPr>
            <w:tcW w:w="2269" w:type="dxa"/>
            <w:shd w:val="clear" w:color="auto" w:fill="FDE9D9" w:themeFill="accent6" w:themeFillTint="33"/>
          </w:tcPr>
          <w:p w14:paraId="2458BF6A" w14:textId="77777777" w:rsidR="005D4178" w:rsidRDefault="005D4178">
            <w:pPr>
              <w:pStyle w:val="TableParagraph"/>
              <w:spacing w:line="241" w:lineRule="exact"/>
              <w:ind w:left="267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</w:t>
            </w:r>
          </w:p>
          <w:p w14:paraId="7BB41873" w14:textId="77777777" w:rsidR="005D4178" w:rsidRDefault="005D4178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TOTEN</w:t>
            </w:r>
          </w:p>
        </w:tc>
      </w:tr>
      <w:tr w:rsidR="005D4178" w14:paraId="2578693B" w14:textId="77777777" w:rsidTr="005D4178">
        <w:trPr>
          <w:gridAfter w:val="1"/>
          <w:wAfter w:w="35" w:type="dxa"/>
          <w:trHeight w:val="292"/>
        </w:trPr>
        <w:tc>
          <w:tcPr>
            <w:tcW w:w="4965" w:type="dxa"/>
          </w:tcPr>
          <w:p w14:paraId="015E2359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1987" w:type="dxa"/>
          </w:tcPr>
          <w:p w14:paraId="137EAB28" w14:textId="13BEA579" w:rsidR="005D4178" w:rsidRPr="002C7EB7" w:rsidRDefault="00147A34">
            <w:pPr>
              <w:pStyle w:val="TableParagraph"/>
              <w:spacing w:before="2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1.867</w:t>
            </w:r>
          </w:p>
        </w:tc>
        <w:tc>
          <w:tcPr>
            <w:tcW w:w="2269" w:type="dxa"/>
          </w:tcPr>
          <w:p w14:paraId="7D78DC3E" w14:textId="4EEBD1A1" w:rsidR="005D4178" w:rsidRPr="002C7EB7" w:rsidRDefault="00147A34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420</w:t>
            </w:r>
          </w:p>
        </w:tc>
      </w:tr>
      <w:tr w:rsidR="005D4178" w14:paraId="74F3FBFF" w14:textId="77777777" w:rsidTr="005D4178">
        <w:trPr>
          <w:gridAfter w:val="1"/>
          <w:wAfter w:w="35" w:type="dxa"/>
          <w:trHeight w:val="575"/>
        </w:trPr>
        <w:tc>
          <w:tcPr>
            <w:tcW w:w="4965" w:type="dxa"/>
          </w:tcPr>
          <w:p w14:paraId="1769CD36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7777777" w:rsidR="005D4178" w:rsidRDefault="005D4178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Elogios</w:t>
            </w:r>
          </w:p>
        </w:tc>
        <w:tc>
          <w:tcPr>
            <w:tcW w:w="1987" w:type="dxa"/>
          </w:tcPr>
          <w:p w14:paraId="78116B10" w14:textId="58326119" w:rsidR="005D4178" w:rsidRPr="002C7EB7" w:rsidRDefault="00D80E01" w:rsidP="006F15D5">
            <w:pPr>
              <w:pStyle w:val="TableParagraph"/>
              <w:spacing w:before="143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84,59%</w:t>
            </w:r>
          </w:p>
        </w:tc>
        <w:tc>
          <w:tcPr>
            <w:tcW w:w="2269" w:type="dxa"/>
          </w:tcPr>
          <w:p w14:paraId="4F45326F" w14:textId="099E5C11" w:rsidR="005D4178" w:rsidRPr="002C7EB7" w:rsidRDefault="00D80E01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67,13%</w:t>
            </w:r>
          </w:p>
        </w:tc>
      </w:tr>
      <w:tr w:rsidR="005D4178" w14:paraId="6CEF523D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4F176C48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6BCFBF69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Não Opinaram</w:t>
            </w:r>
          </w:p>
        </w:tc>
        <w:tc>
          <w:tcPr>
            <w:tcW w:w="1987" w:type="dxa"/>
          </w:tcPr>
          <w:p w14:paraId="6F76B026" w14:textId="0A521BBA" w:rsidR="005D4178" w:rsidRPr="002C7EB7" w:rsidRDefault="00D80E01">
            <w:pPr>
              <w:pStyle w:val="TableParagraph"/>
              <w:spacing w:before="146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15,10%</w:t>
            </w:r>
          </w:p>
        </w:tc>
        <w:tc>
          <w:tcPr>
            <w:tcW w:w="2269" w:type="dxa"/>
          </w:tcPr>
          <w:p w14:paraId="37508C21" w14:textId="740F7F4B" w:rsidR="005D4178" w:rsidRPr="002C7EB7" w:rsidRDefault="00D80E01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32,16%</w:t>
            </w:r>
          </w:p>
        </w:tc>
      </w:tr>
      <w:tr w:rsidR="005D4178" w14:paraId="58DEBF02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3432E453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Solicitações de Melhoria.</w:t>
            </w:r>
          </w:p>
        </w:tc>
        <w:tc>
          <w:tcPr>
            <w:tcW w:w="1987" w:type="dxa"/>
          </w:tcPr>
          <w:p w14:paraId="5B56CF6A" w14:textId="35C6B5CB" w:rsidR="005D4178" w:rsidRPr="002C7EB7" w:rsidRDefault="00D80E01">
            <w:pPr>
              <w:pStyle w:val="TableParagraph"/>
              <w:spacing w:before="143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0,31%</w:t>
            </w:r>
          </w:p>
        </w:tc>
        <w:tc>
          <w:tcPr>
            <w:tcW w:w="2269" w:type="dxa"/>
          </w:tcPr>
          <w:p w14:paraId="2C5FFA23" w14:textId="55482541" w:rsidR="005D4178" w:rsidRPr="002C7EB7" w:rsidRDefault="00D80E01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0,71%</w:t>
            </w:r>
          </w:p>
        </w:tc>
      </w:tr>
      <w:tr w:rsidR="00092FF9" w14:paraId="32ACE653" w14:textId="77777777" w:rsidTr="00E26710">
        <w:trPr>
          <w:gridAfter w:val="1"/>
          <w:wAfter w:w="35" w:type="dxa"/>
          <w:trHeight w:val="138"/>
        </w:trPr>
        <w:tc>
          <w:tcPr>
            <w:tcW w:w="9221" w:type="dxa"/>
            <w:gridSpan w:val="3"/>
            <w:shd w:val="clear" w:color="auto" w:fill="D99594" w:themeFill="accent2" w:themeFillTint="99"/>
          </w:tcPr>
          <w:p w14:paraId="3335D158" w14:textId="2419BC4E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1BCE6D8D" w14:textId="77777777" w:rsidR="00EE3175" w:rsidRDefault="00EE3175">
      <w:pPr>
        <w:rPr>
          <w:rFonts w:ascii="Arial"/>
          <w:sz w:val="21"/>
        </w:rPr>
      </w:pPr>
    </w:p>
    <w:p w14:paraId="17E252FF" w14:textId="77777777" w:rsidR="005D4178" w:rsidRDefault="005D4178" w:rsidP="005D4178">
      <w:pPr>
        <w:rPr>
          <w:rFonts w:ascii="Arial"/>
          <w:sz w:val="21"/>
        </w:rPr>
      </w:pPr>
    </w:p>
    <w:p w14:paraId="13544E02" w14:textId="5A668041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  <w:r>
        <w:rPr>
          <w:rFonts w:ascii="Arial"/>
          <w:sz w:val="21"/>
        </w:rPr>
        <w:tab/>
      </w:r>
    </w:p>
    <w:p w14:paraId="2953138F" w14:textId="7CBF5007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526E072A" w14:textId="6215C261" w:rsidR="0070708A" w:rsidRDefault="0070708A" w:rsidP="005D4178">
      <w:pPr>
        <w:tabs>
          <w:tab w:val="left" w:pos="2475"/>
        </w:tabs>
        <w:rPr>
          <w:rFonts w:ascii="Arial"/>
          <w:sz w:val="21"/>
        </w:rPr>
      </w:pPr>
    </w:p>
    <w:p w14:paraId="7DA118A2" w14:textId="283B066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B714128" w14:textId="174CF943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F033582" w14:textId="5E5E707B" w:rsidR="00DF2D2C" w:rsidRDefault="00DF2D2C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8"/>
        <w:gridCol w:w="4424"/>
      </w:tblGrid>
      <w:tr w:rsidR="005D4178" w14:paraId="1692D12B" w14:textId="77777777" w:rsidTr="001969DC">
        <w:trPr>
          <w:trHeight w:val="291"/>
        </w:trPr>
        <w:tc>
          <w:tcPr>
            <w:tcW w:w="9582" w:type="dxa"/>
            <w:gridSpan w:val="2"/>
            <w:shd w:val="clear" w:color="auto" w:fill="D99594" w:themeFill="accent2" w:themeFillTint="99"/>
          </w:tcPr>
          <w:p w14:paraId="7ABBED7D" w14:textId="309F037C" w:rsidR="005D4178" w:rsidRPr="00092FF9" w:rsidRDefault="00807616" w:rsidP="001F3ABB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setembro</w:t>
            </w:r>
            <w:r w:rsidR="00C52B66">
              <w:rPr>
                <w:rFonts w:ascii="Carlito"/>
                <w:b/>
                <w:color w:val="FFFFFF" w:themeColor="background1"/>
                <w:sz w:val="20"/>
              </w:rPr>
              <w:t>/</w:t>
            </w:r>
            <w:r w:rsidR="00092FF9" w:rsidRPr="001F3ABB">
              <w:rPr>
                <w:rFonts w:ascii="Carlito"/>
                <w:b/>
                <w:color w:val="FFFFFF" w:themeColor="background1"/>
                <w:sz w:val="20"/>
              </w:rPr>
              <w:t>202</w:t>
            </w:r>
            <w:r w:rsidR="00CF3083" w:rsidRPr="001F3ABB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5D4178" w14:paraId="692BD71E" w14:textId="77777777" w:rsidTr="001969DC">
        <w:trPr>
          <w:trHeight w:val="581"/>
        </w:trPr>
        <w:tc>
          <w:tcPr>
            <w:tcW w:w="5158" w:type="dxa"/>
            <w:shd w:val="clear" w:color="auto" w:fill="FDE9D9" w:themeFill="accent6" w:themeFillTint="33"/>
          </w:tcPr>
          <w:p w14:paraId="196F22BC" w14:textId="66EE373D" w:rsidR="005D4178" w:rsidRDefault="005D4178" w:rsidP="00030D5E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424" w:type="dxa"/>
            <w:shd w:val="clear" w:color="auto" w:fill="FDE9D9" w:themeFill="accent6" w:themeFillTint="33"/>
          </w:tcPr>
          <w:p w14:paraId="7B64E82C" w14:textId="35A4B2E9" w:rsidR="005D4178" w:rsidRDefault="005D4178" w:rsidP="00030D5E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3F3D75" w14:paraId="26EC7AA5" w14:textId="77777777" w:rsidTr="00BA79B8">
        <w:trPr>
          <w:trHeight w:val="293"/>
        </w:trPr>
        <w:tc>
          <w:tcPr>
            <w:tcW w:w="9582" w:type="dxa"/>
            <w:gridSpan w:val="2"/>
          </w:tcPr>
          <w:p w14:paraId="24D15245" w14:textId="7AA9DA0A" w:rsidR="003F3D75" w:rsidRDefault="003F3D75" w:rsidP="003F3D75">
            <w:pPr>
              <w:pStyle w:val="Standard"/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14:paraId="00D3A829" w14:textId="6331AF60" w:rsidR="003F3D75" w:rsidRDefault="003F3D75" w:rsidP="003F3D75">
            <w:pPr>
              <w:pStyle w:val="Standard"/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A partir do dia 01 de julho até o fim das eleições 2022, todas as redes sociais e sites oficiais das Secretarias de Estado, Órgãos, Entidades, Fundações, Autarquias e Agências de Notícias que compõe a estrutura do Poder Executivo Estadual, foram retirados do ar, respeitando à legislação eleitoral.</w:t>
            </w:r>
          </w:p>
          <w:p w14:paraId="003907CA" w14:textId="0D4DE840" w:rsidR="003F3D75" w:rsidRPr="003F3D75" w:rsidRDefault="003F3D75" w:rsidP="003F3D75">
            <w:pPr>
              <w:pStyle w:val="Standard"/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5D4178" w14:paraId="2DE53164" w14:textId="77777777" w:rsidTr="001969DC">
        <w:trPr>
          <w:trHeight w:val="284"/>
        </w:trPr>
        <w:tc>
          <w:tcPr>
            <w:tcW w:w="5158" w:type="dxa"/>
            <w:shd w:val="clear" w:color="auto" w:fill="D99594" w:themeFill="accent2" w:themeFillTint="99"/>
          </w:tcPr>
          <w:p w14:paraId="35FFEC55" w14:textId="5D5596B7" w:rsidR="005D4178" w:rsidRPr="00123336" w:rsidRDefault="005D4178" w:rsidP="00030D5E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b/>
                <w:bCs/>
                <w:sz w:val="21"/>
              </w:rPr>
            </w:pPr>
          </w:p>
        </w:tc>
        <w:tc>
          <w:tcPr>
            <w:tcW w:w="4424" w:type="dxa"/>
            <w:shd w:val="clear" w:color="auto" w:fill="D99594" w:themeFill="accent2" w:themeFillTint="99"/>
          </w:tcPr>
          <w:p w14:paraId="2AB64797" w14:textId="67D7630E" w:rsidR="005D4178" w:rsidRPr="00123336" w:rsidRDefault="005D4178" w:rsidP="00030D5E">
            <w:pPr>
              <w:pStyle w:val="TableParagraph"/>
              <w:spacing w:before="143"/>
              <w:ind w:left="267" w:right="263"/>
              <w:rPr>
                <w:rFonts w:ascii="Arial"/>
                <w:b/>
                <w:bCs/>
                <w:sz w:val="21"/>
              </w:rPr>
            </w:pPr>
          </w:p>
        </w:tc>
      </w:tr>
    </w:tbl>
    <w:p w14:paraId="2EABC2BF" w14:textId="3D3A2F8E" w:rsidR="00A24410" w:rsidRPr="00A24410" w:rsidRDefault="00A24410" w:rsidP="00A24410">
      <w:pPr>
        <w:rPr>
          <w:rFonts w:ascii="Arial"/>
          <w:sz w:val="21"/>
        </w:rPr>
      </w:pPr>
    </w:p>
    <w:p w14:paraId="523A695A" w14:textId="72F75714" w:rsidR="00A24410" w:rsidRDefault="00A24410" w:rsidP="00A24410">
      <w:pPr>
        <w:rPr>
          <w:rFonts w:ascii="Arial"/>
          <w:sz w:val="21"/>
        </w:rPr>
      </w:pPr>
    </w:p>
    <w:p w14:paraId="6A1B82F8" w14:textId="1FD9690F" w:rsidR="00A24410" w:rsidRDefault="00A24410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rFonts w:ascii="Arial"/>
          <w:sz w:val="21"/>
        </w:rPr>
        <w:t xml:space="preserve">           </w:t>
      </w:r>
      <w:r>
        <w:rPr>
          <w:rFonts w:ascii="Arial"/>
          <w:b/>
          <w:sz w:val="21"/>
        </w:rPr>
        <w:t>V.ATIVIDADES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DESENVOLVIDA</w:t>
      </w:r>
      <w:r w:rsidR="008F30FB">
        <w:rPr>
          <w:rFonts w:ascii="Arial"/>
          <w:b/>
          <w:sz w:val="21"/>
        </w:rPr>
        <w:t>S</w:t>
      </w:r>
    </w:p>
    <w:p w14:paraId="7B8551C3" w14:textId="5820F623" w:rsidR="00C05AB2" w:rsidRDefault="00C05AB2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</w:p>
    <w:p w14:paraId="74528D9C" w14:textId="04CDF7F6" w:rsidR="00C05AB2" w:rsidRPr="000809F3" w:rsidRDefault="0047181F" w:rsidP="000809F3">
      <w:pPr>
        <w:tabs>
          <w:tab w:val="left" w:pos="1093"/>
        </w:tabs>
        <w:spacing w:before="95"/>
        <w:rPr>
          <w:rFonts w:ascii="Arial"/>
          <w:b/>
          <w:sz w:val="21"/>
        </w:rPr>
        <w:sectPr w:rsidR="00C05AB2" w:rsidRPr="000809F3" w:rsidSect="0070708A">
          <w:pgSz w:w="11910" w:h="16840"/>
          <w:pgMar w:top="1281" w:right="420" w:bottom="760" w:left="618" w:header="403" w:footer="573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CAE55B2" wp14:editId="4355449D">
                <wp:simplePos x="0" y="0"/>
                <wp:positionH relativeFrom="column">
                  <wp:posOffset>4036695</wp:posOffset>
                </wp:positionH>
                <wp:positionV relativeFrom="paragraph">
                  <wp:posOffset>5558155</wp:posOffset>
                </wp:positionV>
                <wp:extent cx="2505075" cy="428625"/>
                <wp:effectExtent l="0" t="0" r="28575" b="2857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7099EE" w14:textId="77777777" w:rsidR="0047181F" w:rsidRDefault="0047181F" w:rsidP="0047181F">
                            <w:r>
                              <w:t xml:space="preserve">HEMOGO </w:t>
                            </w:r>
                            <w:r>
                              <w:t>parabeniza dia do Administrador.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E55B2" id="Caixa de Texto 26" o:spid="_x0000_s1073" type="#_x0000_t202" style="position:absolute;margin-left:317.85pt;margin-top:437.65pt;width:197.25pt;height:33.7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" fillcolor="window" strokeweight=".5pt">
                <v:textbox>
                  <w:txbxContent>
                    <w:p w14:paraId="127099EE" w14:textId="77777777" w:rsidR="0047181F" w:rsidRDefault="0047181F" w:rsidP="0047181F">
                      <w:r>
                        <w:t xml:space="preserve">HEMOGO </w:t>
                      </w:r>
                      <w:r>
                        <w:t>parabeniza dia do Administrador.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2592" behindDoc="0" locked="0" layoutInCell="1" allowOverlap="1" wp14:anchorId="333F1EF7" wp14:editId="6ED45932">
            <wp:simplePos x="0" y="0"/>
            <wp:positionH relativeFrom="column">
              <wp:posOffset>4048125</wp:posOffset>
            </wp:positionH>
            <wp:positionV relativeFrom="paragraph">
              <wp:posOffset>3028315</wp:posOffset>
            </wp:positionV>
            <wp:extent cx="2447925" cy="2447925"/>
            <wp:effectExtent l="38100" t="38100" r="47625" b="4762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694C843" wp14:editId="1FBD7395">
                <wp:simplePos x="0" y="0"/>
                <wp:positionH relativeFrom="column">
                  <wp:posOffset>428625</wp:posOffset>
                </wp:positionH>
                <wp:positionV relativeFrom="paragraph">
                  <wp:posOffset>5476240</wp:posOffset>
                </wp:positionV>
                <wp:extent cx="2428875" cy="40957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6EC870" w14:textId="77777777" w:rsidR="0047181F" w:rsidRDefault="0047181F" w:rsidP="0047181F">
                            <w:r>
                              <w:t xml:space="preserve">HEMOGO </w:t>
                            </w:r>
                            <w:r>
                              <w:t>parabeniza dia da Secretária.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4C843" id="Caixa de Texto 24" o:spid="_x0000_s1074" type="#_x0000_t202" style="position:absolute;margin-left:33.75pt;margin-top:431.2pt;width:191.25pt;height:32.2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" fillcolor="window" strokeweight=".5pt">
                <v:textbox>
                  <w:txbxContent>
                    <w:p w14:paraId="086EC870" w14:textId="77777777" w:rsidR="0047181F" w:rsidRDefault="0047181F" w:rsidP="0047181F">
                      <w:r>
                        <w:t xml:space="preserve">HEMOGO </w:t>
                      </w:r>
                      <w:r>
                        <w:t>parabeniza dia da Secretária.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38496" behindDoc="0" locked="0" layoutInCell="1" allowOverlap="1" wp14:anchorId="6533CFA9" wp14:editId="3D643FF6">
            <wp:simplePos x="0" y="0"/>
            <wp:positionH relativeFrom="column">
              <wp:posOffset>419100</wp:posOffset>
            </wp:positionH>
            <wp:positionV relativeFrom="paragraph">
              <wp:posOffset>2961640</wp:posOffset>
            </wp:positionV>
            <wp:extent cx="2428875" cy="2428875"/>
            <wp:effectExtent l="19050" t="19050" r="28575" b="28575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ED6CC1F" wp14:editId="6A151D8A">
                <wp:simplePos x="0" y="0"/>
                <wp:positionH relativeFrom="column">
                  <wp:posOffset>4000500</wp:posOffset>
                </wp:positionH>
                <wp:positionV relativeFrom="paragraph">
                  <wp:posOffset>2571115</wp:posOffset>
                </wp:positionV>
                <wp:extent cx="2428875" cy="2952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B7382" w14:textId="77777777" w:rsidR="0047181F" w:rsidRDefault="0047181F" w:rsidP="0047181F">
                            <w:r>
                              <w:t xml:space="preserve">Aniversário </w:t>
                            </w:r>
                            <w:r>
                              <w:t>de 30 anos de Jataí -GO.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6CC1F" id="Caixa de Texto 22" o:spid="_x0000_s1075" type="#_x0000_t202" style="position:absolute;margin-left:315pt;margin-top:202.45pt;width:191.25pt;height:23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" fillcolor="window" strokeweight=".5pt">
                <v:textbox>
                  <w:txbxContent>
                    <w:p w14:paraId="398B7382" w14:textId="77777777" w:rsidR="0047181F" w:rsidRDefault="0047181F" w:rsidP="0047181F">
                      <w:r>
                        <w:t xml:space="preserve">Aniversário </w:t>
                      </w:r>
                      <w:r>
                        <w:t>de 30 anos de Jataí -GO.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6E8BD62" wp14:editId="591ECC79">
                <wp:simplePos x="0" y="0"/>
                <wp:positionH relativeFrom="column">
                  <wp:posOffset>400050</wp:posOffset>
                </wp:positionH>
                <wp:positionV relativeFrom="paragraph">
                  <wp:posOffset>2475865</wp:posOffset>
                </wp:positionV>
                <wp:extent cx="2428875" cy="295275"/>
                <wp:effectExtent l="0" t="0" r="28575" b="2857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4D8BA" w14:textId="77777777" w:rsidR="0047181F" w:rsidRDefault="0047181F" w:rsidP="0047181F">
                            <w:r>
                              <w:t xml:space="preserve">Aniversário </w:t>
                            </w:r>
                            <w:r>
                              <w:t>de 60 anos de CERES -GO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8BD62" id="Caixa de Texto 12" o:spid="_x0000_s1076" type="#_x0000_t202" style="position:absolute;margin-left:31.5pt;margin-top:194.95pt;width:191.25pt;height:23.2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" fillcolor="white [3201]" strokeweight=".5pt">
                <v:textbox>
                  <w:txbxContent>
                    <w:p w14:paraId="6674D8BA" w14:textId="77777777" w:rsidR="0047181F" w:rsidRDefault="0047181F" w:rsidP="0047181F">
                      <w:r>
                        <w:t xml:space="preserve">Aniversário </w:t>
                      </w:r>
                      <w:r>
                        <w:t>de 60 anos de CERES -GO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32352" behindDoc="0" locked="0" layoutInCell="1" allowOverlap="1" wp14:anchorId="10335C3D" wp14:editId="6BD9BF82">
            <wp:simplePos x="0" y="0"/>
            <wp:positionH relativeFrom="column">
              <wp:posOffset>4008120</wp:posOffset>
            </wp:positionH>
            <wp:positionV relativeFrom="paragraph">
              <wp:posOffset>62230</wp:posOffset>
            </wp:positionV>
            <wp:extent cx="2438400" cy="2400300"/>
            <wp:effectExtent l="19050" t="19050" r="19050" b="1905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00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0304" behindDoc="0" locked="0" layoutInCell="1" allowOverlap="1" wp14:anchorId="23CA1D0C" wp14:editId="7B68B4D4">
            <wp:simplePos x="0" y="0"/>
            <wp:positionH relativeFrom="margin">
              <wp:posOffset>400050</wp:posOffset>
            </wp:positionH>
            <wp:positionV relativeFrom="paragraph">
              <wp:posOffset>37465</wp:posOffset>
            </wp:positionV>
            <wp:extent cx="2409825" cy="2343150"/>
            <wp:effectExtent l="19050" t="19050" r="28575" b="1905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43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C60A2" w14:textId="63FC9C2F" w:rsidR="00F32951" w:rsidRPr="003D3081" w:rsidRDefault="00494C5B" w:rsidP="003D3081">
      <w:pPr>
        <w:tabs>
          <w:tab w:val="left" w:pos="5913"/>
        </w:tabs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2148736" behindDoc="0" locked="0" layoutInCell="1" allowOverlap="1" wp14:anchorId="1E2BACC8" wp14:editId="55CD2BFF">
            <wp:simplePos x="0" y="0"/>
            <wp:positionH relativeFrom="margin">
              <wp:posOffset>4029075</wp:posOffset>
            </wp:positionH>
            <wp:positionV relativeFrom="paragraph">
              <wp:posOffset>80010</wp:posOffset>
            </wp:positionV>
            <wp:extent cx="2409825" cy="2409825"/>
            <wp:effectExtent l="19050" t="19050" r="28575" b="2857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6688" behindDoc="0" locked="0" layoutInCell="1" allowOverlap="1" wp14:anchorId="60E4005B" wp14:editId="59857D46">
            <wp:simplePos x="0" y="0"/>
            <wp:positionH relativeFrom="column">
              <wp:posOffset>552450</wp:posOffset>
            </wp:positionH>
            <wp:positionV relativeFrom="paragraph">
              <wp:posOffset>24130</wp:posOffset>
            </wp:positionV>
            <wp:extent cx="2419350" cy="2419350"/>
            <wp:effectExtent l="19050" t="19050" r="19050" b="1905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55E11" w14:textId="7C8AE1ED" w:rsidR="00F32951" w:rsidRDefault="00F32951" w:rsidP="009A2C5D">
      <w:pPr>
        <w:spacing w:before="94"/>
        <w:rPr>
          <w:rFonts w:ascii="Arial"/>
        </w:rPr>
      </w:pPr>
    </w:p>
    <w:p w14:paraId="02ECFC78" w14:textId="20792E94" w:rsidR="00DE66ED" w:rsidRDefault="00DE66ED" w:rsidP="009A2C5D">
      <w:pPr>
        <w:spacing w:before="94"/>
        <w:rPr>
          <w:rFonts w:ascii="Arial"/>
        </w:rPr>
      </w:pPr>
    </w:p>
    <w:p w14:paraId="130E4102" w14:textId="15B88396" w:rsidR="004A6404" w:rsidRDefault="00DE66ED" w:rsidP="009A2C5D">
      <w:pPr>
        <w:spacing w:before="94"/>
        <w:rPr>
          <w:rFonts w:ascii="Arial"/>
        </w:rPr>
      </w:pPr>
      <w:r w:rsidRPr="00DE66ED">
        <w:rPr>
          <w:rFonts w:ascii="Arial"/>
        </w:rPr>
        <w:t xml:space="preserve">  </w:t>
      </w:r>
    </w:p>
    <w:p w14:paraId="4710ECF3" w14:textId="6583F9AD" w:rsidR="00DE66ED" w:rsidRDefault="00DE66ED" w:rsidP="009A2C5D">
      <w:pPr>
        <w:spacing w:before="94"/>
        <w:rPr>
          <w:rFonts w:ascii="Arial"/>
        </w:rPr>
      </w:pPr>
    </w:p>
    <w:p w14:paraId="2A6092E6" w14:textId="2D41CDAA" w:rsidR="00DE66ED" w:rsidRDefault="00DE66ED" w:rsidP="009A2C5D">
      <w:pPr>
        <w:spacing w:before="94"/>
        <w:rPr>
          <w:rFonts w:ascii="Arial"/>
        </w:rPr>
      </w:pPr>
    </w:p>
    <w:p w14:paraId="007C088A" w14:textId="51873C6E" w:rsidR="00DE66ED" w:rsidRDefault="00DE66ED" w:rsidP="009A2C5D">
      <w:pPr>
        <w:spacing w:before="94"/>
        <w:rPr>
          <w:rFonts w:ascii="Arial"/>
        </w:rPr>
      </w:pPr>
    </w:p>
    <w:p w14:paraId="57986476" w14:textId="002105B2" w:rsidR="00DE66ED" w:rsidRDefault="00DE66ED" w:rsidP="009A2C5D">
      <w:pPr>
        <w:spacing w:before="94"/>
        <w:rPr>
          <w:rFonts w:ascii="Arial"/>
        </w:rPr>
      </w:pPr>
    </w:p>
    <w:p w14:paraId="6563856F" w14:textId="2FCF3A6B" w:rsidR="00DE66ED" w:rsidRDefault="00653346" w:rsidP="00653346">
      <w:pPr>
        <w:tabs>
          <w:tab w:val="left" w:pos="2250"/>
        </w:tabs>
        <w:spacing w:before="94"/>
        <w:rPr>
          <w:rFonts w:ascii="Arial"/>
        </w:rPr>
      </w:pPr>
      <w:r>
        <w:rPr>
          <w:rFonts w:ascii="Arial"/>
        </w:rPr>
        <w:tab/>
      </w:r>
    </w:p>
    <w:p w14:paraId="294E1ED7" w14:textId="1131BE43" w:rsidR="00DE66ED" w:rsidRDefault="00DE66ED" w:rsidP="009A2C5D">
      <w:pPr>
        <w:spacing w:before="94"/>
        <w:rPr>
          <w:rFonts w:ascii="Arial"/>
        </w:rPr>
      </w:pPr>
    </w:p>
    <w:p w14:paraId="231F83CD" w14:textId="445F0D34" w:rsidR="00DE66ED" w:rsidRDefault="00DE66ED" w:rsidP="009A2C5D">
      <w:pPr>
        <w:spacing w:before="94"/>
        <w:rPr>
          <w:rFonts w:ascii="Arial"/>
        </w:rPr>
      </w:pPr>
    </w:p>
    <w:p w14:paraId="03561309" w14:textId="7CF291BF" w:rsidR="00DE66ED" w:rsidRDefault="00494C5B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6077300" wp14:editId="05CD29A3">
                <wp:simplePos x="0" y="0"/>
                <wp:positionH relativeFrom="column">
                  <wp:posOffset>542925</wp:posOffset>
                </wp:positionH>
                <wp:positionV relativeFrom="paragraph">
                  <wp:posOffset>200660</wp:posOffset>
                </wp:positionV>
                <wp:extent cx="2428875" cy="542925"/>
                <wp:effectExtent l="0" t="0" r="2857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B01DE0" w14:textId="77777777" w:rsidR="00494C5B" w:rsidRDefault="00494C5B" w:rsidP="00494C5B">
                            <w:r>
                              <w:t xml:space="preserve">HEMOGO </w:t>
                            </w:r>
                            <w:r>
                              <w:t>atualiza contatos da Rede Hemo RIO VERDE.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77300" id="Caixa de Texto 29" o:spid="_x0000_s1077" type="#_x0000_t202" style="position:absolute;margin-left:42.75pt;margin-top:15.8pt;width:191.25pt;height:42.7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" fillcolor="window" strokeweight=".5pt">
                <v:textbox>
                  <w:txbxContent>
                    <w:p w14:paraId="04B01DE0" w14:textId="77777777" w:rsidR="00494C5B" w:rsidRDefault="00494C5B" w:rsidP="00494C5B">
                      <w:r>
                        <w:t xml:space="preserve">HEMOGO </w:t>
                      </w:r>
                      <w:r>
                        <w:t>atualiza contatos da Rede Hemo RIO VERDE.</w:t>
                      </w:r>
                    </w:p>
                  </w:txbxContent>
                </v:textbox>
              </v:shape>
            </w:pict>
          </mc:Fallback>
        </mc:AlternateContent>
      </w:r>
    </w:p>
    <w:p w14:paraId="4C4CB928" w14:textId="00CE4F84" w:rsidR="00F32951" w:rsidRDefault="00494C5B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976F2B0" wp14:editId="20151BE5">
                <wp:simplePos x="0" y="0"/>
                <wp:positionH relativeFrom="column">
                  <wp:posOffset>4038600</wp:posOffset>
                </wp:positionH>
                <wp:positionV relativeFrom="paragraph">
                  <wp:posOffset>8890</wp:posOffset>
                </wp:positionV>
                <wp:extent cx="2428875" cy="504825"/>
                <wp:effectExtent l="0" t="0" r="28575" b="28575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E1A624" w14:textId="77777777" w:rsidR="00494C5B" w:rsidRDefault="00494C5B" w:rsidP="00494C5B">
                            <w:r>
                              <w:t xml:space="preserve">HEMOGO </w:t>
                            </w:r>
                            <w:r>
                              <w:t>atualiza contatos da Rede Hemo RIO 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F2B0" id="Caixa de Texto 30" o:spid="_x0000_s1078" type="#_x0000_t202" style="position:absolute;margin-left:318pt;margin-top:.7pt;width:191.25pt;height:39.7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" fillcolor="window" strokeweight=".5pt">
                <v:textbox>
                  <w:txbxContent>
                    <w:p w14:paraId="62E1A624" w14:textId="77777777" w:rsidR="00494C5B" w:rsidRDefault="00494C5B" w:rsidP="00494C5B">
                      <w:r>
                        <w:t xml:space="preserve">HEMOGO </w:t>
                      </w:r>
                      <w:r>
                        <w:t>atualiza contatos da Rede Hemo RIO VERDE</w:t>
                      </w:r>
                    </w:p>
                  </w:txbxContent>
                </v:textbox>
              </v:shape>
            </w:pict>
          </mc:Fallback>
        </mc:AlternateContent>
      </w:r>
    </w:p>
    <w:p w14:paraId="58B58691" w14:textId="1D132D9E" w:rsidR="00DE66ED" w:rsidRDefault="00DE66ED" w:rsidP="009A2C5D">
      <w:pPr>
        <w:spacing w:before="94"/>
        <w:rPr>
          <w:rFonts w:ascii="Arial"/>
        </w:rPr>
      </w:pPr>
    </w:p>
    <w:p w14:paraId="313EFD83" w14:textId="6807F465" w:rsidR="00DE66ED" w:rsidRDefault="00494C5B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158976" behindDoc="0" locked="0" layoutInCell="1" allowOverlap="1" wp14:anchorId="605DD91E" wp14:editId="5AE4D7FA">
            <wp:simplePos x="0" y="0"/>
            <wp:positionH relativeFrom="margin">
              <wp:posOffset>4076700</wp:posOffset>
            </wp:positionH>
            <wp:positionV relativeFrom="paragraph">
              <wp:posOffset>222250</wp:posOffset>
            </wp:positionV>
            <wp:extent cx="2380492" cy="2428875"/>
            <wp:effectExtent l="19050" t="19050" r="20320" b="9525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92" cy="2428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AC5E7" w14:textId="4B01EE77" w:rsidR="00DE66ED" w:rsidRDefault="00494C5B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154880" behindDoc="0" locked="0" layoutInCell="1" allowOverlap="1" wp14:anchorId="73E65B33" wp14:editId="1FD7CE0E">
            <wp:simplePos x="0" y="0"/>
            <wp:positionH relativeFrom="column">
              <wp:posOffset>539750</wp:posOffset>
            </wp:positionH>
            <wp:positionV relativeFrom="paragraph">
              <wp:posOffset>13970</wp:posOffset>
            </wp:positionV>
            <wp:extent cx="2409825" cy="2381250"/>
            <wp:effectExtent l="19050" t="19050" r="28575" b="19050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81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8CB0E" w14:textId="51CB23C3" w:rsidR="00DE66ED" w:rsidRDefault="00DE66ED" w:rsidP="009A2C5D">
      <w:pPr>
        <w:spacing w:before="94"/>
        <w:rPr>
          <w:rFonts w:ascii="Arial"/>
        </w:rPr>
      </w:pPr>
    </w:p>
    <w:p w14:paraId="405F16EE" w14:textId="09BB0DAA" w:rsidR="00DE66ED" w:rsidRDefault="00DE66ED" w:rsidP="009A2C5D">
      <w:pPr>
        <w:spacing w:before="94"/>
        <w:rPr>
          <w:rFonts w:ascii="Arial"/>
        </w:rPr>
      </w:pPr>
    </w:p>
    <w:p w14:paraId="54C111F7" w14:textId="4A30404E" w:rsidR="00DE66ED" w:rsidRDefault="00DE66ED" w:rsidP="009A2C5D">
      <w:pPr>
        <w:spacing w:before="94"/>
        <w:rPr>
          <w:rFonts w:ascii="Arial"/>
        </w:rPr>
      </w:pPr>
    </w:p>
    <w:p w14:paraId="623B719F" w14:textId="415566E9" w:rsidR="003264C2" w:rsidRDefault="003264C2" w:rsidP="009A2C5D">
      <w:pPr>
        <w:spacing w:before="94"/>
        <w:rPr>
          <w:rFonts w:ascii="Arial"/>
        </w:rPr>
      </w:pPr>
    </w:p>
    <w:p w14:paraId="744918E7" w14:textId="77777777" w:rsidR="0031390C" w:rsidRDefault="0031390C" w:rsidP="009A2C5D">
      <w:pPr>
        <w:spacing w:before="94"/>
        <w:rPr>
          <w:rFonts w:ascii="Arial"/>
        </w:rPr>
      </w:pPr>
    </w:p>
    <w:p w14:paraId="0FD3FF48" w14:textId="52F519D0" w:rsidR="006A734A" w:rsidRDefault="006A734A" w:rsidP="009A2C5D">
      <w:pPr>
        <w:spacing w:before="94"/>
        <w:rPr>
          <w:rFonts w:ascii="Arial"/>
        </w:rPr>
      </w:pPr>
    </w:p>
    <w:p w14:paraId="05991980" w14:textId="77777777" w:rsidR="00A7783D" w:rsidRDefault="00A7783D" w:rsidP="009A2C5D">
      <w:pPr>
        <w:spacing w:before="94"/>
        <w:rPr>
          <w:rFonts w:ascii="Arial"/>
        </w:rPr>
      </w:pPr>
    </w:p>
    <w:p w14:paraId="544A4C95" w14:textId="77777777" w:rsidR="00D77715" w:rsidRDefault="00D77715" w:rsidP="009A2C5D">
      <w:pPr>
        <w:spacing w:before="94"/>
        <w:rPr>
          <w:rFonts w:ascii="Arial"/>
        </w:rPr>
      </w:pPr>
    </w:p>
    <w:p w14:paraId="7CA1EB4C" w14:textId="77777777" w:rsidR="00E97CE6" w:rsidRDefault="00E97CE6" w:rsidP="009A2C5D">
      <w:pPr>
        <w:spacing w:before="94"/>
        <w:rPr>
          <w:rFonts w:ascii="Arial"/>
        </w:rPr>
      </w:pPr>
    </w:p>
    <w:p w14:paraId="48BFC0E6" w14:textId="07F27CDD" w:rsidR="00E97CE6" w:rsidRDefault="00E97CE6" w:rsidP="009A2C5D">
      <w:pPr>
        <w:spacing w:before="94"/>
        <w:rPr>
          <w:rFonts w:ascii="Arial"/>
        </w:rPr>
      </w:pPr>
    </w:p>
    <w:p w14:paraId="6FAEAC39" w14:textId="6000D871" w:rsidR="00E97CE6" w:rsidRDefault="00494C5B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2D9E16FD" wp14:editId="66CEF800">
                <wp:simplePos x="0" y="0"/>
                <wp:positionH relativeFrom="margin">
                  <wp:posOffset>4067175</wp:posOffset>
                </wp:positionH>
                <wp:positionV relativeFrom="paragraph">
                  <wp:posOffset>86995</wp:posOffset>
                </wp:positionV>
                <wp:extent cx="2428875" cy="504825"/>
                <wp:effectExtent l="0" t="0" r="28575" b="2857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6D7F3" w14:textId="77777777" w:rsidR="00494C5B" w:rsidRDefault="00494C5B" w:rsidP="00494C5B">
                            <w:r>
                              <w:t xml:space="preserve">Palestra </w:t>
                            </w:r>
                            <w:r>
                              <w:t>HEMOSC – Dia Mundial de Segurança do Paciente.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E16FD" id="Caixa de Texto 33" o:spid="_x0000_s1079" type="#_x0000_t202" style="position:absolute;margin-left:320.25pt;margin-top:6.85pt;width:191.25pt;height:39.75pt;z-index:25216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" fillcolor="window" strokeweight=".5pt">
                <v:textbox>
                  <w:txbxContent>
                    <w:p w14:paraId="50B6D7F3" w14:textId="77777777" w:rsidR="00494C5B" w:rsidRDefault="00494C5B" w:rsidP="00494C5B">
                      <w:r>
                        <w:t xml:space="preserve">Palestra </w:t>
                      </w:r>
                      <w:r>
                        <w:t>HEMOSC – Dia Mundial de Segurança do Paciente.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18D8380" wp14:editId="05FD9CB9">
                <wp:simplePos x="0" y="0"/>
                <wp:positionH relativeFrom="column">
                  <wp:posOffset>542925</wp:posOffset>
                </wp:positionH>
                <wp:positionV relativeFrom="paragraph">
                  <wp:posOffset>67945</wp:posOffset>
                </wp:positionV>
                <wp:extent cx="2428875" cy="542925"/>
                <wp:effectExtent l="0" t="0" r="28575" b="28575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1514C" w14:textId="77777777" w:rsidR="00494C5B" w:rsidRDefault="00494C5B" w:rsidP="00494C5B">
                            <w:pPr>
                              <w:jc w:val="both"/>
                            </w:pPr>
                            <w:r>
                              <w:t xml:space="preserve">HEMOGO </w:t>
                            </w:r>
                            <w:r>
                              <w:t>recebe visita Técnica dos alunos da faculdade Estácio de Sá.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D8380" id="Caixa de Texto 40" o:spid="_x0000_s1080" type="#_x0000_t202" style="position:absolute;margin-left:42.75pt;margin-top:5.35pt;width:191.25pt;height:42.7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" fillcolor="window" strokeweight=".5pt">
                <v:textbox>
                  <w:txbxContent>
                    <w:p w14:paraId="34B1514C" w14:textId="77777777" w:rsidR="00494C5B" w:rsidRDefault="00494C5B" w:rsidP="00494C5B">
                      <w:pPr>
                        <w:jc w:val="both"/>
                      </w:pPr>
                      <w:r>
                        <w:t xml:space="preserve">HEMOGO </w:t>
                      </w:r>
                      <w:r>
                        <w:t>recebe visita Técnica dos alunos da faculdade Estácio de Sá.</w:t>
                      </w:r>
                    </w:p>
                  </w:txbxContent>
                </v:textbox>
              </v:shape>
            </w:pict>
          </mc:Fallback>
        </mc:AlternateContent>
      </w:r>
    </w:p>
    <w:p w14:paraId="19A151AB" w14:textId="141AB790" w:rsidR="00E97CE6" w:rsidRDefault="00E97CE6" w:rsidP="009A2C5D">
      <w:pPr>
        <w:spacing w:before="94"/>
        <w:rPr>
          <w:rFonts w:ascii="Arial"/>
        </w:rPr>
      </w:pPr>
    </w:p>
    <w:p w14:paraId="2D04560C" w14:textId="06A674A0" w:rsidR="00E97CE6" w:rsidRDefault="00E97CE6" w:rsidP="009A2C5D">
      <w:pPr>
        <w:spacing w:before="94"/>
        <w:rPr>
          <w:rFonts w:ascii="Arial"/>
        </w:rPr>
      </w:pPr>
    </w:p>
    <w:p w14:paraId="25AA452E" w14:textId="0C036CAF" w:rsidR="0081150C" w:rsidRDefault="00494C5B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167168" behindDoc="0" locked="0" layoutInCell="1" allowOverlap="1" wp14:anchorId="5FA686D0" wp14:editId="3E09BC31">
            <wp:simplePos x="0" y="0"/>
            <wp:positionH relativeFrom="column">
              <wp:posOffset>4095750</wp:posOffset>
            </wp:positionH>
            <wp:positionV relativeFrom="paragraph">
              <wp:posOffset>86995</wp:posOffset>
            </wp:positionV>
            <wp:extent cx="2419350" cy="2438400"/>
            <wp:effectExtent l="19050" t="19050" r="19050" b="1905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38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3072" behindDoc="0" locked="0" layoutInCell="1" allowOverlap="1" wp14:anchorId="17109C27" wp14:editId="598847BB">
            <wp:simplePos x="0" y="0"/>
            <wp:positionH relativeFrom="column">
              <wp:posOffset>561975</wp:posOffset>
            </wp:positionH>
            <wp:positionV relativeFrom="paragraph">
              <wp:posOffset>86995</wp:posOffset>
            </wp:positionV>
            <wp:extent cx="2447925" cy="2381250"/>
            <wp:effectExtent l="19050" t="19050" r="28575" b="1905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81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50C">
        <w:rPr>
          <w:rFonts w:ascii="Arial"/>
        </w:rPr>
        <w:t xml:space="preserve">              </w:t>
      </w:r>
    </w:p>
    <w:p w14:paraId="6BBAEF63" w14:textId="0B425D56" w:rsidR="0081150C" w:rsidRDefault="0081150C" w:rsidP="009A2C5D">
      <w:pPr>
        <w:spacing w:before="94"/>
        <w:rPr>
          <w:rFonts w:ascii="Arial"/>
        </w:rPr>
      </w:pPr>
      <w:r>
        <w:rPr>
          <w:rFonts w:ascii="Arial"/>
        </w:rPr>
        <w:t xml:space="preserve">            </w:t>
      </w:r>
    </w:p>
    <w:p w14:paraId="528611D5" w14:textId="71C2AF30" w:rsidR="00EA2EBE" w:rsidRDefault="00EA2EBE" w:rsidP="009A2C5D">
      <w:pPr>
        <w:spacing w:before="94"/>
        <w:rPr>
          <w:rFonts w:ascii="Arial"/>
        </w:rPr>
      </w:pPr>
    </w:p>
    <w:p w14:paraId="4063C4A6" w14:textId="5093657C" w:rsidR="0047181F" w:rsidRDefault="0047181F" w:rsidP="009A2C5D">
      <w:pPr>
        <w:spacing w:before="94"/>
        <w:rPr>
          <w:rFonts w:ascii="Arial"/>
        </w:rPr>
      </w:pPr>
    </w:p>
    <w:p w14:paraId="002D187E" w14:textId="727D9153" w:rsidR="0047181F" w:rsidRDefault="0047181F" w:rsidP="009A2C5D">
      <w:pPr>
        <w:spacing w:before="94"/>
        <w:rPr>
          <w:rFonts w:ascii="Arial"/>
        </w:rPr>
      </w:pPr>
    </w:p>
    <w:p w14:paraId="7BFE3FB9" w14:textId="6C7E2237" w:rsidR="0047181F" w:rsidRDefault="0047181F" w:rsidP="009A2C5D">
      <w:pPr>
        <w:spacing w:before="94"/>
        <w:rPr>
          <w:rFonts w:ascii="Arial"/>
        </w:rPr>
      </w:pPr>
    </w:p>
    <w:p w14:paraId="11D6F89F" w14:textId="76487CE2" w:rsidR="0047181F" w:rsidRDefault="0047181F" w:rsidP="009A2C5D">
      <w:pPr>
        <w:spacing w:before="94"/>
        <w:rPr>
          <w:rFonts w:ascii="Arial"/>
        </w:rPr>
      </w:pPr>
    </w:p>
    <w:p w14:paraId="212EE561" w14:textId="36FAB276" w:rsidR="0047181F" w:rsidRDefault="0047181F" w:rsidP="009A2C5D">
      <w:pPr>
        <w:spacing w:before="94"/>
        <w:rPr>
          <w:rFonts w:ascii="Arial"/>
        </w:rPr>
      </w:pPr>
    </w:p>
    <w:p w14:paraId="09337BFF" w14:textId="0DAE1C7E" w:rsidR="0047181F" w:rsidRDefault="0047181F" w:rsidP="009A2C5D">
      <w:pPr>
        <w:spacing w:before="94"/>
        <w:rPr>
          <w:rFonts w:ascii="Arial"/>
        </w:rPr>
      </w:pPr>
    </w:p>
    <w:p w14:paraId="0DFF22C2" w14:textId="562DD441" w:rsidR="0047181F" w:rsidRDefault="0047181F" w:rsidP="009A2C5D">
      <w:pPr>
        <w:spacing w:before="94"/>
        <w:rPr>
          <w:rFonts w:ascii="Arial"/>
        </w:rPr>
      </w:pPr>
    </w:p>
    <w:p w14:paraId="6612CDC6" w14:textId="21DA6072" w:rsidR="0047181F" w:rsidRDefault="0047181F" w:rsidP="009A2C5D">
      <w:pPr>
        <w:spacing w:before="94"/>
        <w:rPr>
          <w:rFonts w:ascii="Arial"/>
        </w:rPr>
      </w:pPr>
    </w:p>
    <w:p w14:paraId="44FA8045" w14:textId="3BDF8650" w:rsidR="0047181F" w:rsidRDefault="00494C5B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646F9A2" wp14:editId="03BAB5DD">
                <wp:simplePos x="0" y="0"/>
                <wp:positionH relativeFrom="margin">
                  <wp:posOffset>561975</wp:posOffset>
                </wp:positionH>
                <wp:positionV relativeFrom="paragraph">
                  <wp:posOffset>125730</wp:posOffset>
                </wp:positionV>
                <wp:extent cx="2428875" cy="409575"/>
                <wp:effectExtent l="0" t="0" r="28575" b="285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D70C3A" w14:textId="77777777" w:rsidR="00494C5B" w:rsidRDefault="00494C5B" w:rsidP="00494C5B">
                            <w:r>
                              <w:t xml:space="preserve">Campanha </w:t>
                            </w:r>
                            <w:r>
                              <w:t>Dia Mundial do Doador de Medula Óssea.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6F9A2" id="Caixa de Texto 36" o:spid="_x0000_s1081" type="#_x0000_t202" style="position:absolute;margin-left:44.25pt;margin-top:9.9pt;width:191.25pt;height:32.25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" fillcolor="window" strokeweight=".5pt">
                <v:textbox>
                  <w:txbxContent>
                    <w:p w14:paraId="17D70C3A" w14:textId="77777777" w:rsidR="00494C5B" w:rsidRDefault="00494C5B" w:rsidP="00494C5B">
                      <w:r>
                        <w:t xml:space="preserve">Campanha </w:t>
                      </w:r>
                      <w:r>
                        <w:t>Dia Mundial do Doador de Medula Óssea.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CA8309C" wp14:editId="7D895796">
                <wp:simplePos x="0" y="0"/>
                <wp:positionH relativeFrom="margin">
                  <wp:posOffset>4094480</wp:posOffset>
                </wp:positionH>
                <wp:positionV relativeFrom="paragraph">
                  <wp:posOffset>182880</wp:posOffset>
                </wp:positionV>
                <wp:extent cx="2428875" cy="533400"/>
                <wp:effectExtent l="0" t="0" r="28575" b="1905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11A862" w14:textId="77777777" w:rsidR="00494C5B" w:rsidRDefault="00494C5B" w:rsidP="00494C5B">
                            <w:pPr>
                              <w:jc w:val="both"/>
                            </w:pPr>
                            <w:r>
                              <w:t xml:space="preserve">Comitê </w:t>
                            </w:r>
                            <w:r>
                              <w:t>de Compliance realiza treinamento sobre Gestão de Riscos para os Colaboradores.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8309C" id="Caixa de Texto 14" o:spid="_x0000_s1082" type="#_x0000_t202" style="position:absolute;margin-left:322.4pt;margin-top:14.4pt;width:191.25pt;height:42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" fillcolor="window" strokeweight=".5pt">
                <v:textbox>
                  <w:txbxContent>
                    <w:p w14:paraId="7211A862" w14:textId="77777777" w:rsidR="00494C5B" w:rsidRDefault="00494C5B" w:rsidP="00494C5B">
                      <w:pPr>
                        <w:jc w:val="both"/>
                      </w:pPr>
                      <w:r>
                        <w:t xml:space="preserve">Comitê </w:t>
                      </w:r>
                      <w:r>
                        <w:t>de Compliance realiza treinamento sobre Gestão de Riscos para os Colaboradores.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2AF1F8" w14:textId="3AC5E6A6" w:rsidR="00EA2EBE" w:rsidRDefault="00EA2EBE" w:rsidP="009A2C5D">
      <w:pPr>
        <w:spacing w:before="94"/>
        <w:rPr>
          <w:rFonts w:ascii="Arial"/>
        </w:rPr>
      </w:pPr>
    </w:p>
    <w:p w14:paraId="6197D358" w14:textId="1065D85D" w:rsidR="00EA2EBE" w:rsidRDefault="00324FBB" w:rsidP="009A2C5D">
      <w:pPr>
        <w:spacing w:before="94"/>
        <w:rPr>
          <w:rFonts w:ascii="Arial"/>
        </w:rPr>
      </w:pPr>
      <w:r>
        <w:rPr>
          <w:noProof/>
        </w:rPr>
        <w:lastRenderedPageBreak/>
        <w:drawing>
          <wp:anchor distT="0" distB="0" distL="114300" distR="114300" simplePos="0" relativeHeight="252175360" behindDoc="0" locked="0" layoutInCell="1" allowOverlap="1" wp14:anchorId="023FC05F" wp14:editId="44C5701A">
            <wp:simplePos x="0" y="0"/>
            <wp:positionH relativeFrom="column">
              <wp:posOffset>4067810</wp:posOffset>
            </wp:positionH>
            <wp:positionV relativeFrom="paragraph">
              <wp:posOffset>104140</wp:posOffset>
            </wp:positionV>
            <wp:extent cx="2504607" cy="2400300"/>
            <wp:effectExtent l="19050" t="19050" r="10160" b="19050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07" cy="2400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1264" behindDoc="0" locked="0" layoutInCell="1" allowOverlap="1" wp14:anchorId="44E2123E" wp14:editId="00893ADE">
            <wp:simplePos x="0" y="0"/>
            <wp:positionH relativeFrom="margin">
              <wp:posOffset>371475</wp:posOffset>
            </wp:positionH>
            <wp:positionV relativeFrom="paragraph">
              <wp:posOffset>75565</wp:posOffset>
            </wp:positionV>
            <wp:extent cx="2400300" cy="2400300"/>
            <wp:effectExtent l="19050" t="19050" r="19050" b="1905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055C6" w14:textId="27B407DA" w:rsidR="00324FBB" w:rsidRDefault="00324FBB" w:rsidP="009A2C5D">
      <w:pPr>
        <w:spacing w:before="94"/>
        <w:rPr>
          <w:rFonts w:ascii="Arial"/>
        </w:rPr>
      </w:pPr>
    </w:p>
    <w:p w14:paraId="7DFC2AE9" w14:textId="5481BE14" w:rsidR="00324FBB" w:rsidRDefault="00324FBB" w:rsidP="009A2C5D">
      <w:pPr>
        <w:spacing w:before="94"/>
        <w:rPr>
          <w:rFonts w:ascii="Arial"/>
        </w:rPr>
      </w:pPr>
    </w:p>
    <w:p w14:paraId="05392808" w14:textId="7CC17965" w:rsidR="00324FBB" w:rsidRDefault="00324FBB" w:rsidP="009A2C5D">
      <w:pPr>
        <w:spacing w:before="94"/>
        <w:rPr>
          <w:rFonts w:ascii="Arial"/>
        </w:rPr>
      </w:pPr>
    </w:p>
    <w:p w14:paraId="255B0444" w14:textId="2FBF5FD3" w:rsidR="00324FBB" w:rsidRDefault="00324FBB" w:rsidP="009A2C5D">
      <w:pPr>
        <w:spacing w:before="94"/>
        <w:rPr>
          <w:rFonts w:ascii="Arial"/>
        </w:rPr>
      </w:pPr>
    </w:p>
    <w:p w14:paraId="5BCBE131" w14:textId="378AEFD7" w:rsidR="00324FBB" w:rsidRDefault="00324FBB" w:rsidP="009A2C5D">
      <w:pPr>
        <w:spacing w:before="94"/>
        <w:rPr>
          <w:rFonts w:ascii="Arial"/>
        </w:rPr>
      </w:pPr>
    </w:p>
    <w:p w14:paraId="681FD92E" w14:textId="28DB9DE4" w:rsidR="00324FBB" w:rsidRDefault="00324FBB" w:rsidP="009A2C5D">
      <w:pPr>
        <w:spacing w:before="94"/>
        <w:rPr>
          <w:rFonts w:ascii="Arial"/>
        </w:rPr>
      </w:pPr>
    </w:p>
    <w:p w14:paraId="0C45080D" w14:textId="4F52947E" w:rsidR="00324FBB" w:rsidRDefault="00324FBB" w:rsidP="009A2C5D">
      <w:pPr>
        <w:spacing w:before="94"/>
        <w:rPr>
          <w:rFonts w:ascii="Arial"/>
        </w:rPr>
      </w:pPr>
    </w:p>
    <w:p w14:paraId="2E178156" w14:textId="56C998BB" w:rsidR="00324FBB" w:rsidRDefault="00324FBB" w:rsidP="009A2C5D">
      <w:pPr>
        <w:spacing w:before="94"/>
        <w:rPr>
          <w:rFonts w:ascii="Arial"/>
        </w:rPr>
      </w:pPr>
    </w:p>
    <w:p w14:paraId="0EF52BA2" w14:textId="6E979654" w:rsidR="00324FBB" w:rsidRDefault="00324FBB" w:rsidP="009A2C5D">
      <w:pPr>
        <w:spacing w:before="94"/>
        <w:rPr>
          <w:rFonts w:ascii="Arial"/>
        </w:rPr>
      </w:pPr>
    </w:p>
    <w:p w14:paraId="486F025C" w14:textId="12198E7D" w:rsidR="00324FBB" w:rsidRDefault="00324FBB" w:rsidP="009A2C5D">
      <w:pPr>
        <w:spacing w:before="94"/>
        <w:rPr>
          <w:rFonts w:ascii="Arial"/>
        </w:rPr>
      </w:pPr>
    </w:p>
    <w:p w14:paraId="3B4211DF" w14:textId="576477DC" w:rsidR="00324FBB" w:rsidRDefault="00324FBB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AFC5B43" wp14:editId="5BC7D88B">
                <wp:simplePos x="0" y="0"/>
                <wp:positionH relativeFrom="margin">
                  <wp:posOffset>342900</wp:posOffset>
                </wp:positionH>
                <wp:positionV relativeFrom="paragraph">
                  <wp:posOffset>220980</wp:posOffset>
                </wp:positionV>
                <wp:extent cx="2428875" cy="628650"/>
                <wp:effectExtent l="0" t="0" r="28575" b="1905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69D44" w14:textId="77777777" w:rsidR="00324FBB" w:rsidRDefault="00324FBB" w:rsidP="00324FBB">
                            <w:pPr>
                              <w:jc w:val="both"/>
                            </w:pPr>
                            <w:r>
                              <w:t xml:space="preserve">HEMOGO </w:t>
                            </w:r>
                            <w:r>
                              <w:t>realiza juntamente com SMM Concientização sobre Trânsito para os colaboradores.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C5B43" id="Caixa de Texto 34" o:spid="_x0000_s1083" type="#_x0000_t202" style="position:absolute;margin-left:27pt;margin-top:17.4pt;width:191.25pt;height:49.5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" fillcolor="window" strokeweight=".5pt">
                <v:textbox>
                  <w:txbxContent>
                    <w:p w14:paraId="01369D44" w14:textId="77777777" w:rsidR="00324FBB" w:rsidRDefault="00324FBB" w:rsidP="00324FBB">
                      <w:pPr>
                        <w:jc w:val="both"/>
                      </w:pPr>
                      <w:r>
                        <w:t xml:space="preserve">HEMOGO </w:t>
                      </w:r>
                      <w:r>
                        <w:t>realiza juntamente com SMM Concientização sobre Trânsito para os colaboradores.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04C3EB" w14:textId="445714DA" w:rsidR="00324FBB" w:rsidRDefault="00324FBB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4CB24CC6" wp14:editId="064CDD82">
                <wp:simplePos x="0" y="0"/>
                <wp:positionH relativeFrom="margin">
                  <wp:posOffset>4057650</wp:posOffset>
                </wp:positionH>
                <wp:positionV relativeFrom="paragraph">
                  <wp:posOffset>8890</wp:posOffset>
                </wp:positionV>
                <wp:extent cx="2533650" cy="628650"/>
                <wp:effectExtent l="0" t="0" r="19050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151299" w14:textId="77777777" w:rsidR="00324FBB" w:rsidRDefault="00324FBB" w:rsidP="00324FBB">
                            <w:pPr>
                              <w:jc w:val="both"/>
                            </w:pPr>
                            <w:r>
                              <w:t xml:space="preserve">HEMOGO </w:t>
                            </w:r>
                            <w:r>
                              <w:t>realiza juntamente com SMM Concientização sobre Trânsito para os colaboradores.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24CC6" id="Caixa de Texto 42" o:spid="_x0000_s1084" type="#_x0000_t202" style="position:absolute;margin-left:319.5pt;margin-top:.7pt;width:199.5pt;height:49.5pt;z-index:25217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" fillcolor="window" strokeweight=".5pt">
                <v:textbox>
                  <w:txbxContent>
                    <w:p w14:paraId="77151299" w14:textId="77777777" w:rsidR="00324FBB" w:rsidRDefault="00324FBB" w:rsidP="00324FBB">
                      <w:pPr>
                        <w:jc w:val="both"/>
                      </w:pPr>
                      <w:r>
                        <w:t xml:space="preserve">HEMOGO </w:t>
                      </w:r>
                      <w:r>
                        <w:t>realiza juntamente com SMM Concientização sobre Trânsito para os colaboradores.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0A2E30" w14:textId="1459D7F9" w:rsidR="00324FBB" w:rsidRDefault="00324FBB" w:rsidP="009A2C5D">
      <w:pPr>
        <w:spacing w:before="94"/>
        <w:rPr>
          <w:rFonts w:ascii="Arial"/>
        </w:rPr>
      </w:pPr>
    </w:p>
    <w:p w14:paraId="76917985" w14:textId="45EFCDA4" w:rsidR="00324FBB" w:rsidRDefault="00324FBB" w:rsidP="009A2C5D">
      <w:pPr>
        <w:spacing w:before="94"/>
        <w:rPr>
          <w:rFonts w:ascii="Arial"/>
        </w:rPr>
      </w:pPr>
    </w:p>
    <w:p w14:paraId="1BB0DCD4" w14:textId="6B147918" w:rsidR="00324FBB" w:rsidRDefault="00324FBB" w:rsidP="009A2C5D">
      <w:pPr>
        <w:spacing w:before="94"/>
        <w:rPr>
          <w:rFonts w:ascii="Arial"/>
        </w:rPr>
      </w:pPr>
    </w:p>
    <w:p w14:paraId="3C702976" w14:textId="77777777" w:rsidR="00C661A2" w:rsidRDefault="00C661A2" w:rsidP="009A2C5D">
      <w:pPr>
        <w:spacing w:before="94"/>
        <w:rPr>
          <w:rFonts w:ascii="Arial"/>
        </w:rPr>
      </w:pPr>
    </w:p>
    <w:p w14:paraId="67DC386C" w14:textId="6989F293" w:rsidR="00EE3175" w:rsidRDefault="00F535A2" w:rsidP="009A2C5D">
      <w:pPr>
        <w:spacing w:before="94"/>
        <w:rPr>
          <w:rFonts w:ascii="Arial"/>
        </w:rPr>
      </w:pPr>
      <w:r>
        <w:rPr>
          <w:rFonts w:ascii="Arial"/>
        </w:rPr>
        <w:t>Atenciosamente,</w:t>
      </w:r>
    </w:p>
    <w:p w14:paraId="066D6C64" w14:textId="5447BC9B" w:rsidR="00EE3175" w:rsidRDefault="00EE3175">
      <w:pPr>
        <w:pStyle w:val="Corpodetexto"/>
        <w:rPr>
          <w:rFonts w:ascii="Arial"/>
          <w:sz w:val="20"/>
        </w:rPr>
      </w:pPr>
    </w:p>
    <w:p w14:paraId="4EFD3EE7" w14:textId="3F304FDA" w:rsidR="002A479D" w:rsidRDefault="002A479D">
      <w:pPr>
        <w:pStyle w:val="Corpodetexto"/>
        <w:rPr>
          <w:rFonts w:ascii="Arial"/>
          <w:sz w:val="20"/>
        </w:rPr>
      </w:pPr>
    </w:p>
    <w:p w14:paraId="43FB952B" w14:textId="4C6A7480" w:rsidR="002A479D" w:rsidRDefault="002A479D">
      <w:pPr>
        <w:pStyle w:val="Corpodetexto"/>
        <w:rPr>
          <w:rFonts w:ascii="Arial"/>
          <w:sz w:val="20"/>
        </w:rPr>
      </w:pPr>
    </w:p>
    <w:p w14:paraId="159F2FC7" w14:textId="37BC717E" w:rsidR="002A479D" w:rsidRDefault="002A479D">
      <w:pPr>
        <w:pStyle w:val="Corpodetexto"/>
        <w:rPr>
          <w:rFonts w:ascii="Arial"/>
          <w:sz w:val="20"/>
        </w:rPr>
      </w:pPr>
    </w:p>
    <w:p w14:paraId="464F553E" w14:textId="5A64E421" w:rsidR="00A00C3B" w:rsidRDefault="00A00C3B">
      <w:pPr>
        <w:pStyle w:val="Corpodetexto"/>
        <w:rPr>
          <w:rFonts w:ascii="Arial"/>
          <w:sz w:val="20"/>
        </w:rPr>
      </w:pPr>
    </w:p>
    <w:p w14:paraId="6EE9F70A" w14:textId="53E25FC0" w:rsidR="00A00C3B" w:rsidRDefault="00A00C3B">
      <w:pPr>
        <w:pStyle w:val="Corpodetexto"/>
        <w:rPr>
          <w:rFonts w:ascii="Arial"/>
          <w:sz w:val="20"/>
        </w:rPr>
      </w:pPr>
    </w:p>
    <w:p w14:paraId="5CE68E42" w14:textId="098AE79D" w:rsidR="002A479D" w:rsidRDefault="00A22BD3">
      <w:pPr>
        <w:pStyle w:val="Corpodetexto"/>
        <w:rPr>
          <w:rFonts w:ascii="Arial"/>
          <w:sz w:val="20"/>
        </w:rPr>
      </w:pPr>
      <w:r w:rsidRPr="00570E5C">
        <w:rPr>
          <w:noProof/>
        </w:rPr>
        <w:drawing>
          <wp:anchor distT="0" distB="0" distL="114300" distR="114300" simplePos="0" relativeHeight="251859968" behindDoc="0" locked="0" layoutInCell="1" allowOverlap="1" wp14:anchorId="7FA7A7BC" wp14:editId="3E10621A">
            <wp:simplePos x="0" y="0"/>
            <wp:positionH relativeFrom="margin">
              <wp:posOffset>314325</wp:posOffset>
            </wp:positionH>
            <wp:positionV relativeFrom="paragraph">
              <wp:posOffset>18415</wp:posOffset>
            </wp:positionV>
            <wp:extent cx="1826818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18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50327" w14:textId="47DA2D4C" w:rsidR="002A479D" w:rsidRDefault="00A22BD3">
      <w:pPr>
        <w:pStyle w:val="Corpodetexto"/>
        <w:rPr>
          <w:rFonts w:ascii="Arial"/>
          <w:sz w:val="20"/>
        </w:rPr>
      </w:pPr>
      <w:r w:rsidRPr="00AB6361">
        <w:rPr>
          <w:noProof/>
        </w:rPr>
        <w:drawing>
          <wp:anchor distT="0" distB="0" distL="114300" distR="114300" simplePos="0" relativeHeight="251862016" behindDoc="0" locked="0" layoutInCell="1" allowOverlap="1" wp14:anchorId="25EAB176" wp14:editId="2D297A71">
            <wp:simplePos x="0" y="0"/>
            <wp:positionH relativeFrom="page">
              <wp:posOffset>5425440</wp:posOffset>
            </wp:positionH>
            <wp:positionV relativeFrom="paragraph">
              <wp:posOffset>64770</wp:posOffset>
            </wp:positionV>
            <wp:extent cx="1380285" cy="495300"/>
            <wp:effectExtent l="0" t="0" r="0" b="0"/>
            <wp:wrapNone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8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4B4AD" w14:textId="2DE73297" w:rsidR="002A479D" w:rsidRDefault="002A479D">
      <w:pPr>
        <w:pStyle w:val="Corpodetexto"/>
        <w:rPr>
          <w:rFonts w:ascii="Arial"/>
          <w:sz w:val="20"/>
        </w:rPr>
      </w:pPr>
    </w:p>
    <w:p w14:paraId="198C9F3A" w14:textId="42C53BC7" w:rsidR="0025641B" w:rsidRDefault="0025641B">
      <w:pPr>
        <w:pStyle w:val="Corpodetexto"/>
        <w:rPr>
          <w:rFonts w:ascii="Arial"/>
          <w:sz w:val="20"/>
        </w:rPr>
      </w:pPr>
    </w:p>
    <w:p w14:paraId="2393149E" w14:textId="5C8AA446" w:rsidR="0025641B" w:rsidRDefault="0025641B">
      <w:pPr>
        <w:pStyle w:val="Corpodetexto"/>
        <w:rPr>
          <w:rFonts w:ascii="Arial"/>
          <w:sz w:val="20"/>
        </w:rPr>
      </w:pPr>
    </w:p>
    <w:p w14:paraId="4DCCF815" w14:textId="4B5611A0" w:rsidR="0025641B" w:rsidRDefault="0025641B">
      <w:pPr>
        <w:pStyle w:val="Corpodetexto"/>
        <w:rPr>
          <w:rFonts w:ascii="Arial"/>
          <w:sz w:val="20"/>
        </w:rPr>
      </w:pPr>
    </w:p>
    <w:p w14:paraId="3FEEF25A" w14:textId="4CD44E9F" w:rsidR="0025641B" w:rsidRDefault="0025641B">
      <w:pPr>
        <w:pStyle w:val="Corpodetexto"/>
        <w:rPr>
          <w:rFonts w:ascii="Arial"/>
          <w:sz w:val="20"/>
        </w:rPr>
      </w:pPr>
    </w:p>
    <w:p w14:paraId="07D90122" w14:textId="2B0D20E3" w:rsidR="0025641B" w:rsidRDefault="0025641B">
      <w:pPr>
        <w:pStyle w:val="Corpodetexto"/>
        <w:rPr>
          <w:rFonts w:ascii="Arial"/>
          <w:sz w:val="20"/>
        </w:rPr>
      </w:pPr>
    </w:p>
    <w:p w14:paraId="31B36C66" w14:textId="4B5246EB" w:rsidR="0025641B" w:rsidRDefault="0025641B">
      <w:pPr>
        <w:pStyle w:val="Corpodetexto"/>
        <w:rPr>
          <w:rFonts w:ascii="Arial"/>
          <w:sz w:val="20"/>
        </w:rPr>
      </w:pPr>
    </w:p>
    <w:p w14:paraId="2E777240" w14:textId="3766C2AA" w:rsidR="0025641B" w:rsidRDefault="0025641B">
      <w:pPr>
        <w:pStyle w:val="Corpodetexto"/>
        <w:rPr>
          <w:rFonts w:ascii="Arial"/>
          <w:sz w:val="20"/>
        </w:rPr>
      </w:pPr>
    </w:p>
    <w:p w14:paraId="3882DF0D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00FD8FAD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50863CD0" w14:textId="0FB3D4F6" w:rsidR="00EE3175" w:rsidRPr="00C4392C" w:rsidRDefault="00B94433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686287EF">
                <wp:simplePos x="0" y="0"/>
                <wp:positionH relativeFrom="page">
                  <wp:posOffset>666750</wp:posOffset>
                </wp:positionH>
                <wp:positionV relativeFrom="paragraph">
                  <wp:posOffset>836930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09AD97A0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Relatório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elaborado pela Diretoria da </w:t>
                            </w:r>
                            <w:r w:rsidR="00D175C3">
                              <w:rPr>
                                <w:rFonts w:ascii="Carlito" w:hAnsi="Carlito"/>
                                <w:sz w:val="20"/>
                              </w:rPr>
                              <w:t>Rede HEMO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4D53CC" w:rsidRDefault="004D53CC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4D53CC" w:rsidRDefault="004D53CC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4D53CC" w:rsidRDefault="004D53CC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085" type="#_x0000_t202" style="position:absolute;margin-left:52.5pt;margin-top:65.9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" filled="f" strokecolor="#d5dce4">
                <v:textbox inset="0,0,0,0">
                  <w:txbxContent>
                    <w:p w14:paraId="6A51B6DB" w14:textId="09AD97A0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 xml:space="preserve">Relatório </w:t>
                      </w:r>
                      <w:r>
                        <w:rPr>
                          <w:rFonts w:ascii="Carlito" w:hAnsi="Carlito"/>
                          <w:sz w:val="20"/>
                        </w:rPr>
                        <w:t xml:space="preserve">elaborado pela Diretoria da </w:t>
                      </w:r>
                      <w:r w:rsidR="00D175C3">
                        <w:rPr>
                          <w:rFonts w:ascii="Carlito" w:hAnsi="Carlito"/>
                          <w:sz w:val="20"/>
                        </w:rPr>
                        <w:t>Rede HEMO</w:t>
                      </w:r>
                      <w:r>
                        <w:rPr>
                          <w:rFonts w:ascii="Carlito" w:hAnsi="Carlito"/>
                          <w:sz w:val="20"/>
                        </w:rPr>
                        <w:t xml:space="preserve">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4D53CC" w:rsidRDefault="004D53CC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4D53CC" w:rsidRDefault="004D53CC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4D53CC" w:rsidRDefault="004D53CC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5E6B6AFA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4D53CC" w:rsidRDefault="004D53CC">
      <w:r>
        <w:separator/>
      </w:r>
    </w:p>
  </w:endnote>
  <w:endnote w:type="continuationSeparator" w:id="0">
    <w:p w14:paraId="496A5403" w14:textId="77777777" w:rsidR="004D53CC" w:rsidRDefault="004D5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4D53CC" w:rsidRDefault="004D53C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1F80BDAF" w:rsidR="004D53CC" w:rsidRPr="009E086B" w:rsidRDefault="004D53CC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3231-7910 | 0800 642 0457 | E-mail: contato@idtech.org.br</w:t>
                          </w:r>
                        </w:p>
                        <w:p w14:paraId="33386F6A" w14:textId="77777777" w:rsidR="004D53CC" w:rsidRDefault="004D53CC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Av. Anhanguera, 5.195, Setor Coimbra- Goiânia - GO - CEP: 74535-010</w:t>
                          </w:r>
                        </w:p>
                        <w:p w14:paraId="1716F559" w14:textId="77777777" w:rsidR="004D53CC" w:rsidRDefault="004D53CC" w:rsidP="00152F60">
                          <w:pPr>
                            <w:pStyle w:val="Rodap"/>
                          </w:pPr>
                        </w:p>
                        <w:p w14:paraId="29A43BAD" w14:textId="3667328D" w:rsidR="004D53CC" w:rsidRDefault="004D53CC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6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" filled="f" stroked="f">
              <v:textbox inset="0,0,0,0">
                <w:txbxContent>
                  <w:p w14:paraId="300B0E82" w14:textId="1F80BDAF" w:rsidR="004D53CC" w:rsidRPr="009E086B" w:rsidRDefault="004D53CC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3231-7910 | 0800 642 0457 | E-mail: contato@idtech.org.br</w:t>
                    </w:r>
                  </w:p>
                  <w:p w14:paraId="33386F6A" w14:textId="77777777" w:rsidR="004D53CC" w:rsidRDefault="004D53CC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>Av. Anhanguera, 5.195, Setor Coimbra- Goiânia - GO - CEP: 74535-010</w:t>
                    </w:r>
                  </w:p>
                  <w:p w14:paraId="1716F559" w14:textId="77777777" w:rsidR="004D53CC" w:rsidRDefault="004D53CC" w:rsidP="00152F60">
                    <w:pPr>
                      <w:pStyle w:val="Rodap"/>
                    </w:pPr>
                  </w:p>
                  <w:p w14:paraId="29A43BAD" w14:textId="3667328D" w:rsidR="004D53CC" w:rsidRDefault="004D53CC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4D53CC" w:rsidRDefault="004D53CC">
      <w:r>
        <w:separator/>
      </w:r>
    </w:p>
  </w:footnote>
  <w:footnote w:type="continuationSeparator" w:id="0">
    <w:p w14:paraId="59CF6407" w14:textId="77777777" w:rsidR="004D53CC" w:rsidRDefault="004D5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DF95" w14:textId="63D35563" w:rsidR="00537B09" w:rsidRDefault="00537B09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69AFD402">
          <wp:simplePos x="0" y="0"/>
          <wp:positionH relativeFrom="margin">
            <wp:align>right</wp:align>
          </wp:positionH>
          <wp:positionV relativeFrom="paragraph">
            <wp:posOffset>-514350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787D4C9E">
          <wp:simplePos x="0" y="0"/>
          <wp:positionH relativeFrom="column">
            <wp:posOffset>-212725</wp:posOffset>
          </wp:positionH>
          <wp:positionV relativeFrom="paragraph">
            <wp:posOffset>-381000</wp:posOffset>
          </wp:positionV>
          <wp:extent cx="1781175" cy="472557"/>
          <wp:effectExtent l="0" t="0" r="0" b="381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1781175" cy="4725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4ED1AD50" w:rsidR="004D53CC" w:rsidRDefault="003C31B2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1A7A519D">
          <wp:simplePos x="0" y="0"/>
          <wp:positionH relativeFrom="page">
            <wp:align>right</wp:align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61" name="Imagem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60" name="Imagem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645B"/>
    <w:rsid w:val="00012F36"/>
    <w:rsid w:val="00014447"/>
    <w:rsid w:val="000246FD"/>
    <w:rsid w:val="000271A9"/>
    <w:rsid w:val="00030D5E"/>
    <w:rsid w:val="000372DE"/>
    <w:rsid w:val="00037517"/>
    <w:rsid w:val="00041A20"/>
    <w:rsid w:val="000441A7"/>
    <w:rsid w:val="00061C89"/>
    <w:rsid w:val="00065EC9"/>
    <w:rsid w:val="000809F3"/>
    <w:rsid w:val="0008771B"/>
    <w:rsid w:val="00092FF9"/>
    <w:rsid w:val="0009748F"/>
    <w:rsid w:val="000979CB"/>
    <w:rsid w:val="00097E16"/>
    <w:rsid w:val="000A23D0"/>
    <w:rsid w:val="000A74F3"/>
    <w:rsid w:val="000C257B"/>
    <w:rsid w:val="000E2521"/>
    <w:rsid w:val="000F2CC2"/>
    <w:rsid w:val="00104F6B"/>
    <w:rsid w:val="0010564E"/>
    <w:rsid w:val="0011467A"/>
    <w:rsid w:val="00122AEC"/>
    <w:rsid w:val="00123336"/>
    <w:rsid w:val="0013423E"/>
    <w:rsid w:val="00135D9A"/>
    <w:rsid w:val="001427CD"/>
    <w:rsid w:val="00145ADC"/>
    <w:rsid w:val="00147A34"/>
    <w:rsid w:val="001508F6"/>
    <w:rsid w:val="00152F60"/>
    <w:rsid w:val="00153304"/>
    <w:rsid w:val="001623B8"/>
    <w:rsid w:val="001623E1"/>
    <w:rsid w:val="00163C12"/>
    <w:rsid w:val="00177D86"/>
    <w:rsid w:val="00191B21"/>
    <w:rsid w:val="00191BAA"/>
    <w:rsid w:val="00193013"/>
    <w:rsid w:val="00196672"/>
    <w:rsid w:val="001966E1"/>
    <w:rsid w:val="001969DC"/>
    <w:rsid w:val="00197187"/>
    <w:rsid w:val="001A32CA"/>
    <w:rsid w:val="001A4B19"/>
    <w:rsid w:val="001A63A9"/>
    <w:rsid w:val="001B0FD5"/>
    <w:rsid w:val="001C1BDE"/>
    <w:rsid w:val="001C4F18"/>
    <w:rsid w:val="001E2935"/>
    <w:rsid w:val="001E4D0F"/>
    <w:rsid w:val="001F3ABB"/>
    <w:rsid w:val="001F458A"/>
    <w:rsid w:val="001F63B7"/>
    <w:rsid w:val="00204D77"/>
    <w:rsid w:val="002126CD"/>
    <w:rsid w:val="00212F2C"/>
    <w:rsid w:val="002169A3"/>
    <w:rsid w:val="00220A0C"/>
    <w:rsid w:val="00222970"/>
    <w:rsid w:val="002250FB"/>
    <w:rsid w:val="002425F0"/>
    <w:rsid w:val="00256203"/>
    <w:rsid w:val="0025641B"/>
    <w:rsid w:val="002624CF"/>
    <w:rsid w:val="002633CE"/>
    <w:rsid w:val="002718E9"/>
    <w:rsid w:val="00275152"/>
    <w:rsid w:val="00281CC9"/>
    <w:rsid w:val="00292ECA"/>
    <w:rsid w:val="002A2B6C"/>
    <w:rsid w:val="002A31B9"/>
    <w:rsid w:val="002A479D"/>
    <w:rsid w:val="002C022A"/>
    <w:rsid w:val="002C4F4C"/>
    <w:rsid w:val="002C7EB7"/>
    <w:rsid w:val="002D64A1"/>
    <w:rsid w:val="002F18CE"/>
    <w:rsid w:val="0031390C"/>
    <w:rsid w:val="00324FBB"/>
    <w:rsid w:val="00325AED"/>
    <w:rsid w:val="003264C2"/>
    <w:rsid w:val="00331FF2"/>
    <w:rsid w:val="00334CF8"/>
    <w:rsid w:val="003406EA"/>
    <w:rsid w:val="00347EC3"/>
    <w:rsid w:val="00347FE6"/>
    <w:rsid w:val="00353814"/>
    <w:rsid w:val="00354D43"/>
    <w:rsid w:val="00357D53"/>
    <w:rsid w:val="003634AE"/>
    <w:rsid w:val="00371C06"/>
    <w:rsid w:val="00372BF9"/>
    <w:rsid w:val="00374F14"/>
    <w:rsid w:val="003751E2"/>
    <w:rsid w:val="00380493"/>
    <w:rsid w:val="0038754C"/>
    <w:rsid w:val="00390520"/>
    <w:rsid w:val="00392117"/>
    <w:rsid w:val="003A2ECE"/>
    <w:rsid w:val="003B17EB"/>
    <w:rsid w:val="003C060D"/>
    <w:rsid w:val="003C31B2"/>
    <w:rsid w:val="003C3B01"/>
    <w:rsid w:val="003C44A0"/>
    <w:rsid w:val="003D0721"/>
    <w:rsid w:val="003D2FEB"/>
    <w:rsid w:val="003D3081"/>
    <w:rsid w:val="003D6BB1"/>
    <w:rsid w:val="003E1A25"/>
    <w:rsid w:val="003E23F3"/>
    <w:rsid w:val="003E2ECF"/>
    <w:rsid w:val="003E2F13"/>
    <w:rsid w:val="003E408C"/>
    <w:rsid w:val="003E7668"/>
    <w:rsid w:val="003F3D75"/>
    <w:rsid w:val="003F40D0"/>
    <w:rsid w:val="003F64C5"/>
    <w:rsid w:val="003F6B4E"/>
    <w:rsid w:val="00420DE0"/>
    <w:rsid w:val="00423E68"/>
    <w:rsid w:val="00443B6E"/>
    <w:rsid w:val="00445CB6"/>
    <w:rsid w:val="0044617A"/>
    <w:rsid w:val="0044772F"/>
    <w:rsid w:val="00451C17"/>
    <w:rsid w:val="00453992"/>
    <w:rsid w:val="00457DA8"/>
    <w:rsid w:val="00464F6B"/>
    <w:rsid w:val="0047181F"/>
    <w:rsid w:val="00476D5A"/>
    <w:rsid w:val="004829FC"/>
    <w:rsid w:val="00483D31"/>
    <w:rsid w:val="0049244F"/>
    <w:rsid w:val="00494C5B"/>
    <w:rsid w:val="004A5A4B"/>
    <w:rsid w:val="004A6404"/>
    <w:rsid w:val="004A786A"/>
    <w:rsid w:val="004A7FB3"/>
    <w:rsid w:val="004B32CC"/>
    <w:rsid w:val="004B67ED"/>
    <w:rsid w:val="004C3B8B"/>
    <w:rsid w:val="004D53CC"/>
    <w:rsid w:val="004E5ED1"/>
    <w:rsid w:val="004E7956"/>
    <w:rsid w:val="004F680E"/>
    <w:rsid w:val="00507931"/>
    <w:rsid w:val="00512C43"/>
    <w:rsid w:val="00520E7D"/>
    <w:rsid w:val="005366B5"/>
    <w:rsid w:val="00537B09"/>
    <w:rsid w:val="00544DE7"/>
    <w:rsid w:val="00552817"/>
    <w:rsid w:val="00574807"/>
    <w:rsid w:val="00580678"/>
    <w:rsid w:val="00580C8F"/>
    <w:rsid w:val="00582B32"/>
    <w:rsid w:val="00591629"/>
    <w:rsid w:val="005B0343"/>
    <w:rsid w:val="005B5901"/>
    <w:rsid w:val="005D4178"/>
    <w:rsid w:val="005E0BD3"/>
    <w:rsid w:val="005E4BE3"/>
    <w:rsid w:val="005E5359"/>
    <w:rsid w:val="00606C90"/>
    <w:rsid w:val="00610E41"/>
    <w:rsid w:val="00636D01"/>
    <w:rsid w:val="00637ABD"/>
    <w:rsid w:val="00640660"/>
    <w:rsid w:val="00642798"/>
    <w:rsid w:val="0065246B"/>
    <w:rsid w:val="00653346"/>
    <w:rsid w:val="0065347A"/>
    <w:rsid w:val="006608A8"/>
    <w:rsid w:val="0066483E"/>
    <w:rsid w:val="00665BD3"/>
    <w:rsid w:val="0067324D"/>
    <w:rsid w:val="00673544"/>
    <w:rsid w:val="00675EE7"/>
    <w:rsid w:val="00681FDB"/>
    <w:rsid w:val="00682F9C"/>
    <w:rsid w:val="00687FE4"/>
    <w:rsid w:val="006A734A"/>
    <w:rsid w:val="006B3A7A"/>
    <w:rsid w:val="006B61D4"/>
    <w:rsid w:val="006C5B62"/>
    <w:rsid w:val="006D24CD"/>
    <w:rsid w:val="006D6556"/>
    <w:rsid w:val="006D6D15"/>
    <w:rsid w:val="006D777B"/>
    <w:rsid w:val="006F080E"/>
    <w:rsid w:val="006F14BE"/>
    <w:rsid w:val="006F15D5"/>
    <w:rsid w:val="006F22A0"/>
    <w:rsid w:val="006F33D4"/>
    <w:rsid w:val="006F3C53"/>
    <w:rsid w:val="006F7434"/>
    <w:rsid w:val="006F7E12"/>
    <w:rsid w:val="00700480"/>
    <w:rsid w:val="00703FC1"/>
    <w:rsid w:val="00705660"/>
    <w:rsid w:val="0070708A"/>
    <w:rsid w:val="00707412"/>
    <w:rsid w:val="00710B5A"/>
    <w:rsid w:val="00711A02"/>
    <w:rsid w:val="00713D9F"/>
    <w:rsid w:val="007179EC"/>
    <w:rsid w:val="00724164"/>
    <w:rsid w:val="00726323"/>
    <w:rsid w:val="00727358"/>
    <w:rsid w:val="00752916"/>
    <w:rsid w:val="00753329"/>
    <w:rsid w:val="00755AEF"/>
    <w:rsid w:val="00792781"/>
    <w:rsid w:val="00795D5D"/>
    <w:rsid w:val="007A4CBA"/>
    <w:rsid w:val="007B0CDE"/>
    <w:rsid w:val="007B3756"/>
    <w:rsid w:val="007C6236"/>
    <w:rsid w:val="007C6266"/>
    <w:rsid w:val="007D0A91"/>
    <w:rsid w:val="007E1C4E"/>
    <w:rsid w:val="007E2957"/>
    <w:rsid w:val="00807616"/>
    <w:rsid w:val="008109ED"/>
    <w:rsid w:val="0081150C"/>
    <w:rsid w:val="00813423"/>
    <w:rsid w:val="00817428"/>
    <w:rsid w:val="00824EE7"/>
    <w:rsid w:val="00842109"/>
    <w:rsid w:val="0084523A"/>
    <w:rsid w:val="00845A6C"/>
    <w:rsid w:val="008504C0"/>
    <w:rsid w:val="00850B17"/>
    <w:rsid w:val="00855D50"/>
    <w:rsid w:val="008604A3"/>
    <w:rsid w:val="00870695"/>
    <w:rsid w:val="0088159F"/>
    <w:rsid w:val="008831CB"/>
    <w:rsid w:val="00883CBD"/>
    <w:rsid w:val="008935E9"/>
    <w:rsid w:val="0089721F"/>
    <w:rsid w:val="008A3D40"/>
    <w:rsid w:val="008A7E9F"/>
    <w:rsid w:val="008C4517"/>
    <w:rsid w:val="008C7E2B"/>
    <w:rsid w:val="008E3A7E"/>
    <w:rsid w:val="008E5C34"/>
    <w:rsid w:val="008F2C6B"/>
    <w:rsid w:val="008F30FB"/>
    <w:rsid w:val="008F4353"/>
    <w:rsid w:val="0090179A"/>
    <w:rsid w:val="00903746"/>
    <w:rsid w:val="00910D5B"/>
    <w:rsid w:val="00913435"/>
    <w:rsid w:val="009172FA"/>
    <w:rsid w:val="00922C51"/>
    <w:rsid w:val="0092308E"/>
    <w:rsid w:val="00931B07"/>
    <w:rsid w:val="00933B81"/>
    <w:rsid w:val="00935EBF"/>
    <w:rsid w:val="009377D1"/>
    <w:rsid w:val="00940B01"/>
    <w:rsid w:val="00943749"/>
    <w:rsid w:val="009502E8"/>
    <w:rsid w:val="00953FB8"/>
    <w:rsid w:val="009605B9"/>
    <w:rsid w:val="00961D89"/>
    <w:rsid w:val="0096661E"/>
    <w:rsid w:val="00973075"/>
    <w:rsid w:val="009847A0"/>
    <w:rsid w:val="00987B5B"/>
    <w:rsid w:val="00993511"/>
    <w:rsid w:val="00994BEF"/>
    <w:rsid w:val="0099553F"/>
    <w:rsid w:val="009964B4"/>
    <w:rsid w:val="009A1925"/>
    <w:rsid w:val="009A2C5D"/>
    <w:rsid w:val="009A6278"/>
    <w:rsid w:val="009B0328"/>
    <w:rsid w:val="009B75BA"/>
    <w:rsid w:val="009C579A"/>
    <w:rsid w:val="009D60BD"/>
    <w:rsid w:val="009E76ED"/>
    <w:rsid w:val="009F7A01"/>
    <w:rsid w:val="00A00C3B"/>
    <w:rsid w:val="00A02109"/>
    <w:rsid w:val="00A048D5"/>
    <w:rsid w:val="00A1416F"/>
    <w:rsid w:val="00A22BD3"/>
    <w:rsid w:val="00A24410"/>
    <w:rsid w:val="00A25587"/>
    <w:rsid w:val="00A364BF"/>
    <w:rsid w:val="00A37FE1"/>
    <w:rsid w:val="00A47FB2"/>
    <w:rsid w:val="00A51423"/>
    <w:rsid w:val="00A5315D"/>
    <w:rsid w:val="00A675E7"/>
    <w:rsid w:val="00A7783D"/>
    <w:rsid w:val="00A9011B"/>
    <w:rsid w:val="00A969E6"/>
    <w:rsid w:val="00AB465C"/>
    <w:rsid w:val="00AC064A"/>
    <w:rsid w:val="00B00C44"/>
    <w:rsid w:val="00B14CBD"/>
    <w:rsid w:val="00B16E8B"/>
    <w:rsid w:val="00B26D7F"/>
    <w:rsid w:val="00B31E76"/>
    <w:rsid w:val="00B367DF"/>
    <w:rsid w:val="00B47E09"/>
    <w:rsid w:val="00B515E9"/>
    <w:rsid w:val="00B57BD4"/>
    <w:rsid w:val="00B64D8B"/>
    <w:rsid w:val="00B66D44"/>
    <w:rsid w:val="00B76939"/>
    <w:rsid w:val="00B821E7"/>
    <w:rsid w:val="00B84982"/>
    <w:rsid w:val="00B85B3F"/>
    <w:rsid w:val="00B86FA1"/>
    <w:rsid w:val="00B903A2"/>
    <w:rsid w:val="00B909B5"/>
    <w:rsid w:val="00B942D1"/>
    <w:rsid w:val="00B94433"/>
    <w:rsid w:val="00B97BD5"/>
    <w:rsid w:val="00BA1AEA"/>
    <w:rsid w:val="00BA2295"/>
    <w:rsid w:val="00BA2822"/>
    <w:rsid w:val="00BB2C8B"/>
    <w:rsid w:val="00BB42A1"/>
    <w:rsid w:val="00BB5F67"/>
    <w:rsid w:val="00BC0CEB"/>
    <w:rsid w:val="00BC4671"/>
    <w:rsid w:val="00BC5A68"/>
    <w:rsid w:val="00BD1350"/>
    <w:rsid w:val="00BD49A0"/>
    <w:rsid w:val="00BD5689"/>
    <w:rsid w:val="00BF0465"/>
    <w:rsid w:val="00BF32F7"/>
    <w:rsid w:val="00C00594"/>
    <w:rsid w:val="00C05AB2"/>
    <w:rsid w:val="00C156A0"/>
    <w:rsid w:val="00C26D63"/>
    <w:rsid w:val="00C33940"/>
    <w:rsid w:val="00C34D9A"/>
    <w:rsid w:val="00C36F7B"/>
    <w:rsid w:val="00C372A4"/>
    <w:rsid w:val="00C4392C"/>
    <w:rsid w:val="00C45EE8"/>
    <w:rsid w:val="00C52B66"/>
    <w:rsid w:val="00C661A2"/>
    <w:rsid w:val="00C77426"/>
    <w:rsid w:val="00C9783E"/>
    <w:rsid w:val="00CA1D98"/>
    <w:rsid w:val="00CA5132"/>
    <w:rsid w:val="00CD631B"/>
    <w:rsid w:val="00CE54A2"/>
    <w:rsid w:val="00CE5C14"/>
    <w:rsid w:val="00CF3083"/>
    <w:rsid w:val="00CF3B03"/>
    <w:rsid w:val="00D175C3"/>
    <w:rsid w:val="00D1774E"/>
    <w:rsid w:val="00D332E2"/>
    <w:rsid w:val="00D356E4"/>
    <w:rsid w:val="00D40CCC"/>
    <w:rsid w:val="00D54386"/>
    <w:rsid w:val="00D67FFE"/>
    <w:rsid w:val="00D7379F"/>
    <w:rsid w:val="00D77715"/>
    <w:rsid w:val="00D80D04"/>
    <w:rsid w:val="00D80E01"/>
    <w:rsid w:val="00D84889"/>
    <w:rsid w:val="00D869F1"/>
    <w:rsid w:val="00D87124"/>
    <w:rsid w:val="00DA4CF5"/>
    <w:rsid w:val="00DA4E8E"/>
    <w:rsid w:val="00DA70C2"/>
    <w:rsid w:val="00DB677D"/>
    <w:rsid w:val="00DB6885"/>
    <w:rsid w:val="00DB689E"/>
    <w:rsid w:val="00DC107D"/>
    <w:rsid w:val="00DC576A"/>
    <w:rsid w:val="00DD4841"/>
    <w:rsid w:val="00DE66ED"/>
    <w:rsid w:val="00DF2D2C"/>
    <w:rsid w:val="00DF5CBF"/>
    <w:rsid w:val="00E161F4"/>
    <w:rsid w:val="00E17FFC"/>
    <w:rsid w:val="00E22961"/>
    <w:rsid w:val="00E26710"/>
    <w:rsid w:val="00E326E8"/>
    <w:rsid w:val="00E34BDA"/>
    <w:rsid w:val="00E43E70"/>
    <w:rsid w:val="00E53681"/>
    <w:rsid w:val="00E53ABB"/>
    <w:rsid w:val="00E63D38"/>
    <w:rsid w:val="00E66D1C"/>
    <w:rsid w:val="00E6771A"/>
    <w:rsid w:val="00E762B6"/>
    <w:rsid w:val="00E7771E"/>
    <w:rsid w:val="00E86120"/>
    <w:rsid w:val="00E90386"/>
    <w:rsid w:val="00E91394"/>
    <w:rsid w:val="00E925C4"/>
    <w:rsid w:val="00E94960"/>
    <w:rsid w:val="00E97CE6"/>
    <w:rsid w:val="00EA2EBE"/>
    <w:rsid w:val="00EA7E84"/>
    <w:rsid w:val="00EB41AF"/>
    <w:rsid w:val="00EB4AFA"/>
    <w:rsid w:val="00EB79C1"/>
    <w:rsid w:val="00EC1D5A"/>
    <w:rsid w:val="00EC5520"/>
    <w:rsid w:val="00ED0C09"/>
    <w:rsid w:val="00ED19AE"/>
    <w:rsid w:val="00ED318D"/>
    <w:rsid w:val="00ED4139"/>
    <w:rsid w:val="00ED6905"/>
    <w:rsid w:val="00EE0E83"/>
    <w:rsid w:val="00EE3175"/>
    <w:rsid w:val="00EE4631"/>
    <w:rsid w:val="00EF1A64"/>
    <w:rsid w:val="00EF4866"/>
    <w:rsid w:val="00F0015A"/>
    <w:rsid w:val="00F0021C"/>
    <w:rsid w:val="00F042DC"/>
    <w:rsid w:val="00F1097A"/>
    <w:rsid w:val="00F1247C"/>
    <w:rsid w:val="00F21ED8"/>
    <w:rsid w:val="00F27145"/>
    <w:rsid w:val="00F32951"/>
    <w:rsid w:val="00F34ECC"/>
    <w:rsid w:val="00F364C4"/>
    <w:rsid w:val="00F46BDF"/>
    <w:rsid w:val="00F5093B"/>
    <w:rsid w:val="00F50EEF"/>
    <w:rsid w:val="00F535A2"/>
    <w:rsid w:val="00F56ECA"/>
    <w:rsid w:val="00F60CBE"/>
    <w:rsid w:val="00F62B23"/>
    <w:rsid w:val="00F84067"/>
    <w:rsid w:val="00F97F8F"/>
    <w:rsid w:val="00FA11B7"/>
    <w:rsid w:val="00FA5A0F"/>
    <w:rsid w:val="00FB7EFE"/>
    <w:rsid w:val="00FC6CA7"/>
    <w:rsid w:val="00FD4098"/>
    <w:rsid w:val="00FD43FE"/>
    <w:rsid w:val="00FE3F0A"/>
    <w:rsid w:val="00FE6AB1"/>
    <w:rsid w:val="00FF012E"/>
    <w:rsid w:val="00FF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7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6.png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0.png"/><Relationship Id="rId17" Type="http://schemas.openxmlformats.org/officeDocument/2006/relationships/chart" Target="charts/chart1.xm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emf"/><Relationship Id="rId20" Type="http://schemas.openxmlformats.org/officeDocument/2006/relationships/image" Target="media/image6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go.local\Servidor%20de%20Arquivos\hemogo\qualidade\2022\RELAT&#211;RIO%20DE%20GEST&#195;O%202022\RELAT&#211;RIO%20MENSAL\7.%20JULHO\GRAFICOS%20DO%20RELAT&#211;RIO%20DE%20GEST&#195;O\GRAFICOS%20RELATORIO%20DE%20GEST&#195;O(Recuperado%20Automaticamente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000"/>
              <a:t>%</a:t>
            </a:r>
            <a:r>
              <a:rPr lang="en-US" sz="1000" baseline="0"/>
              <a:t> Doadores Espontâneos Rede HEMO - SETEMBRO/2022</a:t>
            </a:r>
            <a:endParaRPr lang="en-US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F0C-4985-9BF0-EAFD72008F9A}"/>
                </c:ext>
              </c:extLst>
            </c:dLbl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0.96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2A-41BA-AE23-E5FB8D6AA5D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78591120"/>
        <c:axId val="207860152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D52A-41BA-AE23-E5FB8D6AA5DA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D52A-41BA-AE23-E5FB8D6AA5DA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D52A-41BA-AE23-E5FB8D6AA5DA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D52A-41BA-AE23-E5FB8D6AA5DA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D52A-41BA-AE23-E5FB8D6AA5DA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D52A-41BA-AE23-E5FB8D6AA5DA}"/>
                  </c:ext>
                </c:extLst>
              </c15:ser>
            </c15:filteredBarSeries>
          </c:ext>
        </c:extLst>
      </c:bar3DChart>
      <c:catAx>
        <c:axId val="207859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601520"/>
        <c:crosses val="autoZero"/>
        <c:auto val="1"/>
        <c:lblAlgn val="ctr"/>
        <c:lblOffset val="100"/>
        <c:noMultiLvlLbl val="0"/>
      </c:catAx>
      <c:valAx>
        <c:axId val="207860152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207859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60000"/>
            <a:lumOff val="40000"/>
            <a:tint val="66000"/>
            <a:satMod val="160000"/>
          </a:schemeClr>
        </a:gs>
        <a:gs pos="50000">
          <a:schemeClr val="accent5">
            <a:lumMod val="60000"/>
            <a:lumOff val="40000"/>
            <a:tint val="44500"/>
            <a:satMod val="160000"/>
          </a:schemeClr>
        </a:gs>
        <a:gs pos="100000">
          <a:schemeClr val="accent5">
            <a:lumMod val="60000"/>
            <a:lumOff val="40000"/>
            <a:tint val="23500"/>
            <a:satMod val="160000"/>
          </a:schemeClr>
        </a:gs>
      </a:gsLst>
      <a:lin ang="5400000" scaled="1"/>
      <a:tileRect/>
    </a:gra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sz="1000" b="1"/>
              <a:t>% Doador de Repetição Rede HEMO - SETEMBRO/2022</a:t>
            </a:r>
            <a:endParaRPr lang="pt-BR" sz="1000" b="1"/>
          </a:p>
        </c:rich>
      </c:tx>
      <c:layout>
        <c:manualLayout>
          <c:xMode val="edge"/>
          <c:yMode val="edge"/>
          <c:x val="0.12334405144694535"/>
          <c:y val="3.03813853551168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0.24166666666666672"/>
                  <c:y val="-4.62962962962979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D04-4194-A004-53B816A235DC}"/>
                </c:ext>
              </c:extLst>
            </c:dLbl>
            <c:dLbl>
              <c:idx val="1"/>
              <c:layout>
                <c:manualLayout>
                  <c:x val="-0.37222222222222234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04-4194-A004-53B816A235DC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0.35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04-4194-A004-53B816A235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D04-4194-A004-53B816A235DC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8D04-4194-A004-53B816A235D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8D04-4194-A004-53B816A235DC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8D04-4194-A004-53B816A235DC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8D04-4194-A004-53B816A235DC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8D04-4194-A004-53B816A235DC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27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EC05D-8CD1-41F2-BCDD-401436D7E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9</Pages>
  <Words>726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Gisele Gomes Fedrigo</cp:lastModifiedBy>
  <cp:revision>58</cp:revision>
  <cp:lastPrinted>2022-01-12T13:30:00Z</cp:lastPrinted>
  <dcterms:created xsi:type="dcterms:W3CDTF">2022-08-18T18:54:00Z</dcterms:created>
  <dcterms:modified xsi:type="dcterms:W3CDTF">2022-10-20T19:09:00Z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